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4" w:type="dxa"/>
        <w:tblInd w:w="-106" w:type="dxa"/>
        <w:tblLayout w:type="fixed"/>
        <w:tblLook w:val="0000"/>
      </w:tblPr>
      <w:tblGrid>
        <w:gridCol w:w="5459"/>
        <w:gridCol w:w="4835"/>
      </w:tblGrid>
      <w:tr w:rsidR="00507917" w:rsidRPr="008B28E8" w:rsidTr="001F0801">
        <w:tc>
          <w:tcPr>
            <w:tcW w:w="5459" w:type="dxa"/>
          </w:tcPr>
          <w:p w:rsidR="00507917" w:rsidRPr="0044044A" w:rsidRDefault="00507917" w:rsidP="001F0801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</w:tcPr>
          <w:p w:rsidR="00507917" w:rsidRPr="008B28E8" w:rsidRDefault="00507917" w:rsidP="001F0801">
            <w:pPr>
              <w:rPr>
                <w:sz w:val="28"/>
                <w:szCs w:val="28"/>
              </w:rPr>
            </w:pPr>
            <w:r w:rsidRPr="008B28E8">
              <w:rPr>
                <w:sz w:val="28"/>
                <w:szCs w:val="28"/>
              </w:rPr>
              <w:t xml:space="preserve">Приложение </w:t>
            </w:r>
          </w:p>
          <w:p w:rsidR="00507917" w:rsidRPr="008B28E8" w:rsidRDefault="00523D52" w:rsidP="001F0801">
            <w:pPr>
              <w:rPr>
                <w:sz w:val="28"/>
                <w:szCs w:val="28"/>
              </w:rPr>
            </w:pPr>
            <w:r w:rsidRPr="008B28E8">
              <w:rPr>
                <w:sz w:val="28"/>
                <w:szCs w:val="28"/>
              </w:rPr>
              <w:t xml:space="preserve">к </w:t>
            </w:r>
            <w:r w:rsidR="00507917" w:rsidRPr="008B28E8">
              <w:rPr>
                <w:sz w:val="28"/>
                <w:szCs w:val="28"/>
              </w:rPr>
              <w:t>постановлени</w:t>
            </w:r>
            <w:r w:rsidRPr="008B28E8">
              <w:rPr>
                <w:sz w:val="28"/>
                <w:szCs w:val="28"/>
              </w:rPr>
              <w:t>ю</w:t>
            </w:r>
            <w:r w:rsidR="00507917" w:rsidRPr="008B28E8">
              <w:rPr>
                <w:sz w:val="28"/>
                <w:szCs w:val="28"/>
              </w:rPr>
              <w:t xml:space="preserve"> Администрации </w:t>
            </w:r>
            <w:r w:rsidR="0044044A" w:rsidRPr="008B28E8">
              <w:rPr>
                <w:sz w:val="28"/>
                <w:szCs w:val="28"/>
              </w:rPr>
              <w:t>Г</w:t>
            </w:r>
            <w:r w:rsidR="00507917" w:rsidRPr="008B28E8">
              <w:rPr>
                <w:sz w:val="28"/>
                <w:szCs w:val="28"/>
              </w:rPr>
              <w:t xml:space="preserve">ородского округа </w:t>
            </w:r>
            <w:proofErr w:type="gramStart"/>
            <w:r w:rsidR="0044044A" w:rsidRPr="008B28E8">
              <w:rPr>
                <w:sz w:val="28"/>
                <w:szCs w:val="28"/>
              </w:rPr>
              <w:t>Пушкинский</w:t>
            </w:r>
            <w:proofErr w:type="gramEnd"/>
            <w:r w:rsidR="0044044A" w:rsidRPr="008B28E8">
              <w:rPr>
                <w:sz w:val="28"/>
                <w:szCs w:val="28"/>
              </w:rPr>
              <w:t xml:space="preserve"> Московской области</w:t>
            </w:r>
          </w:p>
          <w:p w:rsidR="00507917" w:rsidRPr="008B28E8" w:rsidRDefault="00226BFF" w:rsidP="00FB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B36A7">
              <w:rPr>
                <w:sz w:val="28"/>
                <w:szCs w:val="28"/>
              </w:rPr>
              <w:t xml:space="preserve"> 28.07.2023</w:t>
            </w:r>
            <w:r>
              <w:rPr>
                <w:sz w:val="28"/>
                <w:szCs w:val="28"/>
              </w:rPr>
              <w:t xml:space="preserve"> № </w:t>
            </w:r>
            <w:r w:rsidR="00FB36A7">
              <w:rPr>
                <w:sz w:val="28"/>
                <w:szCs w:val="28"/>
              </w:rPr>
              <w:t xml:space="preserve"> 3312-ПА</w:t>
            </w:r>
          </w:p>
        </w:tc>
      </w:tr>
    </w:tbl>
    <w:p w:rsidR="00507917" w:rsidRPr="008B28E8" w:rsidRDefault="00507917" w:rsidP="00507917">
      <w:pPr>
        <w:jc w:val="both"/>
        <w:rPr>
          <w:sz w:val="28"/>
          <w:szCs w:val="28"/>
        </w:rPr>
      </w:pPr>
    </w:p>
    <w:p w:rsidR="00507917" w:rsidRPr="008B28E8" w:rsidRDefault="00507917" w:rsidP="00507917">
      <w:pPr>
        <w:jc w:val="both"/>
        <w:rPr>
          <w:sz w:val="28"/>
          <w:szCs w:val="28"/>
        </w:rPr>
      </w:pPr>
    </w:p>
    <w:tbl>
      <w:tblPr>
        <w:tblW w:w="10294" w:type="dxa"/>
        <w:tblInd w:w="-106" w:type="dxa"/>
        <w:tblLayout w:type="fixed"/>
        <w:tblLook w:val="0000"/>
      </w:tblPr>
      <w:tblGrid>
        <w:gridCol w:w="5459"/>
        <w:gridCol w:w="4835"/>
      </w:tblGrid>
      <w:tr w:rsidR="00523D52" w:rsidRPr="008B28E8" w:rsidTr="00F45D94">
        <w:tc>
          <w:tcPr>
            <w:tcW w:w="5459" w:type="dxa"/>
          </w:tcPr>
          <w:p w:rsidR="00523D52" w:rsidRPr="008B28E8" w:rsidRDefault="002F2040" w:rsidP="00F45D94">
            <w:pPr>
              <w:rPr>
                <w:sz w:val="28"/>
                <w:szCs w:val="28"/>
              </w:rPr>
            </w:pPr>
            <w:r w:rsidRPr="008B28E8">
              <w:rPr>
                <w:sz w:val="28"/>
                <w:szCs w:val="28"/>
              </w:rPr>
              <w:t>«</w:t>
            </w:r>
          </w:p>
        </w:tc>
        <w:tc>
          <w:tcPr>
            <w:tcW w:w="4835" w:type="dxa"/>
          </w:tcPr>
          <w:p w:rsidR="00523D52" w:rsidRPr="008B28E8" w:rsidRDefault="00523D52" w:rsidP="00F45D94">
            <w:pPr>
              <w:rPr>
                <w:sz w:val="28"/>
                <w:szCs w:val="28"/>
              </w:rPr>
            </w:pPr>
            <w:r w:rsidRPr="008B28E8">
              <w:rPr>
                <w:sz w:val="28"/>
                <w:szCs w:val="28"/>
              </w:rPr>
              <w:t xml:space="preserve">Приложение </w:t>
            </w:r>
            <w:r w:rsidR="003F668C">
              <w:rPr>
                <w:sz w:val="28"/>
                <w:szCs w:val="28"/>
              </w:rPr>
              <w:t>5</w:t>
            </w:r>
          </w:p>
          <w:p w:rsidR="00523D52" w:rsidRPr="008B28E8" w:rsidRDefault="00523D52" w:rsidP="00F45D94">
            <w:pPr>
              <w:rPr>
                <w:sz w:val="28"/>
                <w:szCs w:val="28"/>
              </w:rPr>
            </w:pPr>
            <w:r w:rsidRPr="008B28E8">
              <w:rPr>
                <w:sz w:val="28"/>
                <w:szCs w:val="28"/>
              </w:rPr>
              <w:t>УТВЕРЖДЕНО</w:t>
            </w:r>
          </w:p>
          <w:p w:rsidR="00523D52" w:rsidRPr="008B28E8" w:rsidRDefault="00523D52" w:rsidP="00F45D94">
            <w:pPr>
              <w:rPr>
                <w:sz w:val="28"/>
                <w:szCs w:val="28"/>
              </w:rPr>
            </w:pPr>
            <w:r w:rsidRPr="008B28E8">
              <w:rPr>
                <w:sz w:val="28"/>
                <w:szCs w:val="28"/>
              </w:rPr>
              <w:t xml:space="preserve">постановлением Администрации Городского округа </w:t>
            </w:r>
            <w:proofErr w:type="gramStart"/>
            <w:r w:rsidRPr="008B28E8">
              <w:rPr>
                <w:sz w:val="28"/>
                <w:szCs w:val="28"/>
              </w:rPr>
              <w:t>Пушкинский</w:t>
            </w:r>
            <w:proofErr w:type="gramEnd"/>
            <w:r w:rsidRPr="008B28E8">
              <w:rPr>
                <w:sz w:val="28"/>
                <w:szCs w:val="28"/>
              </w:rPr>
              <w:t xml:space="preserve"> Московской области</w:t>
            </w:r>
          </w:p>
          <w:p w:rsidR="00523D52" w:rsidRPr="008B28E8" w:rsidRDefault="00523D52" w:rsidP="00F45D94">
            <w:pPr>
              <w:rPr>
                <w:sz w:val="28"/>
                <w:szCs w:val="28"/>
              </w:rPr>
            </w:pPr>
            <w:r w:rsidRPr="008B28E8">
              <w:rPr>
                <w:sz w:val="28"/>
                <w:szCs w:val="28"/>
              </w:rPr>
              <w:t>от 11.11.2021 № 986-ПА</w:t>
            </w:r>
          </w:p>
        </w:tc>
      </w:tr>
    </w:tbl>
    <w:p w:rsidR="00523D52" w:rsidRPr="008B28E8" w:rsidRDefault="00523D52" w:rsidP="00507917">
      <w:pPr>
        <w:jc w:val="both"/>
        <w:rPr>
          <w:sz w:val="28"/>
          <w:szCs w:val="28"/>
        </w:rPr>
      </w:pPr>
    </w:p>
    <w:p w:rsidR="00523D52" w:rsidRPr="008B28E8" w:rsidRDefault="00523D52" w:rsidP="00507917">
      <w:pPr>
        <w:jc w:val="both"/>
        <w:rPr>
          <w:sz w:val="28"/>
          <w:szCs w:val="28"/>
        </w:rPr>
      </w:pPr>
    </w:p>
    <w:p w:rsidR="003F668C" w:rsidRPr="00E23B44" w:rsidRDefault="003F668C" w:rsidP="003F668C">
      <w:pPr>
        <w:pStyle w:val="6"/>
        <w:spacing w:before="0" w:after="0"/>
        <w:jc w:val="center"/>
        <w:rPr>
          <w:bCs w:val="0"/>
          <w:color w:val="000000"/>
          <w:sz w:val="28"/>
          <w:szCs w:val="28"/>
        </w:rPr>
      </w:pPr>
      <w:r w:rsidRPr="00E23B44">
        <w:rPr>
          <w:bCs w:val="0"/>
          <w:color w:val="000000"/>
          <w:sz w:val="28"/>
          <w:szCs w:val="28"/>
        </w:rPr>
        <w:t>ПОЛОЖЕНИЕ</w:t>
      </w:r>
    </w:p>
    <w:p w:rsidR="003F668C" w:rsidRDefault="003F668C" w:rsidP="003F668C">
      <w:pPr>
        <w:pStyle w:val="6"/>
        <w:spacing w:before="0" w:after="0"/>
        <w:jc w:val="center"/>
        <w:rPr>
          <w:sz w:val="28"/>
          <w:szCs w:val="28"/>
        </w:rPr>
      </w:pPr>
      <w:r w:rsidRPr="00E23B44">
        <w:rPr>
          <w:bCs w:val="0"/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 w:rsidRPr="005C52BF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5C52B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поступления</w:t>
      </w:r>
      <w:r w:rsidRPr="005C52BF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руководителя муниципальной организации</w:t>
      </w:r>
      <w:r w:rsidRPr="005C52BF">
        <w:rPr>
          <w:sz w:val="28"/>
          <w:szCs w:val="28"/>
        </w:rPr>
        <w:t xml:space="preserve"> Городского округа</w:t>
      </w:r>
      <w:proofErr w:type="gramEnd"/>
      <w:r w:rsidRPr="005C52BF">
        <w:rPr>
          <w:sz w:val="28"/>
          <w:szCs w:val="28"/>
        </w:rPr>
        <w:t xml:space="preserve"> Пушкинский Московской</w:t>
      </w:r>
      <w:r>
        <w:rPr>
          <w:sz w:val="28"/>
          <w:szCs w:val="28"/>
        </w:rPr>
        <w:t>,</w:t>
      </w:r>
      <w:r w:rsidRPr="005C52BF">
        <w:rPr>
          <w:sz w:val="28"/>
          <w:szCs w:val="28"/>
        </w:rPr>
        <w:t xml:space="preserve"> </w:t>
      </w:r>
    </w:p>
    <w:p w:rsidR="003F668C" w:rsidRDefault="003F668C" w:rsidP="003F668C">
      <w:pPr>
        <w:pStyle w:val="6"/>
        <w:spacing w:before="0" w:after="0"/>
        <w:jc w:val="center"/>
        <w:rPr>
          <w:sz w:val="28"/>
          <w:szCs w:val="28"/>
        </w:rPr>
      </w:pPr>
      <w:r w:rsidRPr="005C52BF">
        <w:rPr>
          <w:sz w:val="28"/>
          <w:szCs w:val="28"/>
        </w:rPr>
        <w:t xml:space="preserve">о невозможности по объективным причинам представить сведения </w:t>
      </w:r>
    </w:p>
    <w:p w:rsidR="003F668C" w:rsidRPr="00E23B44" w:rsidRDefault="003F668C" w:rsidP="003F668C">
      <w:pPr>
        <w:pStyle w:val="6"/>
        <w:spacing w:before="0" w:after="0"/>
        <w:jc w:val="center"/>
        <w:rPr>
          <w:bCs w:val="0"/>
          <w:color w:val="000000"/>
          <w:sz w:val="28"/>
          <w:szCs w:val="28"/>
        </w:rPr>
      </w:pPr>
      <w:r w:rsidRPr="005C52BF">
        <w:rPr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F668C" w:rsidRPr="00E23B44" w:rsidRDefault="003F668C" w:rsidP="003F668C">
      <w:pPr>
        <w:pStyle w:val="6"/>
        <w:spacing w:before="0" w:after="0"/>
        <w:jc w:val="center"/>
        <w:rPr>
          <w:bCs w:val="0"/>
          <w:color w:val="000000"/>
          <w:sz w:val="28"/>
          <w:szCs w:val="28"/>
        </w:rPr>
      </w:pPr>
    </w:p>
    <w:p w:rsidR="003F668C" w:rsidRPr="00E23B44" w:rsidRDefault="003F668C" w:rsidP="003F668C">
      <w:pPr>
        <w:pStyle w:val="6"/>
        <w:spacing w:before="0" w:after="0"/>
        <w:jc w:val="center"/>
        <w:rPr>
          <w:bCs w:val="0"/>
          <w:color w:val="000000"/>
          <w:sz w:val="28"/>
          <w:szCs w:val="28"/>
        </w:rPr>
      </w:pPr>
      <w:r w:rsidRPr="00E23B44">
        <w:rPr>
          <w:bCs w:val="0"/>
          <w:color w:val="000000"/>
          <w:sz w:val="28"/>
          <w:szCs w:val="28"/>
        </w:rPr>
        <w:t>1. Общие положения</w:t>
      </w:r>
    </w:p>
    <w:p w:rsidR="003F668C" w:rsidRPr="00E23B44" w:rsidRDefault="003F668C" w:rsidP="003F668C">
      <w:pPr>
        <w:pStyle w:val="6"/>
        <w:spacing w:before="0" w:after="0"/>
        <w:ind w:firstLine="720"/>
        <w:jc w:val="both"/>
        <w:rPr>
          <w:b w:val="0"/>
          <w:bCs w:val="0"/>
          <w:color w:val="000000"/>
          <w:sz w:val="28"/>
          <w:szCs w:val="28"/>
        </w:rPr>
      </w:pPr>
    </w:p>
    <w:p w:rsidR="003F668C" w:rsidRPr="00E05EA0" w:rsidRDefault="003F668C" w:rsidP="00E05EA0">
      <w:pPr>
        <w:pStyle w:val="6"/>
        <w:numPr>
          <w:ilvl w:val="1"/>
          <w:numId w:val="7"/>
        </w:numPr>
        <w:spacing w:before="0" w:after="0"/>
        <w:ind w:left="0" w:firstLine="709"/>
        <w:jc w:val="both"/>
        <w:rPr>
          <w:b w:val="0"/>
          <w:sz w:val="28"/>
          <w:szCs w:val="28"/>
        </w:rPr>
      </w:pPr>
      <w:proofErr w:type="gramStart"/>
      <w:r w:rsidRPr="00E05EA0">
        <w:rPr>
          <w:b w:val="0"/>
          <w:sz w:val="28"/>
          <w:szCs w:val="28"/>
        </w:rPr>
        <w:t xml:space="preserve">Настоящее Положение о порядке поступления заявления </w:t>
      </w:r>
      <w:r w:rsidR="009246E6" w:rsidRPr="00E05EA0">
        <w:rPr>
          <w:b w:val="0"/>
          <w:sz w:val="28"/>
          <w:szCs w:val="28"/>
        </w:rPr>
        <w:t>руководителя муниципальной организации</w:t>
      </w:r>
      <w:r w:rsidRPr="00E05EA0">
        <w:rPr>
          <w:b w:val="0"/>
          <w:sz w:val="28"/>
          <w:szCs w:val="28"/>
        </w:rPr>
        <w:t xml:space="preserve"> Городского округа Пушкинский Московской,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Положение) разработано с целью реализации </w:t>
      </w:r>
      <w:r w:rsidR="009246E6" w:rsidRPr="00E05EA0">
        <w:rPr>
          <w:b w:val="0"/>
          <w:sz w:val="28"/>
          <w:szCs w:val="28"/>
        </w:rPr>
        <w:t xml:space="preserve">руководителями муниципальных организаций </w:t>
      </w:r>
      <w:r w:rsidRPr="00E05EA0">
        <w:rPr>
          <w:b w:val="0"/>
          <w:sz w:val="28"/>
          <w:szCs w:val="28"/>
        </w:rPr>
        <w:t xml:space="preserve">Городского округа Пушкинский Московской области (далее – </w:t>
      </w:r>
      <w:r w:rsidR="009246E6" w:rsidRPr="00E05EA0">
        <w:rPr>
          <w:b w:val="0"/>
          <w:sz w:val="28"/>
          <w:szCs w:val="28"/>
        </w:rPr>
        <w:t>руководители организаций</w:t>
      </w:r>
      <w:r w:rsidRPr="00E05EA0">
        <w:rPr>
          <w:b w:val="0"/>
          <w:sz w:val="28"/>
          <w:szCs w:val="28"/>
        </w:rPr>
        <w:t>),</w:t>
      </w:r>
      <w:r w:rsidRPr="00E05EA0">
        <w:rPr>
          <w:sz w:val="28"/>
          <w:szCs w:val="28"/>
        </w:rPr>
        <w:t xml:space="preserve"> </w:t>
      </w:r>
      <w:r w:rsidRPr="00E05EA0">
        <w:rPr>
          <w:b w:val="0"/>
          <w:sz w:val="28"/>
          <w:szCs w:val="28"/>
        </w:rPr>
        <w:t>обязанности представления сведений о своих доходах, расходах, об</w:t>
      </w:r>
      <w:proofErr w:type="gramEnd"/>
      <w:r w:rsidRPr="00E05EA0">
        <w:rPr>
          <w:b w:val="0"/>
          <w:sz w:val="28"/>
          <w:szCs w:val="28"/>
        </w:rPr>
        <w:t xml:space="preserve"> </w:t>
      </w:r>
      <w:proofErr w:type="gramStart"/>
      <w:r w:rsidRPr="00E05EA0">
        <w:rPr>
          <w:b w:val="0"/>
          <w:sz w:val="28"/>
          <w:szCs w:val="28"/>
        </w:rPr>
        <w:t>имуществе</w:t>
      </w:r>
      <w:proofErr w:type="gramEnd"/>
      <w:r w:rsidRPr="00E05EA0">
        <w:rPr>
          <w:b w:val="0"/>
          <w:sz w:val="28"/>
          <w:szCs w:val="28"/>
        </w:rPr>
        <w:t xml:space="preserve">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сведения).</w:t>
      </w:r>
    </w:p>
    <w:p w:rsidR="00E05EA0" w:rsidRPr="00E05EA0" w:rsidRDefault="00E05EA0" w:rsidP="00E05EA0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EA0">
        <w:rPr>
          <w:rFonts w:ascii="Times New Roman" w:hAnsi="Times New Roman"/>
          <w:sz w:val="28"/>
          <w:szCs w:val="28"/>
        </w:rPr>
        <w:t xml:space="preserve">1.2. Настоящее Положение не распространяется на руководителей организаций, функции и </w:t>
      </w:r>
      <w:proofErr w:type="gramStart"/>
      <w:r w:rsidRPr="00E05EA0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E05EA0">
        <w:rPr>
          <w:rFonts w:ascii="Times New Roman" w:hAnsi="Times New Roman"/>
          <w:sz w:val="28"/>
          <w:szCs w:val="28"/>
        </w:rPr>
        <w:t xml:space="preserve"> в отношении которых осуществляет орган Администрации Городского округа Пушкинский Московской области, исполняющий функции в сфере образования.</w:t>
      </w:r>
    </w:p>
    <w:p w:rsidR="003F668C" w:rsidRPr="00E05EA0" w:rsidRDefault="003F668C" w:rsidP="00E05EA0">
      <w:pPr>
        <w:ind w:firstLine="709"/>
        <w:jc w:val="both"/>
        <w:rPr>
          <w:sz w:val="28"/>
          <w:szCs w:val="28"/>
        </w:rPr>
      </w:pPr>
    </w:p>
    <w:p w:rsidR="00476BE0" w:rsidRDefault="003F668C" w:rsidP="003F668C">
      <w:pPr>
        <w:jc w:val="center"/>
        <w:rPr>
          <w:b/>
          <w:sz w:val="28"/>
          <w:szCs w:val="28"/>
        </w:rPr>
      </w:pPr>
      <w:r w:rsidRPr="005E4821">
        <w:rPr>
          <w:b/>
          <w:sz w:val="28"/>
          <w:szCs w:val="28"/>
        </w:rPr>
        <w:t xml:space="preserve">2. Порядок </w:t>
      </w:r>
      <w:r>
        <w:rPr>
          <w:b/>
          <w:sz w:val="28"/>
          <w:szCs w:val="28"/>
        </w:rPr>
        <w:t xml:space="preserve">направления </w:t>
      </w:r>
      <w:r w:rsidR="00476BE0">
        <w:rPr>
          <w:b/>
          <w:sz w:val="28"/>
          <w:szCs w:val="28"/>
        </w:rPr>
        <w:t>руководителем организации</w:t>
      </w:r>
      <w:r w:rsidRPr="007274BD">
        <w:rPr>
          <w:b/>
          <w:sz w:val="28"/>
          <w:szCs w:val="28"/>
        </w:rPr>
        <w:t xml:space="preserve"> заявления </w:t>
      </w:r>
    </w:p>
    <w:p w:rsidR="00476BE0" w:rsidRDefault="003F668C" w:rsidP="003F668C">
      <w:pPr>
        <w:jc w:val="center"/>
        <w:rPr>
          <w:b/>
          <w:sz w:val="28"/>
          <w:szCs w:val="28"/>
        </w:rPr>
      </w:pPr>
      <w:r w:rsidRPr="007274BD">
        <w:rPr>
          <w:b/>
          <w:sz w:val="28"/>
          <w:szCs w:val="28"/>
        </w:rPr>
        <w:t xml:space="preserve">о невозможности по объективным причинам представить сведения </w:t>
      </w:r>
    </w:p>
    <w:p w:rsidR="003F668C" w:rsidRPr="007274BD" w:rsidRDefault="003F668C" w:rsidP="003F668C">
      <w:pPr>
        <w:jc w:val="center"/>
        <w:rPr>
          <w:b/>
          <w:sz w:val="28"/>
          <w:szCs w:val="28"/>
        </w:rPr>
      </w:pPr>
      <w:r w:rsidRPr="007274BD">
        <w:rPr>
          <w:b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F668C" w:rsidRPr="007274BD" w:rsidRDefault="003F668C" w:rsidP="003F668C"/>
    <w:p w:rsidR="003F668C" w:rsidRPr="00165271" w:rsidRDefault="003F668C" w:rsidP="003F668C">
      <w:pPr>
        <w:ind w:firstLine="709"/>
        <w:jc w:val="both"/>
        <w:rPr>
          <w:bCs/>
          <w:color w:val="000000"/>
          <w:sz w:val="28"/>
          <w:szCs w:val="28"/>
        </w:rPr>
      </w:pPr>
      <w:r w:rsidRPr="000A6564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0A6564">
        <w:rPr>
          <w:sz w:val="28"/>
          <w:szCs w:val="28"/>
        </w:rPr>
        <w:t xml:space="preserve"> </w:t>
      </w:r>
      <w:proofErr w:type="gramStart"/>
      <w:r w:rsidRPr="000A6564">
        <w:rPr>
          <w:sz w:val="28"/>
          <w:szCs w:val="28"/>
        </w:rPr>
        <w:t xml:space="preserve">При невозможности </w:t>
      </w:r>
      <w:r>
        <w:rPr>
          <w:sz w:val="28"/>
          <w:szCs w:val="28"/>
        </w:rPr>
        <w:t xml:space="preserve">по объективным причинам представить сведения </w:t>
      </w:r>
      <w:r w:rsidRPr="005C52BF">
        <w:rPr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</w:t>
      </w:r>
      <w:r w:rsidRPr="005C52BF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 xml:space="preserve">) </w:t>
      </w:r>
      <w:r w:rsidR="009E053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направляет заявление </w:t>
      </w:r>
      <w:r w:rsidRPr="000A6564">
        <w:rPr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</w:t>
      </w:r>
      <w:r w:rsidRPr="00165271">
        <w:rPr>
          <w:sz w:val="28"/>
          <w:szCs w:val="28"/>
        </w:rPr>
        <w:t>заявление) в подразделение кадровой</w:t>
      </w:r>
      <w:proofErr w:type="gramEnd"/>
      <w:r w:rsidRPr="00165271">
        <w:rPr>
          <w:sz w:val="28"/>
          <w:szCs w:val="28"/>
        </w:rPr>
        <w:t xml:space="preserve"> службы Администрации Городского округа </w:t>
      </w:r>
      <w:proofErr w:type="gramStart"/>
      <w:r w:rsidRPr="00165271">
        <w:rPr>
          <w:sz w:val="28"/>
          <w:szCs w:val="28"/>
        </w:rPr>
        <w:t>Пушкинский</w:t>
      </w:r>
      <w:proofErr w:type="gramEnd"/>
      <w:r w:rsidRPr="00165271">
        <w:rPr>
          <w:sz w:val="28"/>
          <w:szCs w:val="28"/>
        </w:rPr>
        <w:t xml:space="preserve"> Московской области</w:t>
      </w:r>
      <w:r w:rsidRPr="00165271">
        <w:rPr>
          <w:bCs/>
          <w:color w:val="000000"/>
          <w:sz w:val="28"/>
          <w:szCs w:val="28"/>
        </w:rPr>
        <w:t xml:space="preserve"> по форме согласно приложению 1 к настоящему Положению </w:t>
      </w:r>
      <w:r w:rsidRPr="00165271">
        <w:rPr>
          <w:sz w:val="28"/>
          <w:szCs w:val="28"/>
        </w:rPr>
        <w:t>до истечения срока, установленного для представления сведений, с приложением копий подтверждающих документов и иных материалов</w:t>
      </w:r>
      <w:r w:rsidRPr="00165271">
        <w:rPr>
          <w:bCs/>
          <w:color w:val="000000"/>
          <w:sz w:val="28"/>
          <w:szCs w:val="28"/>
        </w:rPr>
        <w:t>.</w:t>
      </w:r>
    </w:p>
    <w:p w:rsidR="003F668C" w:rsidRDefault="003F668C" w:rsidP="003F668C">
      <w:pPr>
        <w:ind w:firstLine="709"/>
        <w:jc w:val="both"/>
        <w:rPr>
          <w:sz w:val="28"/>
          <w:szCs w:val="28"/>
        </w:rPr>
      </w:pPr>
      <w:r w:rsidRPr="0016527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65271">
        <w:rPr>
          <w:sz w:val="28"/>
          <w:szCs w:val="28"/>
        </w:rPr>
        <w:t>. Представление заявления не влечет необходимость представления</w:t>
      </w:r>
      <w:r>
        <w:rPr>
          <w:sz w:val="28"/>
          <w:szCs w:val="28"/>
        </w:rPr>
        <w:t xml:space="preserve"> имеющихся в распоряжении </w:t>
      </w:r>
      <w:r w:rsidR="00C2022E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C2022E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сведений </w:t>
      </w:r>
      <w:r w:rsidRPr="005C52BF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 xml:space="preserve"> (частичных сведений</w:t>
      </w:r>
      <w:r w:rsidRPr="009F6502">
        <w:rPr>
          <w:sz w:val="28"/>
          <w:szCs w:val="28"/>
        </w:rPr>
        <w:t xml:space="preserve"> </w:t>
      </w:r>
      <w:r w:rsidRPr="005C52BF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).</w:t>
      </w:r>
    </w:p>
    <w:p w:rsidR="003F668C" w:rsidRDefault="003F668C" w:rsidP="003F66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Заявление может быть представлено как лично, так и направлено почтой (заказным письмом с уведомлением).</w:t>
      </w:r>
    </w:p>
    <w:p w:rsidR="003F668C" w:rsidRDefault="003F668C" w:rsidP="003F668C">
      <w:pPr>
        <w:ind w:firstLine="709"/>
        <w:jc w:val="both"/>
        <w:rPr>
          <w:sz w:val="28"/>
          <w:szCs w:val="28"/>
        </w:rPr>
      </w:pPr>
    </w:p>
    <w:p w:rsidR="006C3A62" w:rsidRDefault="003F668C" w:rsidP="003F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E4821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 xml:space="preserve">рассмотрения </w:t>
      </w:r>
      <w:r w:rsidRPr="007274BD">
        <w:rPr>
          <w:b/>
          <w:sz w:val="28"/>
          <w:szCs w:val="28"/>
        </w:rPr>
        <w:t xml:space="preserve">заявления </w:t>
      </w:r>
      <w:r w:rsidR="006C3A62">
        <w:rPr>
          <w:b/>
          <w:sz w:val="28"/>
          <w:szCs w:val="28"/>
        </w:rPr>
        <w:t>руководителя организации</w:t>
      </w:r>
      <w:r w:rsidRPr="007274BD">
        <w:rPr>
          <w:b/>
          <w:sz w:val="28"/>
          <w:szCs w:val="28"/>
        </w:rPr>
        <w:t xml:space="preserve"> </w:t>
      </w:r>
    </w:p>
    <w:p w:rsidR="006C3A62" w:rsidRDefault="003F668C" w:rsidP="003F668C">
      <w:pPr>
        <w:jc w:val="center"/>
        <w:rPr>
          <w:b/>
          <w:sz w:val="28"/>
          <w:szCs w:val="28"/>
        </w:rPr>
      </w:pPr>
      <w:r w:rsidRPr="007274BD">
        <w:rPr>
          <w:b/>
          <w:sz w:val="28"/>
          <w:szCs w:val="28"/>
        </w:rPr>
        <w:t xml:space="preserve">о невозможности по объективным причинам представить сведения </w:t>
      </w:r>
    </w:p>
    <w:p w:rsidR="003F668C" w:rsidRPr="007274BD" w:rsidRDefault="003F668C" w:rsidP="003F668C">
      <w:pPr>
        <w:jc w:val="center"/>
        <w:rPr>
          <w:b/>
          <w:sz w:val="28"/>
          <w:szCs w:val="28"/>
        </w:rPr>
      </w:pPr>
      <w:r w:rsidRPr="007274BD">
        <w:rPr>
          <w:b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F668C" w:rsidRDefault="003F668C" w:rsidP="003F668C">
      <w:pPr>
        <w:ind w:firstLine="709"/>
        <w:jc w:val="both"/>
        <w:rPr>
          <w:sz w:val="28"/>
          <w:szCs w:val="28"/>
        </w:rPr>
      </w:pPr>
    </w:p>
    <w:p w:rsidR="003F668C" w:rsidRDefault="003F668C" w:rsidP="003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Поступившее в подразделение кадровой службы заявление регистрируется в Журнале 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журнал) не позднее следующего рабочего дня после его поступления.</w:t>
      </w:r>
    </w:p>
    <w:p w:rsidR="003F668C" w:rsidRDefault="003F668C" w:rsidP="003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журнала установлена в приложении 2 к настоящему Положению.</w:t>
      </w:r>
    </w:p>
    <w:p w:rsidR="003F668C" w:rsidRDefault="003F668C" w:rsidP="003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поступившее в нерабочий (нерабочий праздничный) день или в нерабочее время, регистрируется в журнале на следующий рабочий день.</w:t>
      </w:r>
    </w:p>
    <w:p w:rsidR="003F668C" w:rsidRDefault="003F668C" w:rsidP="003F668C">
      <w:pPr>
        <w:ind w:firstLine="709"/>
        <w:jc w:val="both"/>
        <w:rPr>
          <w:rStyle w:val="FontStyle33"/>
        </w:rPr>
      </w:pPr>
      <w:r>
        <w:rPr>
          <w:rStyle w:val="FontStyle33"/>
        </w:rPr>
        <w:t xml:space="preserve">3.2.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семи рабочих дней со дня регистрации заявления в журнале</w:t>
      </w:r>
      <w:r>
        <w:rPr>
          <w:rStyle w:val="FontStyle33"/>
        </w:rPr>
        <w:t xml:space="preserve"> подразделение кадровой службы готовит мотивированное заключение</w:t>
      </w:r>
      <w:r w:rsidRPr="003B1E7D">
        <w:rPr>
          <w:rStyle w:val="FontStyle33"/>
        </w:rPr>
        <w:t xml:space="preserve"> </w:t>
      </w:r>
      <w:r>
        <w:rPr>
          <w:rStyle w:val="FontStyle33"/>
        </w:rPr>
        <w:t>о</w:t>
      </w:r>
      <w:r w:rsidRPr="003B1E7D">
        <w:rPr>
          <w:rStyle w:val="FontStyle33"/>
        </w:rPr>
        <w:t xml:space="preserve"> достаточности мер, принятых </w:t>
      </w:r>
      <w:r w:rsidR="009E6C6C">
        <w:rPr>
          <w:rStyle w:val="FontStyle33"/>
        </w:rPr>
        <w:t>руководителем организации</w:t>
      </w:r>
      <w:r>
        <w:rPr>
          <w:rStyle w:val="FontStyle33"/>
        </w:rPr>
        <w:t xml:space="preserve"> </w:t>
      </w:r>
      <w:r w:rsidRPr="003B1E7D">
        <w:rPr>
          <w:rStyle w:val="FontStyle33"/>
        </w:rPr>
        <w:t>для получения необходимых сведений</w:t>
      </w:r>
      <w:r>
        <w:rPr>
          <w:rStyle w:val="FontStyle33"/>
        </w:rPr>
        <w:t xml:space="preserve"> </w:t>
      </w:r>
      <w:r w:rsidRPr="005C52BF">
        <w:rPr>
          <w:sz w:val="28"/>
          <w:szCs w:val="28"/>
        </w:rPr>
        <w:t>супруги (супруга) и несовершеннолетних детей</w:t>
      </w:r>
      <w:r w:rsidRPr="003B1E7D">
        <w:rPr>
          <w:rStyle w:val="FontStyle33"/>
        </w:rPr>
        <w:t xml:space="preserve">, а также </w:t>
      </w:r>
      <w:r>
        <w:rPr>
          <w:rStyle w:val="FontStyle33"/>
        </w:rPr>
        <w:t xml:space="preserve">полученных </w:t>
      </w:r>
      <w:r w:rsidRPr="003B1E7D">
        <w:rPr>
          <w:rStyle w:val="FontStyle33"/>
        </w:rPr>
        <w:t>результат</w:t>
      </w:r>
      <w:r>
        <w:rPr>
          <w:rStyle w:val="FontStyle33"/>
        </w:rPr>
        <w:t>ах.</w:t>
      </w:r>
    </w:p>
    <w:p w:rsidR="003F668C" w:rsidRDefault="003F668C" w:rsidP="00F1240B">
      <w:pPr>
        <w:ind w:firstLine="709"/>
        <w:jc w:val="both"/>
        <w:rPr>
          <w:rStyle w:val="FontStyle33"/>
        </w:rPr>
      </w:pPr>
      <w:r>
        <w:rPr>
          <w:sz w:val="28"/>
          <w:szCs w:val="28"/>
        </w:rPr>
        <w:t xml:space="preserve">При подготовке мотивированного заключения уполномоченные лица </w:t>
      </w:r>
      <w:r>
        <w:rPr>
          <w:rStyle w:val="FontStyle33"/>
        </w:rPr>
        <w:t xml:space="preserve">подразделения кадровой службы </w:t>
      </w:r>
      <w:r w:rsidRPr="00E23B44">
        <w:rPr>
          <w:sz w:val="28"/>
          <w:szCs w:val="28"/>
        </w:rPr>
        <w:t xml:space="preserve">имеют право проводить собеседование с </w:t>
      </w:r>
      <w:r w:rsidR="009E6C6C">
        <w:rPr>
          <w:sz w:val="28"/>
          <w:szCs w:val="28"/>
        </w:rPr>
        <w:t>руководителем организации</w:t>
      </w:r>
      <w:r w:rsidRPr="00E23B44">
        <w:rPr>
          <w:sz w:val="28"/>
          <w:szCs w:val="28"/>
        </w:rPr>
        <w:t xml:space="preserve">, представившим </w:t>
      </w:r>
      <w:r>
        <w:rPr>
          <w:sz w:val="28"/>
          <w:szCs w:val="28"/>
        </w:rPr>
        <w:t>заявление</w:t>
      </w:r>
      <w:r w:rsidRPr="00E23B44">
        <w:rPr>
          <w:sz w:val="28"/>
          <w:szCs w:val="28"/>
        </w:rPr>
        <w:t xml:space="preserve">, получать от него </w:t>
      </w:r>
      <w:r>
        <w:rPr>
          <w:sz w:val="28"/>
          <w:szCs w:val="28"/>
        </w:rPr>
        <w:t xml:space="preserve">устные и </w:t>
      </w:r>
      <w:r w:rsidRPr="00E23B44">
        <w:rPr>
          <w:sz w:val="28"/>
          <w:szCs w:val="28"/>
        </w:rPr>
        <w:t>письменные пояснения</w:t>
      </w:r>
      <w:r>
        <w:rPr>
          <w:sz w:val="28"/>
          <w:szCs w:val="28"/>
        </w:rPr>
        <w:t>.</w:t>
      </w:r>
    </w:p>
    <w:p w:rsidR="003F668C" w:rsidRDefault="003F668C" w:rsidP="00F12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Заявление и мотивированное заключение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семи рабочих дней со дня регистрации заявления в журнале направляются председателю </w:t>
      </w:r>
      <w:r>
        <w:rPr>
          <w:sz w:val="28"/>
          <w:szCs w:val="28"/>
        </w:rPr>
        <w:lastRenderedPageBreak/>
        <w:t xml:space="preserve">комиссии </w:t>
      </w:r>
      <w:r w:rsidR="00F1240B" w:rsidRPr="00F1240B">
        <w:rPr>
          <w:sz w:val="28"/>
          <w:szCs w:val="28"/>
        </w:rPr>
        <w:t>по урегулированию конфликта интересов, возникающего у руководителя муниципальной организации Городского округа Пушкинский Московской области при выполнении им трудовых обязанностей</w:t>
      </w:r>
      <w:r w:rsidRPr="00F1240B">
        <w:rPr>
          <w:sz w:val="28"/>
          <w:szCs w:val="28"/>
        </w:rPr>
        <w:t xml:space="preserve"> (далее – председатель</w:t>
      </w:r>
      <w:r>
        <w:rPr>
          <w:sz w:val="28"/>
          <w:szCs w:val="28"/>
        </w:rPr>
        <w:t xml:space="preserve"> комиссии и комиссия, соответственно). </w:t>
      </w:r>
    </w:p>
    <w:p w:rsidR="003F668C" w:rsidRDefault="003F668C" w:rsidP="00F12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комиссии при поступлении к нему заявления и мотивированного заключения назначает дату заседания комиссии, организует рассмотрение на заседании комиссии заявления и мотивированного заключения.</w:t>
      </w:r>
    </w:p>
    <w:p w:rsidR="003F668C" w:rsidRDefault="003F668C" w:rsidP="004B201E">
      <w:pPr>
        <w:ind w:firstLine="709"/>
        <w:jc w:val="both"/>
        <w:rPr>
          <w:sz w:val="28"/>
          <w:szCs w:val="28"/>
        </w:rPr>
      </w:pPr>
      <w:r w:rsidRPr="00235DB1">
        <w:rPr>
          <w:sz w:val="28"/>
          <w:szCs w:val="28"/>
        </w:rPr>
        <w:t>Заседание комиссии проводится не позднее одного месяца со дня истечения срока, установленного для представления сведений.</w:t>
      </w:r>
    </w:p>
    <w:p w:rsidR="004B201E" w:rsidRPr="00B32EAD" w:rsidRDefault="003F668C" w:rsidP="004B201E">
      <w:pPr>
        <w:ind w:firstLine="709"/>
        <w:jc w:val="both"/>
        <w:rPr>
          <w:sz w:val="28"/>
          <w:szCs w:val="28"/>
        </w:rPr>
      </w:pPr>
      <w:r w:rsidRPr="00B32EAD">
        <w:rPr>
          <w:sz w:val="28"/>
          <w:szCs w:val="28"/>
        </w:rPr>
        <w:t xml:space="preserve">По итогам рассмотрения </w:t>
      </w:r>
      <w:r>
        <w:rPr>
          <w:sz w:val="28"/>
          <w:szCs w:val="28"/>
        </w:rPr>
        <w:t>з</w:t>
      </w:r>
      <w:r w:rsidRPr="00B32EAD">
        <w:rPr>
          <w:sz w:val="28"/>
          <w:szCs w:val="28"/>
        </w:rPr>
        <w:t xml:space="preserve">аявления </w:t>
      </w:r>
      <w:r>
        <w:rPr>
          <w:sz w:val="28"/>
          <w:szCs w:val="28"/>
        </w:rPr>
        <w:t>и мотивированного заключения</w:t>
      </w:r>
      <w:r w:rsidRPr="00B32EAD">
        <w:rPr>
          <w:sz w:val="28"/>
          <w:szCs w:val="28"/>
        </w:rPr>
        <w:t xml:space="preserve"> комиссия прин</w:t>
      </w:r>
      <w:r>
        <w:rPr>
          <w:sz w:val="28"/>
          <w:szCs w:val="28"/>
        </w:rPr>
        <w:t>имает</w:t>
      </w:r>
      <w:r w:rsidRPr="00B32EAD">
        <w:rPr>
          <w:sz w:val="28"/>
          <w:szCs w:val="28"/>
        </w:rPr>
        <w:t xml:space="preserve"> одно из </w:t>
      </w:r>
      <w:r w:rsidR="004B201E" w:rsidRPr="00B32EAD">
        <w:rPr>
          <w:sz w:val="28"/>
          <w:szCs w:val="28"/>
        </w:rPr>
        <w:t xml:space="preserve">следующих </w:t>
      </w:r>
      <w:r w:rsidRPr="00B32EAD">
        <w:rPr>
          <w:sz w:val="28"/>
          <w:szCs w:val="28"/>
        </w:rPr>
        <w:t>решений</w:t>
      </w:r>
      <w:r w:rsidR="004B201E" w:rsidRPr="00B32EAD">
        <w:rPr>
          <w:sz w:val="28"/>
          <w:szCs w:val="28"/>
        </w:rPr>
        <w:t>:</w:t>
      </w:r>
    </w:p>
    <w:p w:rsidR="004B201E" w:rsidRPr="00B32EAD" w:rsidRDefault="004B201E" w:rsidP="004B201E">
      <w:pPr>
        <w:ind w:firstLine="709"/>
        <w:jc w:val="both"/>
        <w:rPr>
          <w:sz w:val="28"/>
          <w:szCs w:val="28"/>
        </w:rPr>
      </w:pPr>
      <w:r w:rsidRPr="00B32EAD">
        <w:rPr>
          <w:color w:val="000000"/>
          <w:sz w:val="28"/>
          <w:szCs w:val="28"/>
        </w:rPr>
        <w:t xml:space="preserve">а) признать, что причина непредставления </w:t>
      </w:r>
      <w:r w:rsidR="003C05CA">
        <w:rPr>
          <w:color w:val="000000"/>
          <w:sz w:val="28"/>
          <w:szCs w:val="28"/>
        </w:rPr>
        <w:t>руководителем организации</w:t>
      </w:r>
      <w:r w:rsidRPr="00B32EAD">
        <w:rPr>
          <w:color w:val="000000"/>
          <w:sz w:val="28"/>
          <w:szCs w:val="28"/>
        </w:rPr>
        <w:t xml:space="preserve"> </w:t>
      </w:r>
      <w:r w:rsidR="003C05CA">
        <w:rPr>
          <w:color w:val="000000"/>
          <w:sz w:val="28"/>
          <w:szCs w:val="28"/>
        </w:rPr>
        <w:t>с</w:t>
      </w:r>
      <w:r w:rsidRPr="00B32EAD">
        <w:rPr>
          <w:color w:val="000000"/>
          <w:sz w:val="28"/>
          <w:szCs w:val="28"/>
        </w:rPr>
        <w:t>ведений супруги (супруга) и несовершеннолетних детей является объективной и уважительной;</w:t>
      </w:r>
    </w:p>
    <w:p w:rsidR="00B4448E" w:rsidRDefault="004B201E" w:rsidP="004B201E">
      <w:pPr>
        <w:ind w:firstLine="709"/>
        <w:jc w:val="both"/>
        <w:rPr>
          <w:sz w:val="28"/>
          <w:szCs w:val="28"/>
        </w:rPr>
      </w:pPr>
      <w:r w:rsidRPr="00B32EAD">
        <w:rPr>
          <w:sz w:val="28"/>
          <w:szCs w:val="28"/>
        </w:rPr>
        <w:t xml:space="preserve">б) признать, что причина непредставления </w:t>
      </w:r>
      <w:r w:rsidR="003C05CA">
        <w:rPr>
          <w:color w:val="000000"/>
          <w:sz w:val="28"/>
          <w:szCs w:val="28"/>
        </w:rPr>
        <w:t>руководителем организации</w:t>
      </w:r>
      <w:r w:rsidR="003C05CA" w:rsidRPr="00B32EAD">
        <w:rPr>
          <w:color w:val="000000"/>
          <w:sz w:val="28"/>
          <w:szCs w:val="28"/>
        </w:rPr>
        <w:t xml:space="preserve"> </w:t>
      </w:r>
      <w:r w:rsidR="003C05CA">
        <w:rPr>
          <w:color w:val="000000"/>
          <w:sz w:val="28"/>
          <w:szCs w:val="28"/>
        </w:rPr>
        <w:t>с</w:t>
      </w:r>
      <w:r w:rsidR="003C05CA" w:rsidRPr="00B32EAD">
        <w:rPr>
          <w:color w:val="000000"/>
          <w:sz w:val="28"/>
          <w:szCs w:val="28"/>
        </w:rPr>
        <w:t>ведений супруги (супруга) и несовершеннолетних детей</w:t>
      </w:r>
      <w:r w:rsidR="003C05CA" w:rsidRPr="00B32EAD">
        <w:rPr>
          <w:sz w:val="28"/>
          <w:szCs w:val="28"/>
        </w:rPr>
        <w:t xml:space="preserve"> </w:t>
      </w:r>
      <w:r w:rsidRPr="00B32EAD">
        <w:rPr>
          <w:sz w:val="28"/>
          <w:szCs w:val="28"/>
        </w:rPr>
        <w:t xml:space="preserve">не является уважительной. </w:t>
      </w:r>
    </w:p>
    <w:p w:rsidR="004B201E" w:rsidRPr="00B32EAD" w:rsidRDefault="004B201E" w:rsidP="004B201E">
      <w:pPr>
        <w:ind w:firstLine="709"/>
        <w:jc w:val="both"/>
        <w:rPr>
          <w:sz w:val="28"/>
          <w:szCs w:val="28"/>
        </w:rPr>
      </w:pPr>
      <w:r w:rsidRPr="00B32EAD">
        <w:rPr>
          <w:sz w:val="28"/>
          <w:szCs w:val="28"/>
        </w:rPr>
        <w:t xml:space="preserve">В этом случае комиссия рекомендует </w:t>
      </w:r>
      <w:r w:rsidR="003C05CA">
        <w:rPr>
          <w:color w:val="000000"/>
          <w:sz w:val="28"/>
          <w:szCs w:val="28"/>
        </w:rPr>
        <w:t>руководителю организации</w:t>
      </w:r>
      <w:r w:rsidR="003C05CA" w:rsidRPr="00B32EAD">
        <w:rPr>
          <w:color w:val="000000"/>
          <w:sz w:val="28"/>
          <w:szCs w:val="28"/>
        </w:rPr>
        <w:t xml:space="preserve"> </w:t>
      </w:r>
      <w:r w:rsidRPr="00B32EAD">
        <w:rPr>
          <w:sz w:val="28"/>
          <w:szCs w:val="28"/>
        </w:rPr>
        <w:t xml:space="preserve">принять меры по представлению указанных </w:t>
      </w:r>
      <w:r w:rsidR="003C05CA">
        <w:rPr>
          <w:sz w:val="28"/>
          <w:szCs w:val="28"/>
        </w:rPr>
        <w:t>с</w:t>
      </w:r>
      <w:r w:rsidRPr="00B32EAD">
        <w:rPr>
          <w:sz w:val="28"/>
          <w:szCs w:val="28"/>
        </w:rPr>
        <w:t>ведений</w:t>
      </w:r>
      <w:r w:rsidR="003C05CA" w:rsidRPr="003C05CA">
        <w:rPr>
          <w:color w:val="000000"/>
          <w:sz w:val="28"/>
          <w:szCs w:val="28"/>
        </w:rPr>
        <w:t xml:space="preserve"> </w:t>
      </w:r>
      <w:r w:rsidR="003C05CA" w:rsidRPr="00B32EAD">
        <w:rPr>
          <w:color w:val="000000"/>
          <w:sz w:val="28"/>
          <w:szCs w:val="28"/>
        </w:rPr>
        <w:t>супруги (супруга) и несовершеннолетних детей</w:t>
      </w:r>
      <w:r w:rsidRPr="00B32EAD">
        <w:rPr>
          <w:sz w:val="28"/>
          <w:szCs w:val="28"/>
        </w:rPr>
        <w:t>;</w:t>
      </w:r>
    </w:p>
    <w:p w:rsidR="008A7FF3" w:rsidRDefault="004B201E" w:rsidP="004B201E">
      <w:pPr>
        <w:ind w:firstLine="709"/>
        <w:jc w:val="both"/>
        <w:rPr>
          <w:sz w:val="28"/>
          <w:szCs w:val="28"/>
        </w:rPr>
      </w:pPr>
      <w:r w:rsidRPr="00B32EAD">
        <w:rPr>
          <w:sz w:val="28"/>
          <w:szCs w:val="28"/>
        </w:rPr>
        <w:t xml:space="preserve">в) признать, что причина непредставления </w:t>
      </w:r>
      <w:r w:rsidR="003C05CA">
        <w:rPr>
          <w:color w:val="000000"/>
          <w:sz w:val="28"/>
          <w:szCs w:val="28"/>
        </w:rPr>
        <w:t>руководителем организации</w:t>
      </w:r>
      <w:r w:rsidR="003C05CA" w:rsidRPr="00B32EAD">
        <w:rPr>
          <w:color w:val="000000"/>
          <w:sz w:val="28"/>
          <w:szCs w:val="28"/>
        </w:rPr>
        <w:t xml:space="preserve"> </w:t>
      </w:r>
      <w:r w:rsidR="003C05CA">
        <w:rPr>
          <w:color w:val="000000"/>
          <w:sz w:val="28"/>
          <w:szCs w:val="28"/>
        </w:rPr>
        <w:t>с</w:t>
      </w:r>
      <w:r w:rsidR="003C05CA" w:rsidRPr="00B32EAD">
        <w:rPr>
          <w:color w:val="000000"/>
          <w:sz w:val="28"/>
          <w:szCs w:val="28"/>
        </w:rPr>
        <w:t>ведений супруги (супруга) и несовершеннолетних детей</w:t>
      </w:r>
      <w:r w:rsidR="003C05CA" w:rsidRPr="00B32EAD">
        <w:rPr>
          <w:sz w:val="28"/>
          <w:szCs w:val="28"/>
        </w:rPr>
        <w:t xml:space="preserve"> </w:t>
      </w:r>
      <w:r w:rsidRPr="00B32EAD">
        <w:rPr>
          <w:sz w:val="28"/>
          <w:szCs w:val="28"/>
        </w:rPr>
        <w:t xml:space="preserve">необъективна и является способом уклонения от представления указанных </w:t>
      </w:r>
      <w:r w:rsidR="003C05CA">
        <w:rPr>
          <w:color w:val="000000"/>
          <w:sz w:val="28"/>
          <w:szCs w:val="28"/>
        </w:rPr>
        <w:t>с</w:t>
      </w:r>
      <w:r w:rsidR="003C05CA" w:rsidRPr="00B32EAD">
        <w:rPr>
          <w:color w:val="000000"/>
          <w:sz w:val="28"/>
          <w:szCs w:val="28"/>
        </w:rPr>
        <w:t>ведений супруги (супруга) и несовершеннолетних детей</w:t>
      </w:r>
      <w:r w:rsidRPr="00B32EAD">
        <w:rPr>
          <w:sz w:val="28"/>
          <w:szCs w:val="28"/>
        </w:rPr>
        <w:t>.</w:t>
      </w:r>
    </w:p>
    <w:p w:rsidR="004B201E" w:rsidRDefault="004B201E" w:rsidP="004B201E">
      <w:pPr>
        <w:ind w:firstLine="709"/>
        <w:jc w:val="both"/>
        <w:rPr>
          <w:sz w:val="28"/>
          <w:szCs w:val="28"/>
        </w:rPr>
      </w:pPr>
      <w:r w:rsidRPr="00B32EAD">
        <w:rPr>
          <w:sz w:val="28"/>
          <w:szCs w:val="28"/>
        </w:rPr>
        <w:t xml:space="preserve">В случае принятия последнего решения комиссия рекомендует </w:t>
      </w:r>
      <w:r w:rsidR="008A7FF3">
        <w:rPr>
          <w:sz w:val="28"/>
          <w:szCs w:val="28"/>
        </w:rPr>
        <w:t xml:space="preserve">главе Городского округа </w:t>
      </w:r>
      <w:proofErr w:type="gramStart"/>
      <w:r w:rsidR="008A7FF3">
        <w:rPr>
          <w:sz w:val="28"/>
          <w:szCs w:val="28"/>
        </w:rPr>
        <w:t>Пушкинский</w:t>
      </w:r>
      <w:proofErr w:type="gramEnd"/>
      <w:r w:rsidR="008A7FF3">
        <w:rPr>
          <w:sz w:val="28"/>
          <w:szCs w:val="28"/>
        </w:rPr>
        <w:t xml:space="preserve"> Московской области</w:t>
      </w:r>
      <w:r w:rsidRPr="00B32EAD">
        <w:rPr>
          <w:sz w:val="28"/>
          <w:szCs w:val="28"/>
        </w:rPr>
        <w:t xml:space="preserve"> применить к </w:t>
      </w:r>
      <w:r w:rsidR="008A7FF3">
        <w:rPr>
          <w:color w:val="000000"/>
          <w:sz w:val="28"/>
          <w:szCs w:val="28"/>
        </w:rPr>
        <w:t>руководителю организации</w:t>
      </w:r>
      <w:r w:rsidRPr="00B32EAD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конкретную меру ответственности.</w:t>
      </w:r>
    </w:p>
    <w:p w:rsidR="003F668C" w:rsidRDefault="003F668C" w:rsidP="004B2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668C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3F668C" w:rsidTr="00BA6D17">
        <w:tc>
          <w:tcPr>
            <w:tcW w:w="4744" w:type="dxa"/>
          </w:tcPr>
          <w:p w:rsidR="003F668C" w:rsidRDefault="003F668C" w:rsidP="00BA6D17">
            <w:pPr>
              <w:ind w:right="3649"/>
              <w:jc w:val="right"/>
              <w:rPr>
                <w:sz w:val="28"/>
                <w:szCs w:val="28"/>
              </w:rPr>
            </w:pPr>
          </w:p>
        </w:tc>
        <w:tc>
          <w:tcPr>
            <w:tcW w:w="4744" w:type="dxa"/>
          </w:tcPr>
          <w:p w:rsidR="003F668C" w:rsidRPr="00AA1884" w:rsidRDefault="003F668C" w:rsidP="00BA6D17">
            <w:pPr>
              <w:rPr>
                <w:rFonts w:ascii="Times New Roman" w:hAnsi="Times New Roman"/>
                <w:sz w:val="28"/>
                <w:szCs w:val="28"/>
              </w:rPr>
            </w:pPr>
            <w:r w:rsidRPr="00AA188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F668C" w:rsidRPr="00AA1884" w:rsidRDefault="003F668C" w:rsidP="00BA6D17">
            <w:pPr>
              <w:pStyle w:val="6"/>
              <w:spacing w:before="0" w:after="0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Pr="00AA1884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Положению</w:t>
            </w:r>
            <w:r w:rsidR="00E12AFF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AA1884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о </w:t>
            </w: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порядке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поступления </w:t>
            </w: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заявления </w:t>
            </w:r>
            <w:r w:rsidR="00E12AFF" w:rsidRPr="00E05EA0">
              <w:rPr>
                <w:rFonts w:ascii="Times New Roman" w:hAnsi="Times New Roman"/>
                <w:b w:val="0"/>
                <w:sz w:val="28"/>
                <w:szCs w:val="28"/>
              </w:rPr>
              <w:t xml:space="preserve">руководителя муниципальной организации </w:t>
            </w: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>Городского округа</w:t>
            </w:r>
            <w:proofErr w:type="gramEnd"/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 Пушкинский Московской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</w:t>
            </w:r>
          </w:p>
          <w:p w:rsidR="003F668C" w:rsidRPr="00AA1884" w:rsidRDefault="003F668C" w:rsidP="00BA6D17">
            <w:pPr>
              <w:pStyle w:val="6"/>
              <w:spacing w:before="0" w:after="0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>и несовершеннолетних</w:t>
            </w:r>
          </w:p>
        </w:tc>
      </w:tr>
    </w:tbl>
    <w:p w:rsidR="003F668C" w:rsidRDefault="003F668C" w:rsidP="003F668C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4957"/>
        <w:gridCol w:w="4388"/>
      </w:tblGrid>
      <w:tr w:rsidR="003F668C" w:rsidTr="00BA6D1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:rsidR="003F668C" w:rsidRPr="00C060F8" w:rsidRDefault="003F668C" w:rsidP="00BA6D17">
            <w:pPr>
              <w:jc w:val="center"/>
              <w:rPr>
                <w:rFonts w:ascii="Times New Roman" w:hAnsi="Times New Roman"/>
              </w:rPr>
            </w:pPr>
            <w:r w:rsidRPr="00C060F8">
              <w:rPr>
                <w:rFonts w:ascii="Times New Roman" w:hAnsi="Times New Roman"/>
              </w:rPr>
              <w:t xml:space="preserve">(указывается номер, присвоенный </w:t>
            </w:r>
            <w:r>
              <w:rPr>
                <w:rFonts w:ascii="Times New Roman" w:hAnsi="Times New Roman"/>
              </w:rPr>
              <w:br/>
            </w:r>
            <w:r w:rsidRPr="00C060F8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ж</w:t>
            </w:r>
            <w:r w:rsidRPr="00C060F8">
              <w:rPr>
                <w:rFonts w:ascii="Times New Roman" w:hAnsi="Times New Roman"/>
              </w:rPr>
              <w:t>урнале)</w:t>
            </w:r>
          </w:p>
          <w:p w:rsidR="003F668C" w:rsidRPr="00C060F8" w:rsidRDefault="003F668C" w:rsidP="00BA6D1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F668C" w:rsidRDefault="003F668C" w:rsidP="003F668C">
      <w:pPr>
        <w:jc w:val="both"/>
        <w:rPr>
          <w:sz w:val="28"/>
          <w:szCs w:val="28"/>
        </w:rPr>
      </w:pPr>
    </w:p>
    <w:tbl>
      <w:tblPr>
        <w:tblStyle w:val="af1"/>
        <w:tblW w:w="9221" w:type="dxa"/>
        <w:tblInd w:w="142" w:type="dxa"/>
        <w:tblLook w:val="04A0"/>
      </w:tblPr>
      <w:tblGrid>
        <w:gridCol w:w="1418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3F668C" w:rsidTr="00BA6D17"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Pr="00C060F8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201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68C" w:rsidRDefault="003F668C" w:rsidP="00BA6D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(наименование подразделения кадровой службы Администрации Городского округа </w:t>
            </w:r>
            <w:proofErr w:type="gramStart"/>
            <w:r>
              <w:rPr>
                <w:rFonts w:ascii="Times New Roman" w:hAnsi="Times New Roman"/>
              </w:rPr>
              <w:t>Пушкинский</w:t>
            </w:r>
            <w:proofErr w:type="gramEnd"/>
            <w:r>
              <w:rPr>
                <w:rFonts w:ascii="Times New Roman" w:hAnsi="Times New Roman"/>
              </w:rPr>
              <w:t xml:space="preserve"> Московской области)</w:t>
            </w: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201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(указываются фамилия, имя, отчество (при наличии) полностью муниципального служащего, направляющего заявление)</w:t>
            </w:r>
          </w:p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201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(замещаемая должность)</w:t>
            </w:r>
          </w:p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201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(телефон)</w:t>
            </w: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rPr>
          <w:trHeight w:val="1650"/>
        </w:trPr>
        <w:tc>
          <w:tcPr>
            <w:tcW w:w="9221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F668C" w:rsidRDefault="003F668C" w:rsidP="00BA6D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</w:rPr>
              <w:br/>
              <w:t>и (или) несовершеннолетних детей)</w:t>
            </w:r>
            <w:proofErr w:type="gramEnd"/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2268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связи с тем,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226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RPr="00E12AFF" w:rsidTr="00BA6D17">
        <w:tc>
          <w:tcPr>
            <w:tcW w:w="9221" w:type="dxa"/>
            <w:gridSpan w:val="9"/>
            <w:tcBorders>
              <w:left w:val="nil"/>
              <w:bottom w:val="nil"/>
              <w:right w:val="nil"/>
            </w:tcBorders>
          </w:tcPr>
          <w:p w:rsidR="003F668C" w:rsidRPr="00E12AFF" w:rsidRDefault="003F668C" w:rsidP="00BA6D1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12AFF">
              <w:rPr>
                <w:rFonts w:ascii="Times New Roman" w:hAnsi="Times New Roman"/>
              </w:rPr>
              <w:t xml:space="preserve">(указываются все причины и обстоятельства, необходимые для того, чтобы комиссия </w:t>
            </w:r>
            <w:r w:rsidRPr="00E12AFF">
              <w:rPr>
                <w:rFonts w:ascii="Times New Roman" w:hAnsi="Times New Roman"/>
              </w:rPr>
              <w:br/>
            </w:r>
            <w:r w:rsidR="00E12AFF" w:rsidRPr="00E12AFF">
              <w:rPr>
                <w:rFonts w:ascii="Times New Roman" w:hAnsi="Times New Roman"/>
              </w:rPr>
              <w:t>по урегулированию конфликта интересов, возникающего у руководителя муниципальной организации Городского округа Пушкинский Московской области при выполнении им трудовых обязанностей</w:t>
            </w:r>
            <w:r w:rsidRPr="00E12AFF">
              <w:rPr>
                <w:rFonts w:ascii="Times New Roman" w:hAnsi="Times New Roman"/>
              </w:rPr>
              <w:t xml:space="preserve"> (далее – комиссия) могла сделать вывод о том, </w:t>
            </w:r>
            <w:r w:rsidRPr="00E12AFF">
              <w:rPr>
                <w:rFonts w:ascii="Times New Roman" w:hAnsi="Times New Roman"/>
              </w:rPr>
              <w:br/>
              <w:t xml:space="preserve">что непредставление сведений носит объективный характер) </w:t>
            </w:r>
            <w:proofErr w:type="gramEnd"/>
          </w:p>
          <w:p w:rsidR="003F668C" w:rsidRPr="00E12AFF" w:rsidRDefault="003F668C" w:rsidP="00BA6D17">
            <w:pPr>
              <w:jc w:val="both"/>
              <w:rPr>
                <w:rFonts w:ascii="Times New Roman" w:hAnsi="Times New Roman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предприняты следующие меры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представлению указанных сведений:</w:t>
            </w:r>
          </w:p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Pr="00C964C6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(указываются копии документов и дополнительные материалы)</w:t>
            </w:r>
          </w:p>
          <w:p w:rsidR="003F668C" w:rsidRPr="00A61E49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 не намереваюсь лично присутствовать на заседании комиссии (нужное подчеркнуть).</w:t>
            </w:r>
          </w:p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3F668C" w:rsidRDefault="003F668C" w:rsidP="00BA6D1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922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</w:tr>
      <w:tr w:rsidR="003F668C" w:rsidTr="00BA6D1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3F668C" w:rsidTr="00BA6D17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</w:tr>
      <w:tr w:rsidR="003F668C" w:rsidTr="00BA6D17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68C" w:rsidRDefault="003F668C" w:rsidP="00BA6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3F668C" w:rsidRDefault="003F668C" w:rsidP="003F668C">
      <w:pPr>
        <w:jc w:val="both"/>
        <w:rPr>
          <w:sz w:val="28"/>
          <w:szCs w:val="28"/>
        </w:rPr>
      </w:pPr>
    </w:p>
    <w:p w:rsidR="003F668C" w:rsidRDefault="003F668C" w:rsidP="003F668C">
      <w:pPr>
        <w:jc w:val="both"/>
        <w:rPr>
          <w:sz w:val="28"/>
          <w:szCs w:val="28"/>
        </w:rPr>
      </w:pPr>
    </w:p>
    <w:p w:rsidR="003F668C" w:rsidRDefault="003F668C" w:rsidP="003F668C">
      <w:pPr>
        <w:jc w:val="both"/>
        <w:rPr>
          <w:sz w:val="28"/>
          <w:szCs w:val="28"/>
        </w:rPr>
      </w:pPr>
    </w:p>
    <w:p w:rsidR="003F668C" w:rsidRDefault="003F668C" w:rsidP="003F668C">
      <w:pPr>
        <w:jc w:val="both"/>
        <w:rPr>
          <w:sz w:val="28"/>
          <w:szCs w:val="28"/>
        </w:rPr>
      </w:pPr>
    </w:p>
    <w:p w:rsidR="003F668C" w:rsidRDefault="003F668C" w:rsidP="003F668C">
      <w:pPr>
        <w:jc w:val="both"/>
        <w:rPr>
          <w:sz w:val="28"/>
          <w:szCs w:val="28"/>
        </w:rPr>
        <w:sectPr w:rsidR="003F668C" w:rsidSect="00BE01FB"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14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5037"/>
      </w:tblGrid>
      <w:tr w:rsidR="003F668C" w:rsidTr="00BA6D17">
        <w:tc>
          <w:tcPr>
            <w:tcW w:w="9781" w:type="dxa"/>
          </w:tcPr>
          <w:p w:rsidR="003F668C" w:rsidRDefault="003F668C" w:rsidP="00BA6D17">
            <w:pPr>
              <w:ind w:right="3649"/>
              <w:jc w:val="right"/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3F668C" w:rsidRPr="00AA1884" w:rsidRDefault="003F668C" w:rsidP="00BA6D17">
            <w:pPr>
              <w:rPr>
                <w:rFonts w:ascii="Times New Roman" w:hAnsi="Times New Roman"/>
                <w:sz w:val="28"/>
                <w:szCs w:val="28"/>
              </w:rPr>
            </w:pPr>
            <w:r w:rsidRPr="00AA18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F668C" w:rsidRPr="00AA1884" w:rsidRDefault="003F668C" w:rsidP="00BA6D17">
            <w:pPr>
              <w:pStyle w:val="6"/>
              <w:spacing w:before="0" w:after="0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Pr="00AA1884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Положению</w:t>
            </w:r>
            <w:r w:rsidR="00861E9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AA1884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о </w:t>
            </w: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порядке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поступления </w:t>
            </w: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заявления </w:t>
            </w:r>
            <w:r w:rsidR="00861E9C" w:rsidRPr="00E05EA0">
              <w:rPr>
                <w:rFonts w:ascii="Times New Roman" w:hAnsi="Times New Roman"/>
                <w:b w:val="0"/>
                <w:sz w:val="28"/>
                <w:szCs w:val="28"/>
              </w:rPr>
              <w:t xml:space="preserve">руководителя муниципальной организации </w:t>
            </w: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>Городского округа</w:t>
            </w:r>
            <w:proofErr w:type="gramEnd"/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 Пушкинский Московской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</w:t>
            </w:r>
          </w:p>
          <w:p w:rsidR="003F668C" w:rsidRPr="00AA1884" w:rsidRDefault="003F668C" w:rsidP="00BA6D17">
            <w:pPr>
              <w:pStyle w:val="6"/>
              <w:spacing w:before="0" w:after="0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1884">
              <w:rPr>
                <w:rFonts w:ascii="Times New Roman" w:hAnsi="Times New Roman"/>
                <w:b w:val="0"/>
                <w:sz w:val="28"/>
                <w:szCs w:val="28"/>
              </w:rPr>
              <w:t>и несовершеннолетних детей</w:t>
            </w:r>
          </w:p>
        </w:tc>
      </w:tr>
    </w:tbl>
    <w:p w:rsidR="003F668C" w:rsidRDefault="003F668C" w:rsidP="003F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3F668C" w:rsidRDefault="003F668C" w:rsidP="003F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:rsidR="003F668C" w:rsidRDefault="003F668C" w:rsidP="003F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:rsidR="003F668C" w:rsidRDefault="003F668C" w:rsidP="003F6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своих супруги (супруга) и несовершеннолетних детей</w:t>
      </w:r>
    </w:p>
    <w:p w:rsidR="003F668C" w:rsidRDefault="003F668C" w:rsidP="003F668C">
      <w:pPr>
        <w:jc w:val="both"/>
        <w:rPr>
          <w:sz w:val="28"/>
          <w:szCs w:val="28"/>
        </w:rPr>
      </w:pPr>
    </w:p>
    <w:tbl>
      <w:tblPr>
        <w:tblStyle w:val="af1"/>
        <w:tblW w:w="15876" w:type="dxa"/>
        <w:jc w:val="center"/>
        <w:tblLayout w:type="fixed"/>
        <w:tblLook w:val="04A0"/>
      </w:tblPr>
      <w:tblGrid>
        <w:gridCol w:w="704"/>
        <w:gridCol w:w="2835"/>
        <w:gridCol w:w="2693"/>
        <w:gridCol w:w="3686"/>
        <w:gridCol w:w="3260"/>
        <w:gridCol w:w="2698"/>
      </w:tblGrid>
      <w:tr w:rsidR="003F668C" w:rsidTr="00BA6D17">
        <w:trPr>
          <w:jc w:val="center"/>
        </w:trPr>
        <w:tc>
          <w:tcPr>
            <w:tcW w:w="704" w:type="dxa"/>
            <w:vMerge w:val="restart"/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gridSpan w:val="2"/>
          </w:tcPr>
          <w:p w:rsidR="003F668C" w:rsidRDefault="003F668C" w:rsidP="00861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861E9C" w:rsidRPr="00861E9C">
              <w:rPr>
                <w:rFonts w:ascii="Times New Roman" w:hAnsi="Times New Roman"/>
                <w:sz w:val="28"/>
                <w:szCs w:val="28"/>
              </w:rPr>
              <w:t>руководителе муниципальной организации</w:t>
            </w:r>
            <w:r w:rsidRPr="00861E9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подавшем заявление</w:t>
            </w:r>
          </w:p>
        </w:tc>
        <w:tc>
          <w:tcPr>
            <w:tcW w:w="3686" w:type="dxa"/>
            <w:vMerge w:val="restart"/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246746">
              <w:rPr>
                <w:rFonts w:ascii="Times New Roman" w:hAnsi="Times New Roman"/>
                <w:sz w:val="28"/>
                <w:szCs w:val="28"/>
              </w:rPr>
              <w:t>супруги (супруга) и несовершеннолетних детей,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отношении которых невозможно представить сведения </w:t>
            </w:r>
            <w:r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уполномоченного лица подразделения кадровой службы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принявшего заявление, и дата получения заявления</w:t>
            </w:r>
          </w:p>
        </w:tc>
      </w:tr>
      <w:tr w:rsidR="003F668C" w:rsidTr="00BA6D17">
        <w:trPr>
          <w:jc w:val="center"/>
        </w:trPr>
        <w:tc>
          <w:tcPr>
            <w:tcW w:w="704" w:type="dxa"/>
            <w:vMerge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:rsidR="003F668C" w:rsidRDefault="003F668C" w:rsidP="00BA6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686" w:type="dxa"/>
            <w:vMerge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8C" w:rsidTr="00BA6D17">
        <w:trPr>
          <w:jc w:val="center"/>
        </w:trPr>
        <w:tc>
          <w:tcPr>
            <w:tcW w:w="704" w:type="dxa"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3F668C" w:rsidRDefault="003F668C" w:rsidP="00BA6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668C" w:rsidRDefault="00421C60" w:rsidP="003F6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</w:t>
      </w:r>
      <w:bookmarkStart w:id="0" w:name="_GoBack"/>
      <w:bookmarkEnd w:id="0"/>
    </w:p>
    <w:p w:rsidR="003F668C" w:rsidRDefault="003F668C" w:rsidP="003F668C">
      <w:pPr>
        <w:jc w:val="both"/>
        <w:rPr>
          <w:sz w:val="28"/>
          <w:szCs w:val="28"/>
        </w:rPr>
      </w:pPr>
    </w:p>
    <w:p w:rsidR="00421C60" w:rsidRDefault="00421C60" w:rsidP="003F668C">
      <w:pPr>
        <w:jc w:val="both"/>
        <w:rPr>
          <w:sz w:val="28"/>
          <w:szCs w:val="28"/>
        </w:rPr>
        <w:sectPr w:rsidR="00421C60" w:rsidSect="00833DFC">
          <w:pgSz w:w="16838" w:h="11906" w:orient="landscape"/>
          <w:pgMar w:top="127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F668C" w:rsidRPr="00E23B44" w:rsidRDefault="003F668C" w:rsidP="003F66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7917" w:rsidRPr="00954723" w:rsidRDefault="00186ED7" w:rsidP="005079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».</w:t>
      </w:r>
    </w:p>
    <w:sectPr w:rsidR="00507917" w:rsidRPr="00954723" w:rsidSect="006F226B">
      <w:headerReference w:type="even" r:id="rId8"/>
      <w:headerReference w:type="default" r:id="rId9"/>
      <w:pgSz w:w="16838" w:h="11906" w:orient="landscape"/>
      <w:pgMar w:top="1701" w:right="1134" w:bottom="567" w:left="851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16" w:rsidRDefault="006C4A16">
      <w:r>
        <w:separator/>
      </w:r>
    </w:p>
  </w:endnote>
  <w:endnote w:type="continuationSeparator" w:id="0">
    <w:p w:rsidR="006C4A16" w:rsidRDefault="006C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16" w:rsidRDefault="006C4A16">
      <w:r>
        <w:separator/>
      </w:r>
    </w:p>
  </w:footnote>
  <w:footnote w:type="continuationSeparator" w:id="0">
    <w:p w:rsidR="006C4A16" w:rsidRDefault="006C4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84" w:rsidRDefault="00B11D8D" w:rsidP="00AA72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57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5784" w:rsidRDefault="00C057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84" w:rsidRDefault="00B11D8D">
    <w:pPr>
      <w:pStyle w:val="a5"/>
      <w:jc w:val="center"/>
    </w:pPr>
    <w:r>
      <w:fldChar w:fldCharType="begin"/>
    </w:r>
    <w:r w:rsidR="00E97ED5">
      <w:instrText>PAGE   \* MERGEFORMAT</w:instrText>
    </w:r>
    <w:r>
      <w:fldChar w:fldCharType="separate"/>
    </w:r>
    <w:r w:rsidR="003F668C">
      <w:rPr>
        <w:noProof/>
      </w:rPr>
      <w:t>5</w:t>
    </w:r>
    <w:r>
      <w:rPr>
        <w:noProof/>
      </w:rPr>
      <w:fldChar w:fldCharType="end"/>
    </w:r>
  </w:p>
  <w:p w:rsidR="00C05784" w:rsidRDefault="00C0578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288"/>
    <w:multiLevelType w:val="multilevel"/>
    <w:tmpl w:val="184ED1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5157A6"/>
    <w:multiLevelType w:val="hybridMultilevel"/>
    <w:tmpl w:val="2C74CF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33845"/>
    <w:multiLevelType w:val="multilevel"/>
    <w:tmpl w:val="EC5E8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2BC4A47"/>
    <w:multiLevelType w:val="multilevel"/>
    <w:tmpl w:val="95D484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4">
    <w:nsid w:val="375879B3"/>
    <w:multiLevelType w:val="multilevel"/>
    <w:tmpl w:val="5C4EA0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8737D5E"/>
    <w:multiLevelType w:val="multilevel"/>
    <w:tmpl w:val="181C6F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6">
    <w:nsid w:val="632C6A62"/>
    <w:multiLevelType w:val="hybridMultilevel"/>
    <w:tmpl w:val="D188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252019"/>
    <w:rsid w:val="00002D6D"/>
    <w:rsid w:val="00004169"/>
    <w:rsid w:val="00005CE5"/>
    <w:rsid w:val="00006682"/>
    <w:rsid w:val="0000755F"/>
    <w:rsid w:val="00007C72"/>
    <w:rsid w:val="000126A9"/>
    <w:rsid w:val="0001380D"/>
    <w:rsid w:val="00013EC6"/>
    <w:rsid w:val="00014E43"/>
    <w:rsid w:val="00014FD1"/>
    <w:rsid w:val="00015BE7"/>
    <w:rsid w:val="00017EE5"/>
    <w:rsid w:val="0002047C"/>
    <w:rsid w:val="000215D7"/>
    <w:rsid w:val="00023D18"/>
    <w:rsid w:val="00024F40"/>
    <w:rsid w:val="000252AF"/>
    <w:rsid w:val="000257AE"/>
    <w:rsid w:val="00027591"/>
    <w:rsid w:val="00030699"/>
    <w:rsid w:val="000348CE"/>
    <w:rsid w:val="000355F2"/>
    <w:rsid w:val="000357E0"/>
    <w:rsid w:val="00044270"/>
    <w:rsid w:val="0004469B"/>
    <w:rsid w:val="00045A46"/>
    <w:rsid w:val="00046B35"/>
    <w:rsid w:val="000472E9"/>
    <w:rsid w:val="00051566"/>
    <w:rsid w:val="000517E1"/>
    <w:rsid w:val="00052604"/>
    <w:rsid w:val="000539FB"/>
    <w:rsid w:val="000546D5"/>
    <w:rsid w:val="00055800"/>
    <w:rsid w:val="00055A66"/>
    <w:rsid w:val="00055F24"/>
    <w:rsid w:val="0006022A"/>
    <w:rsid w:val="00060609"/>
    <w:rsid w:val="000611B2"/>
    <w:rsid w:val="00061994"/>
    <w:rsid w:val="00062F43"/>
    <w:rsid w:val="00070486"/>
    <w:rsid w:val="000709C6"/>
    <w:rsid w:val="000735AC"/>
    <w:rsid w:val="000746C4"/>
    <w:rsid w:val="0007502D"/>
    <w:rsid w:val="000757CF"/>
    <w:rsid w:val="000765D4"/>
    <w:rsid w:val="00076DEE"/>
    <w:rsid w:val="000773E7"/>
    <w:rsid w:val="00077742"/>
    <w:rsid w:val="0007783A"/>
    <w:rsid w:val="000800C0"/>
    <w:rsid w:val="00080BCB"/>
    <w:rsid w:val="000814E3"/>
    <w:rsid w:val="00083A46"/>
    <w:rsid w:val="00085094"/>
    <w:rsid w:val="000854E0"/>
    <w:rsid w:val="00087BFC"/>
    <w:rsid w:val="00087DB7"/>
    <w:rsid w:val="00087F87"/>
    <w:rsid w:val="000904FD"/>
    <w:rsid w:val="00091DD0"/>
    <w:rsid w:val="00093008"/>
    <w:rsid w:val="00093DF4"/>
    <w:rsid w:val="00094382"/>
    <w:rsid w:val="000944A7"/>
    <w:rsid w:val="00096029"/>
    <w:rsid w:val="000A2E00"/>
    <w:rsid w:val="000A5B99"/>
    <w:rsid w:val="000A623F"/>
    <w:rsid w:val="000A641E"/>
    <w:rsid w:val="000A78EC"/>
    <w:rsid w:val="000B1A79"/>
    <w:rsid w:val="000B681C"/>
    <w:rsid w:val="000B774A"/>
    <w:rsid w:val="000C02EB"/>
    <w:rsid w:val="000C09B6"/>
    <w:rsid w:val="000C0FD5"/>
    <w:rsid w:val="000C206C"/>
    <w:rsid w:val="000C3725"/>
    <w:rsid w:val="000C5A75"/>
    <w:rsid w:val="000C5FBF"/>
    <w:rsid w:val="000D0A21"/>
    <w:rsid w:val="000D0A2D"/>
    <w:rsid w:val="000D153D"/>
    <w:rsid w:val="000D278D"/>
    <w:rsid w:val="000D2F3E"/>
    <w:rsid w:val="000D34E0"/>
    <w:rsid w:val="000D3E4C"/>
    <w:rsid w:val="000D40D6"/>
    <w:rsid w:val="000D4BE9"/>
    <w:rsid w:val="000D5C75"/>
    <w:rsid w:val="000D5F3D"/>
    <w:rsid w:val="000D6F56"/>
    <w:rsid w:val="000D7E13"/>
    <w:rsid w:val="000E2E6D"/>
    <w:rsid w:val="000E40A8"/>
    <w:rsid w:val="000E4E45"/>
    <w:rsid w:val="000E552B"/>
    <w:rsid w:val="000E62C4"/>
    <w:rsid w:val="000F0DAD"/>
    <w:rsid w:val="000F1D68"/>
    <w:rsid w:val="000F3DA5"/>
    <w:rsid w:val="000F5311"/>
    <w:rsid w:val="000F57A3"/>
    <w:rsid w:val="000F7928"/>
    <w:rsid w:val="000F7D11"/>
    <w:rsid w:val="001003BF"/>
    <w:rsid w:val="00102478"/>
    <w:rsid w:val="00103693"/>
    <w:rsid w:val="001063B2"/>
    <w:rsid w:val="001076CB"/>
    <w:rsid w:val="00112A58"/>
    <w:rsid w:val="001131AB"/>
    <w:rsid w:val="00114A75"/>
    <w:rsid w:val="00114EFD"/>
    <w:rsid w:val="00115D1F"/>
    <w:rsid w:val="00116948"/>
    <w:rsid w:val="00117979"/>
    <w:rsid w:val="001204FF"/>
    <w:rsid w:val="0012292E"/>
    <w:rsid w:val="0012354C"/>
    <w:rsid w:val="00125658"/>
    <w:rsid w:val="001257B9"/>
    <w:rsid w:val="0013023D"/>
    <w:rsid w:val="001334A2"/>
    <w:rsid w:val="00133C63"/>
    <w:rsid w:val="00133E3B"/>
    <w:rsid w:val="001410CC"/>
    <w:rsid w:val="00141365"/>
    <w:rsid w:val="001417CE"/>
    <w:rsid w:val="00142644"/>
    <w:rsid w:val="0014278C"/>
    <w:rsid w:val="00143389"/>
    <w:rsid w:val="00145538"/>
    <w:rsid w:val="00146227"/>
    <w:rsid w:val="00150635"/>
    <w:rsid w:val="00150FBE"/>
    <w:rsid w:val="0015310A"/>
    <w:rsid w:val="001541E5"/>
    <w:rsid w:val="00154D26"/>
    <w:rsid w:val="00155024"/>
    <w:rsid w:val="001558DC"/>
    <w:rsid w:val="0015655D"/>
    <w:rsid w:val="00157A06"/>
    <w:rsid w:val="00160692"/>
    <w:rsid w:val="00162A5A"/>
    <w:rsid w:val="001630A0"/>
    <w:rsid w:val="00165855"/>
    <w:rsid w:val="0016651B"/>
    <w:rsid w:val="001671EC"/>
    <w:rsid w:val="00171F66"/>
    <w:rsid w:val="00173D47"/>
    <w:rsid w:val="00175391"/>
    <w:rsid w:val="001778EC"/>
    <w:rsid w:val="00180515"/>
    <w:rsid w:val="00181015"/>
    <w:rsid w:val="00182439"/>
    <w:rsid w:val="00182862"/>
    <w:rsid w:val="001832FF"/>
    <w:rsid w:val="001854EB"/>
    <w:rsid w:val="001864DA"/>
    <w:rsid w:val="00186ED7"/>
    <w:rsid w:val="00187E53"/>
    <w:rsid w:val="001902ED"/>
    <w:rsid w:val="00191588"/>
    <w:rsid w:val="0019177A"/>
    <w:rsid w:val="00192083"/>
    <w:rsid w:val="00192979"/>
    <w:rsid w:val="001929C6"/>
    <w:rsid w:val="00192D57"/>
    <w:rsid w:val="00193B9A"/>
    <w:rsid w:val="001961B6"/>
    <w:rsid w:val="001A0A7E"/>
    <w:rsid w:val="001A4F66"/>
    <w:rsid w:val="001A6BCF"/>
    <w:rsid w:val="001B0D09"/>
    <w:rsid w:val="001B1B26"/>
    <w:rsid w:val="001B3CAE"/>
    <w:rsid w:val="001B4724"/>
    <w:rsid w:val="001B5BB4"/>
    <w:rsid w:val="001B5F44"/>
    <w:rsid w:val="001C0FF5"/>
    <w:rsid w:val="001C3155"/>
    <w:rsid w:val="001C767B"/>
    <w:rsid w:val="001D18B5"/>
    <w:rsid w:val="001D2760"/>
    <w:rsid w:val="001D48B7"/>
    <w:rsid w:val="001D54BA"/>
    <w:rsid w:val="001D6F54"/>
    <w:rsid w:val="001E0BBD"/>
    <w:rsid w:val="001E1D4F"/>
    <w:rsid w:val="001E1FAA"/>
    <w:rsid w:val="001E3882"/>
    <w:rsid w:val="001E3A86"/>
    <w:rsid w:val="001E64B4"/>
    <w:rsid w:val="001F0764"/>
    <w:rsid w:val="001F28BD"/>
    <w:rsid w:val="001F3288"/>
    <w:rsid w:val="001F337D"/>
    <w:rsid w:val="001F3D17"/>
    <w:rsid w:val="001F57C2"/>
    <w:rsid w:val="001F639F"/>
    <w:rsid w:val="0020105B"/>
    <w:rsid w:val="002012CC"/>
    <w:rsid w:val="00203D85"/>
    <w:rsid w:val="002050E3"/>
    <w:rsid w:val="00205CBD"/>
    <w:rsid w:val="00210539"/>
    <w:rsid w:val="002113C4"/>
    <w:rsid w:val="0021210C"/>
    <w:rsid w:val="002122E8"/>
    <w:rsid w:val="0021467F"/>
    <w:rsid w:val="00214A40"/>
    <w:rsid w:val="00215CD1"/>
    <w:rsid w:val="002163D3"/>
    <w:rsid w:val="00216D90"/>
    <w:rsid w:val="00217321"/>
    <w:rsid w:val="00220E38"/>
    <w:rsid w:val="00222032"/>
    <w:rsid w:val="002262A0"/>
    <w:rsid w:val="00226455"/>
    <w:rsid w:val="00226BFF"/>
    <w:rsid w:val="00231332"/>
    <w:rsid w:val="00233B35"/>
    <w:rsid w:val="0023400B"/>
    <w:rsid w:val="00235070"/>
    <w:rsid w:val="0023658D"/>
    <w:rsid w:val="00236A65"/>
    <w:rsid w:val="00237D3B"/>
    <w:rsid w:val="0024043F"/>
    <w:rsid w:val="0024396B"/>
    <w:rsid w:val="0024498A"/>
    <w:rsid w:val="00244BA1"/>
    <w:rsid w:val="002457F5"/>
    <w:rsid w:val="002465FA"/>
    <w:rsid w:val="002476D6"/>
    <w:rsid w:val="00247B84"/>
    <w:rsid w:val="0025000A"/>
    <w:rsid w:val="002504F9"/>
    <w:rsid w:val="0025136B"/>
    <w:rsid w:val="00251472"/>
    <w:rsid w:val="002515DC"/>
    <w:rsid w:val="00251EE1"/>
    <w:rsid w:val="00252019"/>
    <w:rsid w:val="002525F5"/>
    <w:rsid w:val="002539F0"/>
    <w:rsid w:val="00256754"/>
    <w:rsid w:val="00257E9D"/>
    <w:rsid w:val="00261DEB"/>
    <w:rsid w:val="00261F74"/>
    <w:rsid w:val="0026454D"/>
    <w:rsid w:val="00266678"/>
    <w:rsid w:val="00270DBE"/>
    <w:rsid w:val="00271364"/>
    <w:rsid w:val="0027230E"/>
    <w:rsid w:val="002751B4"/>
    <w:rsid w:val="00276DAA"/>
    <w:rsid w:val="00277514"/>
    <w:rsid w:val="002805DE"/>
    <w:rsid w:val="002811BE"/>
    <w:rsid w:val="00281899"/>
    <w:rsid w:val="002826AC"/>
    <w:rsid w:val="002861D4"/>
    <w:rsid w:val="00286522"/>
    <w:rsid w:val="00287A21"/>
    <w:rsid w:val="0029050D"/>
    <w:rsid w:val="00291550"/>
    <w:rsid w:val="00292AD8"/>
    <w:rsid w:val="00292C49"/>
    <w:rsid w:val="00293169"/>
    <w:rsid w:val="00293E3E"/>
    <w:rsid w:val="00294100"/>
    <w:rsid w:val="002A0B92"/>
    <w:rsid w:val="002A2C51"/>
    <w:rsid w:val="002A32E4"/>
    <w:rsid w:val="002A4E81"/>
    <w:rsid w:val="002A51D2"/>
    <w:rsid w:val="002B0039"/>
    <w:rsid w:val="002B2169"/>
    <w:rsid w:val="002B2BBA"/>
    <w:rsid w:val="002B3C7F"/>
    <w:rsid w:val="002B48F9"/>
    <w:rsid w:val="002B49F6"/>
    <w:rsid w:val="002B4D5A"/>
    <w:rsid w:val="002B68AF"/>
    <w:rsid w:val="002B6A70"/>
    <w:rsid w:val="002B6E60"/>
    <w:rsid w:val="002B721B"/>
    <w:rsid w:val="002C0F63"/>
    <w:rsid w:val="002C107E"/>
    <w:rsid w:val="002C1609"/>
    <w:rsid w:val="002C3B0E"/>
    <w:rsid w:val="002C440B"/>
    <w:rsid w:val="002C64D4"/>
    <w:rsid w:val="002C760A"/>
    <w:rsid w:val="002D0796"/>
    <w:rsid w:val="002D0914"/>
    <w:rsid w:val="002D191B"/>
    <w:rsid w:val="002D1B03"/>
    <w:rsid w:val="002D41FD"/>
    <w:rsid w:val="002D6391"/>
    <w:rsid w:val="002E12E7"/>
    <w:rsid w:val="002E1886"/>
    <w:rsid w:val="002E3185"/>
    <w:rsid w:val="002E4709"/>
    <w:rsid w:val="002E5904"/>
    <w:rsid w:val="002E6199"/>
    <w:rsid w:val="002E6873"/>
    <w:rsid w:val="002E7750"/>
    <w:rsid w:val="002E77D8"/>
    <w:rsid w:val="002F2040"/>
    <w:rsid w:val="002F280A"/>
    <w:rsid w:val="002F455C"/>
    <w:rsid w:val="002F4FF3"/>
    <w:rsid w:val="002F627A"/>
    <w:rsid w:val="002F6493"/>
    <w:rsid w:val="002F72AB"/>
    <w:rsid w:val="002F7585"/>
    <w:rsid w:val="00301CE1"/>
    <w:rsid w:val="00302CE8"/>
    <w:rsid w:val="00303EF7"/>
    <w:rsid w:val="003061E7"/>
    <w:rsid w:val="00306C17"/>
    <w:rsid w:val="00307E46"/>
    <w:rsid w:val="00310BD3"/>
    <w:rsid w:val="00311217"/>
    <w:rsid w:val="00312C79"/>
    <w:rsid w:val="00314668"/>
    <w:rsid w:val="0031471D"/>
    <w:rsid w:val="00320775"/>
    <w:rsid w:val="00320DB5"/>
    <w:rsid w:val="00320F62"/>
    <w:rsid w:val="003210E6"/>
    <w:rsid w:val="003214CD"/>
    <w:rsid w:val="003217E9"/>
    <w:rsid w:val="00322B2F"/>
    <w:rsid w:val="00322F23"/>
    <w:rsid w:val="00323325"/>
    <w:rsid w:val="00324388"/>
    <w:rsid w:val="003254E5"/>
    <w:rsid w:val="003256ED"/>
    <w:rsid w:val="00326392"/>
    <w:rsid w:val="00327B82"/>
    <w:rsid w:val="00330F1D"/>
    <w:rsid w:val="00333FC8"/>
    <w:rsid w:val="00334F63"/>
    <w:rsid w:val="00335086"/>
    <w:rsid w:val="00335CF1"/>
    <w:rsid w:val="0033641B"/>
    <w:rsid w:val="00337184"/>
    <w:rsid w:val="0033720A"/>
    <w:rsid w:val="00337B92"/>
    <w:rsid w:val="00344139"/>
    <w:rsid w:val="00345AC4"/>
    <w:rsid w:val="00347792"/>
    <w:rsid w:val="0035185F"/>
    <w:rsid w:val="00351BA0"/>
    <w:rsid w:val="00351C4A"/>
    <w:rsid w:val="00353BA9"/>
    <w:rsid w:val="00353C8D"/>
    <w:rsid w:val="003554A4"/>
    <w:rsid w:val="00356524"/>
    <w:rsid w:val="00356B5F"/>
    <w:rsid w:val="00356E69"/>
    <w:rsid w:val="0035704F"/>
    <w:rsid w:val="00360064"/>
    <w:rsid w:val="003626A4"/>
    <w:rsid w:val="00362BA0"/>
    <w:rsid w:val="003630DD"/>
    <w:rsid w:val="003635E2"/>
    <w:rsid w:val="0036490A"/>
    <w:rsid w:val="0036617B"/>
    <w:rsid w:val="00372B5E"/>
    <w:rsid w:val="00373682"/>
    <w:rsid w:val="00375831"/>
    <w:rsid w:val="00375C54"/>
    <w:rsid w:val="00377471"/>
    <w:rsid w:val="00382389"/>
    <w:rsid w:val="003826FD"/>
    <w:rsid w:val="00384081"/>
    <w:rsid w:val="00386D4D"/>
    <w:rsid w:val="00386F9D"/>
    <w:rsid w:val="0038770A"/>
    <w:rsid w:val="0039362E"/>
    <w:rsid w:val="003938E5"/>
    <w:rsid w:val="0039521D"/>
    <w:rsid w:val="003961B4"/>
    <w:rsid w:val="00397400"/>
    <w:rsid w:val="00397991"/>
    <w:rsid w:val="003A17CA"/>
    <w:rsid w:val="003A1A7C"/>
    <w:rsid w:val="003A27B3"/>
    <w:rsid w:val="003A2800"/>
    <w:rsid w:val="003A47B5"/>
    <w:rsid w:val="003A5748"/>
    <w:rsid w:val="003A58AA"/>
    <w:rsid w:val="003B17E7"/>
    <w:rsid w:val="003B29B7"/>
    <w:rsid w:val="003B3F7F"/>
    <w:rsid w:val="003B6068"/>
    <w:rsid w:val="003B611C"/>
    <w:rsid w:val="003C05CA"/>
    <w:rsid w:val="003C0F72"/>
    <w:rsid w:val="003D1242"/>
    <w:rsid w:val="003D3E82"/>
    <w:rsid w:val="003D4560"/>
    <w:rsid w:val="003D5BB1"/>
    <w:rsid w:val="003D5C47"/>
    <w:rsid w:val="003D628A"/>
    <w:rsid w:val="003D634D"/>
    <w:rsid w:val="003D6409"/>
    <w:rsid w:val="003D640F"/>
    <w:rsid w:val="003D77B0"/>
    <w:rsid w:val="003E2564"/>
    <w:rsid w:val="003E286D"/>
    <w:rsid w:val="003E3EED"/>
    <w:rsid w:val="003E41AC"/>
    <w:rsid w:val="003E41EF"/>
    <w:rsid w:val="003E4F45"/>
    <w:rsid w:val="003E6DFA"/>
    <w:rsid w:val="003E6E2A"/>
    <w:rsid w:val="003F0712"/>
    <w:rsid w:val="003F1119"/>
    <w:rsid w:val="003F126F"/>
    <w:rsid w:val="003F1811"/>
    <w:rsid w:val="003F303F"/>
    <w:rsid w:val="003F3BC6"/>
    <w:rsid w:val="003F4D9E"/>
    <w:rsid w:val="003F668C"/>
    <w:rsid w:val="004007BD"/>
    <w:rsid w:val="00401FB5"/>
    <w:rsid w:val="004070E5"/>
    <w:rsid w:val="00407CAD"/>
    <w:rsid w:val="004104B7"/>
    <w:rsid w:val="00411940"/>
    <w:rsid w:val="0041208B"/>
    <w:rsid w:val="004126C7"/>
    <w:rsid w:val="00413518"/>
    <w:rsid w:val="00415EF6"/>
    <w:rsid w:val="00416DF2"/>
    <w:rsid w:val="004179F0"/>
    <w:rsid w:val="004207A6"/>
    <w:rsid w:val="004210DC"/>
    <w:rsid w:val="004211F8"/>
    <w:rsid w:val="00421C60"/>
    <w:rsid w:val="00425C6F"/>
    <w:rsid w:val="004261C3"/>
    <w:rsid w:val="00430311"/>
    <w:rsid w:val="00432778"/>
    <w:rsid w:val="00432EF3"/>
    <w:rsid w:val="0043342E"/>
    <w:rsid w:val="00433C77"/>
    <w:rsid w:val="00434522"/>
    <w:rsid w:val="00435B73"/>
    <w:rsid w:val="0044044A"/>
    <w:rsid w:val="00440C7D"/>
    <w:rsid w:val="004419B2"/>
    <w:rsid w:val="00442A4C"/>
    <w:rsid w:val="00442CF9"/>
    <w:rsid w:val="0045092C"/>
    <w:rsid w:val="00450D5F"/>
    <w:rsid w:val="00451892"/>
    <w:rsid w:val="004520AE"/>
    <w:rsid w:val="0045274D"/>
    <w:rsid w:val="00454875"/>
    <w:rsid w:val="00454AC2"/>
    <w:rsid w:val="00456A92"/>
    <w:rsid w:val="0045727D"/>
    <w:rsid w:val="004623B4"/>
    <w:rsid w:val="00463946"/>
    <w:rsid w:val="00463CA8"/>
    <w:rsid w:val="004646E0"/>
    <w:rsid w:val="0046504C"/>
    <w:rsid w:val="00465A57"/>
    <w:rsid w:val="00465C8E"/>
    <w:rsid w:val="00466809"/>
    <w:rsid w:val="00467474"/>
    <w:rsid w:val="0047097E"/>
    <w:rsid w:val="004724B5"/>
    <w:rsid w:val="0047252E"/>
    <w:rsid w:val="004734F4"/>
    <w:rsid w:val="00473B85"/>
    <w:rsid w:val="0047557F"/>
    <w:rsid w:val="00476BE0"/>
    <w:rsid w:val="004805C0"/>
    <w:rsid w:val="0048298F"/>
    <w:rsid w:val="004832D9"/>
    <w:rsid w:val="004833EA"/>
    <w:rsid w:val="0048341C"/>
    <w:rsid w:val="00483849"/>
    <w:rsid w:val="00484A73"/>
    <w:rsid w:val="004859A5"/>
    <w:rsid w:val="00486692"/>
    <w:rsid w:val="004876DE"/>
    <w:rsid w:val="004908CA"/>
    <w:rsid w:val="00491DB8"/>
    <w:rsid w:val="00493596"/>
    <w:rsid w:val="00493EF2"/>
    <w:rsid w:val="004A0360"/>
    <w:rsid w:val="004A09D2"/>
    <w:rsid w:val="004A1261"/>
    <w:rsid w:val="004A1D79"/>
    <w:rsid w:val="004A1E06"/>
    <w:rsid w:val="004A2280"/>
    <w:rsid w:val="004A23E7"/>
    <w:rsid w:val="004A4E9D"/>
    <w:rsid w:val="004A5DF6"/>
    <w:rsid w:val="004A602A"/>
    <w:rsid w:val="004A6446"/>
    <w:rsid w:val="004B1A00"/>
    <w:rsid w:val="004B1F17"/>
    <w:rsid w:val="004B201E"/>
    <w:rsid w:val="004B59ED"/>
    <w:rsid w:val="004B6342"/>
    <w:rsid w:val="004B6E15"/>
    <w:rsid w:val="004C0C44"/>
    <w:rsid w:val="004C3AF3"/>
    <w:rsid w:val="004C5FCE"/>
    <w:rsid w:val="004C69CE"/>
    <w:rsid w:val="004D103B"/>
    <w:rsid w:val="004D374D"/>
    <w:rsid w:val="004D37B0"/>
    <w:rsid w:val="004D3D1D"/>
    <w:rsid w:val="004D3D9E"/>
    <w:rsid w:val="004D4176"/>
    <w:rsid w:val="004D444A"/>
    <w:rsid w:val="004D6FD0"/>
    <w:rsid w:val="004D7022"/>
    <w:rsid w:val="004D73A6"/>
    <w:rsid w:val="004D798B"/>
    <w:rsid w:val="004E048A"/>
    <w:rsid w:val="004E12DF"/>
    <w:rsid w:val="004E4A76"/>
    <w:rsid w:val="004E6EA1"/>
    <w:rsid w:val="004E713A"/>
    <w:rsid w:val="004E72B9"/>
    <w:rsid w:val="004E76DD"/>
    <w:rsid w:val="004E7A68"/>
    <w:rsid w:val="004F1938"/>
    <w:rsid w:val="004F4D8E"/>
    <w:rsid w:val="004F6447"/>
    <w:rsid w:val="004F7659"/>
    <w:rsid w:val="0050276F"/>
    <w:rsid w:val="0050556F"/>
    <w:rsid w:val="00507917"/>
    <w:rsid w:val="00507BC5"/>
    <w:rsid w:val="00512593"/>
    <w:rsid w:val="005129D7"/>
    <w:rsid w:val="00513024"/>
    <w:rsid w:val="00517C06"/>
    <w:rsid w:val="005222B1"/>
    <w:rsid w:val="0052335F"/>
    <w:rsid w:val="00523D52"/>
    <w:rsid w:val="00523DA2"/>
    <w:rsid w:val="00523EEF"/>
    <w:rsid w:val="0052417D"/>
    <w:rsid w:val="005269F3"/>
    <w:rsid w:val="00527645"/>
    <w:rsid w:val="005308C5"/>
    <w:rsid w:val="005309E2"/>
    <w:rsid w:val="005320F4"/>
    <w:rsid w:val="00535D1A"/>
    <w:rsid w:val="00536AD0"/>
    <w:rsid w:val="00537512"/>
    <w:rsid w:val="0053779E"/>
    <w:rsid w:val="005406AB"/>
    <w:rsid w:val="00542101"/>
    <w:rsid w:val="005423FE"/>
    <w:rsid w:val="005441EF"/>
    <w:rsid w:val="005451DF"/>
    <w:rsid w:val="00545BEA"/>
    <w:rsid w:val="00546113"/>
    <w:rsid w:val="00550AA9"/>
    <w:rsid w:val="005519EE"/>
    <w:rsid w:val="00552017"/>
    <w:rsid w:val="00552110"/>
    <w:rsid w:val="005538D4"/>
    <w:rsid w:val="0055498A"/>
    <w:rsid w:val="005552A8"/>
    <w:rsid w:val="00556632"/>
    <w:rsid w:val="00557193"/>
    <w:rsid w:val="00557E1B"/>
    <w:rsid w:val="00560AB3"/>
    <w:rsid w:val="00560B84"/>
    <w:rsid w:val="00563B3C"/>
    <w:rsid w:val="00564D70"/>
    <w:rsid w:val="005651BE"/>
    <w:rsid w:val="00565690"/>
    <w:rsid w:val="00566A3A"/>
    <w:rsid w:val="00570498"/>
    <w:rsid w:val="005709A4"/>
    <w:rsid w:val="00571078"/>
    <w:rsid w:val="005743D5"/>
    <w:rsid w:val="00576C13"/>
    <w:rsid w:val="00576E74"/>
    <w:rsid w:val="005773ED"/>
    <w:rsid w:val="00580523"/>
    <w:rsid w:val="005807A8"/>
    <w:rsid w:val="0058113D"/>
    <w:rsid w:val="00581B3F"/>
    <w:rsid w:val="0058288E"/>
    <w:rsid w:val="0058359C"/>
    <w:rsid w:val="00583F18"/>
    <w:rsid w:val="00586BBA"/>
    <w:rsid w:val="0058780A"/>
    <w:rsid w:val="00587DB0"/>
    <w:rsid w:val="00593BC1"/>
    <w:rsid w:val="00593F7A"/>
    <w:rsid w:val="005949ED"/>
    <w:rsid w:val="00597850"/>
    <w:rsid w:val="005A0F4E"/>
    <w:rsid w:val="005A207C"/>
    <w:rsid w:val="005A4E5F"/>
    <w:rsid w:val="005A547C"/>
    <w:rsid w:val="005A5FD2"/>
    <w:rsid w:val="005A61FF"/>
    <w:rsid w:val="005A6CD7"/>
    <w:rsid w:val="005A74F4"/>
    <w:rsid w:val="005B0E5D"/>
    <w:rsid w:val="005B2A77"/>
    <w:rsid w:val="005B2DF7"/>
    <w:rsid w:val="005B3B30"/>
    <w:rsid w:val="005B3F69"/>
    <w:rsid w:val="005B6393"/>
    <w:rsid w:val="005C0000"/>
    <w:rsid w:val="005C036C"/>
    <w:rsid w:val="005C434A"/>
    <w:rsid w:val="005C555C"/>
    <w:rsid w:val="005C676D"/>
    <w:rsid w:val="005D0FBC"/>
    <w:rsid w:val="005D1D19"/>
    <w:rsid w:val="005D2A56"/>
    <w:rsid w:val="005D5269"/>
    <w:rsid w:val="005D6A9E"/>
    <w:rsid w:val="005E017C"/>
    <w:rsid w:val="005E30C1"/>
    <w:rsid w:val="005E53ED"/>
    <w:rsid w:val="005E5995"/>
    <w:rsid w:val="005F13A8"/>
    <w:rsid w:val="005F1F06"/>
    <w:rsid w:val="005F2DDF"/>
    <w:rsid w:val="005F4687"/>
    <w:rsid w:val="005F7992"/>
    <w:rsid w:val="00602AC5"/>
    <w:rsid w:val="00603909"/>
    <w:rsid w:val="0060478C"/>
    <w:rsid w:val="00606D30"/>
    <w:rsid w:val="00607577"/>
    <w:rsid w:val="00607591"/>
    <w:rsid w:val="00607AF8"/>
    <w:rsid w:val="006115EF"/>
    <w:rsid w:val="00612D25"/>
    <w:rsid w:val="00613339"/>
    <w:rsid w:val="00614085"/>
    <w:rsid w:val="00614EFF"/>
    <w:rsid w:val="00617B0B"/>
    <w:rsid w:val="006202D2"/>
    <w:rsid w:val="0062179D"/>
    <w:rsid w:val="00624FD9"/>
    <w:rsid w:val="006257BC"/>
    <w:rsid w:val="00625AEE"/>
    <w:rsid w:val="00626412"/>
    <w:rsid w:val="0062654B"/>
    <w:rsid w:val="006268C2"/>
    <w:rsid w:val="00631281"/>
    <w:rsid w:val="006315B4"/>
    <w:rsid w:val="006319F6"/>
    <w:rsid w:val="00631F19"/>
    <w:rsid w:val="00634BE1"/>
    <w:rsid w:val="00634EF6"/>
    <w:rsid w:val="00634EFC"/>
    <w:rsid w:val="00635412"/>
    <w:rsid w:val="0063685A"/>
    <w:rsid w:val="00640F90"/>
    <w:rsid w:val="00642357"/>
    <w:rsid w:val="00643C72"/>
    <w:rsid w:val="0064440D"/>
    <w:rsid w:val="00644BB8"/>
    <w:rsid w:val="00644E6B"/>
    <w:rsid w:val="00644EB4"/>
    <w:rsid w:val="00645E94"/>
    <w:rsid w:val="006463D0"/>
    <w:rsid w:val="00646951"/>
    <w:rsid w:val="006479B3"/>
    <w:rsid w:val="00647E85"/>
    <w:rsid w:val="0065019F"/>
    <w:rsid w:val="00650FCA"/>
    <w:rsid w:val="0065195C"/>
    <w:rsid w:val="00653303"/>
    <w:rsid w:val="0065594D"/>
    <w:rsid w:val="00656CA7"/>
    <w:rsid w:val="00660C02"/>
    <w:rsid w:val="0066173C"/>
    <w:rsid w:val="0066366D"/>
    <w:rsid w:val="006636E1"/>
    <w:rsid w:val="006660C8"/>
    <w:rsid w:val="00666436"/>
    <w:rsid w:val="00666B1A"/>
    <w:rsid w:val="00666CA5"/>
    <w:rsid w:val="0067257C"/>
    <w:rsid w:val="0067268D"/>
    <w:rsid w:val="00674281"/>
    <w:rsid w:val="00674C6B"/>
    <w:rsid w:val="006752FA"/>
    <w:rsid w:val="00675D74"/>
    <w:rsid w:val="00677B93"/>
    <w:rsid w:val="006800F7"/>
    <w:rsid w:val="006807F1"/>
    <w:rsid w:val="00681FF5"/>
    <w:rsid w:val="0068342D"/>
    <w:rsid w:val="006859A9"/>
    <w:rsid w:val="00686065"/>
    <w:rsid w:val="006860D7"/>
    <w:rsid w:val="006903B7"/>
    <w:rsid w:val="00690CA2"/>
    <w:rsid w:val="006944A3"/>
    <w:rsid w:val="00696496"/>
    <w:rsid w:val="0069660A"/>
    <w:rsid w:val="006A0123"/>
    <w:rsid w:val="006A0212"/>
    <w:rsid w:val="006A0BDA"/>
    <w:rsid w:val="006A38BC"/>
    <w:rsid w:val="006A6E52"/>
    <w:rsid w:val="006A7593"/>
    <w:rsid w:val="006A7A86"/>
    <w:rsid w:val="006B0A12"/>
    <w:rsid w:val="006B22FD"/>
    <w:rsid w:val="006B4115"/>
    <w:rsid w:val="006B4D2F"/>
    <w:rsid w:val="006B68A9"/>
    <w:rsid w:val="006B7998"/>
    <w:rsid w:val="006C2D31"/>
    <w:rsid w:val="006C3A62"/>
    <w:rsid w:val="006C4937"/>
    <w:rsid w:val="006C4A16"/>
    <w:rsid w:val="006C62B8"/>
    <w:rsid w:val="006D12B5"/>
    <w:rsid w:val="006D1A65"/>
    <w:rsid w:val="006D4FC3"/>
    <w:rsid w:val="006D6F16"/>
    <w:rsid w:val="006D77F3"/>
    <w:rsid w:val="006E0E6F"/>
    <w:rsid w:val="006E1A48"/>
    <w:rsid w:val="006E20CF"/>
    <w:rsid w:val="006E2FC4"/>
    <w:rsid w:val="006F02EE"/>
    <w:rsid w:val="006F0854"/>
    <w:rsid w:val="006F0F40"/>
    <w:rsid w:val="006F226B"/>
    <w:rsid w:val="006F24D8"/>
    <w:rsid w:val="006F2613"/>
    <w:rsid w:val="006F3896"/>
    <w:rsid w:val="006F41DC"/>
    <w:rsid w:val="006F6EC0"/>
    <w:rsid w:val="00700F6B"/>
    <w:rsid w:val="00701EF9"/>
    <w:rsid w:val="00702280"/>
    <w:rsid w:val="007027AC"/>
    <w:rsid w:val="00702F9E"/>
    <w:rsid w:val="00706BB5"/>
    <w:rsid w:val="00706EDD"/>
    <w:rsid w:val="00706F53"/>
    <w:rsid w:val="00707DF5"/>
    <w:rsid w:val="00710754"/>
    <w:rsid w:val="00710B8A"/>
    <w:rsid w:val="00711168"/>
    <w:rsid w:val="0071293F"/>
    <w:rsid w:val="0071294B"/>
    <w:rsid w:val="00713A2D"/>
    <w:rsid w:val="00714754"/>
    <w:rsid w:val="0071581A"/>
    <w:rsid w:val="00715A2F"/>
    <w:rsid w:val="00716B89"/>
    <w:rsid w:val="0071773B"/>
    <w:rsid w:val="00723C00"/>
    <w:rsid w:val="0072755E"/>
    <w:rsid w:val="00730A48"/>
    <w:rsid w:val="00730FA8"/>
    <w:rsid w:val="007321DF"/>
    <w:rsid w:val="00733742"/>
    <w:rsid w:val="007343D9"/>
    <w:rsid w:val="00734CF1"/>
    <w:rsid w:val="00735D93"/>
    <w:rsid w:val="0073725F"/>
    <w:rsid w:val="00741153"/>
    <w:rsid w:val="00743779"/>
    <w:rsid w:val="00744388"/>
    <w:rsid w:val="00745D34"/>
    <w:rsid w:val="00745F76"/>
    <w:rsid w:val="00746777"/>
    <w:rsid w:val="007479CF"/>
    <w:rsid w:val="00751B88"/>
    <w:rsid w:val="00755FDF"/>
    <w:rsid w:val="00756D6F"/>
    <w:rsid w:val="00757921"/>
    <w:rsid w:val="007605F3"/>
    <w:rsid w:val="0076083E"/>
    <w:rsid w:val="007608F8"/>
    <w:rsid w:val="0076156A"/>
    <w:rsid w:val="00761B1B"/>
    <w:rsid w:val="007627F7"/>
    <w:rsid w:val="00763285"/>
    <w:rsid w:val="00765D60"/>
    <w:rsid w:val="00766113"/>
    <w:rsid w:val="0076627B"/>
    <w:rsid w:val="0076661E"/>
    <w:rsid w:val="007718A9"/>
    <w:rsid w:val="00773D91"/>
    <w:rsid w:val="00775DCD"/>
    <w:rsid w:val="007763B0"/>
    <w:rsid w:val="00780E4C"/>
    <w:rsid w:val="007821B1"/>
    <w:rsid w:val="00782365"/>
    <w:rsid w:val="0078416F"/>
    <w:rsid w:val="007846D6"/>
    <w:rsid w:val="00784910"/>
    <w:rsid w:val="00784B31"/>
    <w:rsid w:val="00784CA6"/>
    <w:rsid w:val="00785809"/>
    <w:rsid w:val="007905B9"/>
    <w:rsid w:val="00791C01"/>
    <w:rsid w:val="0079558F"/>
    <w:rsid w:val="0079579D"/>
    <w:rsid w:val="00795E66"/>
    <w:rsid w:val="007964B7"/>
    <w:rsid w:val="00796D3D"/>
    <w:rsid w:val="007A06FF"/>
    <w:rsid w:val="007A1FBF"/>
    <w:rsid w:val="007A4EA1"/>
    <w:rsid w:val="007A628D"/>
    <w:rsid w:val="007B0FD7"/>
    <w:rsid w:val="007B3044"/>
    <w:rsid w:val="007B3491"/>
    <w:rsid w:val="007B414C"/>
    <w:rsid w:val="007B4A8C"/>
    <w:rsid w:val="007B5B0A"/>
    <w:rsid w:val="007B60C6"/>
    <w:rsid w:val="007C1B09"/>
    <w:rsid w:val="007C3058"/>
    <w:rsid w:val="007C46B3"/>
    <w:rsid w:val="007C4897"/>
    <w:rsid w:val="007C5A62"/>
    <w:rsid w:val="007C6233"/>
    <w:rsid w:val="007C642E"/>
    <w:rsid w:val="007C6A47"/>
    <w:rsid w:val="007C7170"/>
    <w:rsid w:val="007D0A13"/>
    <w:rsid w:val="007D3AA6"/>
    <w:rsid w:val="007D3D90"/>
    <w:rsid w:val="007D4733"/>
    <w:rsid w:val="007D5775"/>
    <w:rsid w:val="007D5904"/>
    <w:rsid w:val="007D5F2D"/>
    <w:rsid w:val="007D6481"/>
    <w:rsid w:val="007E0D78"/>
    <w:rsid w:val="007E1E61"/>
    <w:rsid w:val="007E3D35"/>
    <w:rsid w:val="007E3E99"/>
    <w:rsid w:val="007E5298"/>
    <w:rsid w:val="007F2661"/>
    <w:rsid w:val="007F46DB"/>
    <w:rsid w:val="007F626B"/>
    <w:rsid w:val="007F7CAB"/>
    <w:rsid w:val="0080159E"/>
    <w:rsid w:val="00804E6C"/>
    <w:rsid w:val="008059F7"/>
    <w:rsid w:val="00805CDF"/>
    <w:rsid w:val="00806066"/>
    <w:rsid w:val="00810846"/>
    <w:rsid w:val="00810C9B"/>
    <w:rsid w:val="00810E37"/>
    <w:rsid w:val="00811BE6"/>
    <w:rsid w:val="00812A7F"/>
    <w:rsid w:val="0081582A"/>
    <w:rsid w:val="00815A11"/>
    <w:rsid w:val="00815DD1"/>
    <w:rsid w:val="00820B92"/>
    <w:rsid w:val="00820FBE"/>
    <w:rsid w:val="00824E74"/>
    <w:rsid w:val="00826C5C"/>
    <w:rsid w:val="00834600"/>
    <w:rsid w:val="00842A5C"/>
    <w:rsid w:val="008435BD"/>
    <w:rsid w:val="0084419E"/>
    <w:rsid w:val="0084455F"/>
    <w:rsid w:val="00844CE7"/>
    <w:rsid w:val="00845EA1"/>
    <w:rsid w:val="0085139D"/>
    <w:rsid w:val="00851EE5"/>
    <w:rsid w:val="00851F54"/>
    <w:rsid w:val="00852150"/>
    <w:rsid w:val="00852D45"/>
    <w:rsid w:val="00855FEE"/>
    <w:rsid w:val="00856866"/>
    <w:rsid w:val="00856EB3"/>
    <w:rsid w:val="00857226"/>
    <w:rsid w:val="00861E9C"/>
    <w:rsid w:val="008620AE"/>
    <w:rsid w:val="00862929"/>
    <w:rsid w:val="00862CD0"/>
    <w:rsid w:val="00864154"/>
    <w:rsid w:val="0086468D"/>
    <w:rsid w:val="008673CF"/>
    <w:rsid w:val="0086746D"/>
    <w:rsid w:val="0087126F"/>
    <w:rsid w:val="00871C46"/>
    <w:rsid w:val="0087299D"/>
    <w:rsid w:val="008729F4"/>
    <w:rsid w:val="00873176"/>
    <w:rsid w:val="00874E11"/>
    <w:rsid w:val="0087533A"/>
    <w:rsid w:val="00876732"/>
    <w:rsid w:val="008808DF"/>
    <w:rsid w:val="008845E2"/>
    <w:rsid w:val="00885F14"/>
    <w:rsid w:val="0089091D"/>
    <w:rsid w:val="008912F0"/>
    <w:rsid w:val="0089191B"/>
    <w:rsid w:val="00891C7F"/>
    <w:rsid w:val="008925CF"/>
    <w:rsid w:val="008952B9"/>
    <w:rsid w:val="008954AC"/>
    <w:rsid w:val="00895664"/>
    <w:rsid w:val="00896631"/>
    <w:rsid w:val="008A0E53"/>
    <w:rsid w:val="008A11B9"/>
    <w:rsid w:val="008A173A"/>
    <w:rsid w:val="008A20C6"/>
    <w:rsid w:val="008A2CC0"/>
    <w:rsid w:val="008A398D"/>
    <w:rsid w:val="008A4008"/>
    <w:rsid w:val="008A4C39"/>
    <w:rsid w:val="008A506F"/>
    <w:rsid w:val="008A71B4"/>
    <w:rsid w:val="008A7FF3"/>
    <w:rsid w:val="008B0944"/>
    <w:rsid w:val="008B28E8"/>
    <w:rsid w:val="008B3A00"/>
    <w:rsid w:val="008B3A4A"/>
    <w:rsid w:val="008B461C"/>
    <w:rsid w:val="008B672E"/>
    <w:rsid w:val="008B7EDD"/>
    <w:rsid w:val="008C03F5"/>
    <w:rsid w:val="008C24A7"/>
    <w:rsid w:val="008C2533"/>
    <w:rsid w:val="008C26BE"/>
    <w:rsid w:val="008C2C5D"/>
    <w:rsid w:val="008C2EDC"/>
    <w:rsid w:val="008C2EE1"/>
    <w:rsid w:val="008C34F1"/>
    <w:rsid w:val="008C3ECE"/>
    <w:rsid w:val="008C6EF3"/>
    <w:rsid w:val="008C7EA3"/>
    <w:rsid w:val="008D089A"/>
    <w:rsid w:val="008D1234"/>
    <w:rsid w:val="008D1A2E"/>
    <w:rsid w:val="008D1CA1"/>
    <w:rsid w:val="008D3C21"/>
    <w:rsid w:val="008D5966"/>
    <w:rsid w:val="008D62E9"/>
    <w:rsid w:val="008E1ADC"/>
    <w:rsid w:val="008E2D77"/>
    <w:rsid w:val="008E2D7D"/>
    <w:rsid w:val="008E325F"/>
    <w:rsid w:val="008E342D"/>
    <w:rsid w:val="008E65C8"/>
    <w:rsid w:val="008F06C1"/>
    <w:rsid w:val="008F0D7F"/>
    <w:rsid w:val="008F1310"/>
    <w:rsid w:val="008F1E42"/>
    <w:rsid w:val="008F33A1"/>
    <w:rsid w:val="008F3B8C"/>
    <w:rsid w:val="008F51AB"/>
    <w:rsid w:val="008F53EC"/>
    <w:rsid w:val="008F5BF7"/>
    <w:rsid w:val="008F6D30"/>
    <w:rsid w:val="009009C8"/>
    <w:rsid w:val="00900E38"/>
    <w:rsid w:val="00902005"/>
    <w:rsid w:val="00902570"/>
    <w:rsid w:val="009066D6"/>
    <w:rsid w:val="00906EEA"/>
    <w:rsid w:val="0091107D"/>
    <w:rsid w:val="009128D3"/>
    <w:rsid w:val="00913207"/>
    <w:rsid w:val="00916443"/>
    <w:rsid w:val="00916DB7"/>
    <w:rsid w:val="009219B2"/>
    <w:rsid w:val="0092205E"/>
    <w:rsid w:val="00922C99"/>
    <w:rsid w:val="00923B76"/>
    <w:rsid w:val="009246E6"/>
    <w:rsid w:val="00924C49"/>
    <w:rsid w:val="00925519"/>
    <w:rsid w:val="009268E0"/>
    <w:rsid w:val="00926E33"/>
    <w:rsid w:val="00927485"/>
    <w:rsid w:val="009274DA"/>
    <w:rsid w:val="00931BEE"/>
    <w:rsid w:val="009337F4"/>
    <w:rsid w:val="00934EB0"/>
    <w:rsid w:val="00940B58"/>
    <w:rsid w:val="00941623"/>
    <w:rsid w:val="00942E1B"/>
    <w:rsid w:val="00944ECD"/>
    <w:rsid w:val="0094510A"/>
    <w:rsid w:val="00945541"/>
    <w:rsid w:val="00951D5A"/>
    <w:rsid w:val="00956A1E"/>
    <w:rsid w:val="00956FC8"/>
    <w:rsid w:val="00960E0A"/>
    <w:rsid w:val="0096275E"/>
    <w:rsid w:val="00964C04"/>
    <w:rsid w:val="0096752F"/>
    <w:rsid w:val="00967DA5"/>
    <w:rsid w:val="0097033D"/>
    <w:rsid w:val="00970719"/>
    <w:rsid w:val="00970CA1"/>
    <w:rsid w:val="00971165"/>
    <w:rsid w:val="0097205E"/>
    <w:rsid w:val="009720E8"/>
    <w:rsid w:val="00975788"/>
    <w:rsid w:val="0097665C"/>
    <w:rsid w:val="00976B1B"/>
    <w:rsid w:val="00977765"/>
    <w:rsid w:val="00980B42"/>
    <w:rsid w:val="00981B76"/>
    <w:rsid w:val="00981E46"/>
    <w:rsid w:val="00983484"/>
    <w:rsid w:val="00983AA6"/>
    <w:rsid w:val="00985C18"/>
    <w:rsid w:val="00987EBE"/>
    <w:rsid w:val="00990E12"/>
    <w:rsid w:val="00995C7A"/>
    <w:rsid w:val="00995E7D"/>
    <w:rsid w:val="00997764"/>
    <w:rsid w:val="009A13A6"/>
    <w:rsid w:val="009A1CF5"/>
    <w:rsid w:val="009A6887"/>
    <w:rsid w:val="009A6F79"/>
    <w:rsid w:val="009A7928"/>
    <w:rsid w:val="009B18AE"/>
    <w:rsid w:val="009B38AC"/>
    <w:rsid w:val="009B409C"/>
    <w:rsid w:val="009B5027"/>
    <w:rsid w:val="009B5141"/>
    <w:rsid w:val="009C0945"/>
    <w:rsid w:val="009C3F92"/>
    <w:rsid w:val="009C5164"/>
    <w:rsid w:val="009C5D5E"/>
    <w:rsid w:val="009C6E29"/>
    <w:rsid w:val="009D05A0"/>
    <w:rsid w:val="009D31A8"/>
    <w:rsid w:val="009D772E"/>
    <w:rsid w:val="009E0530"/>
    <w:rsid w:val="009E43CF"/>
    <w:rsid w:val="009E6284"/>
    <w:rsid w:val="009E699E"/>
    <w:rsid w:val="009E6C6C"/>
    <w:rsid w:val="009F0982"/>
    <w:rsid w:val="009F0C61"/>
    <w:rsid w:val="009F0E9C"/>
    <w:rsid w:val="009F104D"/>
    <w:rsid w:val="009F4D45"/>
    <w:rsid w:val="009F5B6F"/>
    <w:rsid w:val="009F5BF7"/>
    <w:rsid w:val="00A00F27"/>
    <w:rsid w:val="00A02845"/>
    <w:rsid w:val="00A059C7"/>
    <w:rsid w:val="00A06EA4"/>
    <w:rsid w:val="00A0767A"/>
    <w:rsid w:val="00A111C3"/>
    <w:rsid w:val="00A114A7"/>
    <w:rsid w:val="00A11809"/>
    <w:rsid w:val="00A12387"/>
    <w:rsid w:val="00A126A6"/>
    <w:rsid w:val="00A136B1"/>
    <w:rsid w:val="00A14C05"/>
    <w:rsid w:val="00A15531"/>
    <w:rsid w:val="00A21937"/>
    <w:rsid w:val="00A22B96"/>
    <w:rsid w:val="00A22E11"/>
    <w:rsid w:val="00A23612"/>
    <w:rsid w:val="00A25948"/>
    <w:rsid w:val="00A3180F"/>
    <w:rsid w:val="00A318EE"/>
    <w:rsid w:val="00A31B8F"/>
    <w:rsid w:val="00A33B3D"/>
    <w:rsid w:val="00A34578"/>
    <w:rsid w:val="00A34936"/>
    <w:rsid w:val="00A35BDF"/>
    <w:rsid w:val="00A36619"/>
    <w:rsid w:val="00A36916"/>
    <w:rsid w:val="00A37F08"/>
    <w:rsid w:val="00A41E6E"/>
    <w:rsid w:val="00A42208"/>
    <w:rsid w:val="00A4235F"/>
    <w:rsid w:val="00A42707"/>
    <w:rsid w:val="00A4283B"/>
    <w:rsid w:val="00A42F72"/>
    <w:rsid w:val="00A44A01"/>
    <w:rsid w:val="00A44A84"/>
    <w:rsid w:val="00A44F21"/>
    <w:rsid w:val="00A45B69"/>
    <w:rsid w:val="00A473B9"/>
    <w:rsid w:val="00A552C9"/>
    <w:rsid w:val="00A56748"/>
    <w:rsid w:val="00A61F29"/>
    <w:rsid w:val="00A65648"/>
    <w:rsid w:val="00A65E41"/>
    <w:rsid w:val="00A66F6B"/>
    <w:rsid w:val="00A671DA"/>
    <w:rsid w:val="00A720A5"/>
    <w:rsid w:val="00A73223"/>
    <w:rsid w:val="00A74FA0"/>
    <w:rsid w:val="00A76694"/>
    <w:rsid w:val="00A766D7"/>
    <w:rsid w:val="00A81528"/>
    <w:rsid w:val="00A81DDC"/>
    <w:rsid w:val="00A82847"/>
    <w:rsid w:val="00A8580D"/>
    <w:rsid w:val="00A85972"/>
    <w:rsid w:val="00A91799"/>
    <w:rsid w:val="00A91AFB"/>
    <w:rsid w:val="00A91DAB"/>
    <w:rsid w:val="00A964A9"/>
    <w:rsid w:val="00A970DB"/>
    <w:rsid w:val="00AA0272"/>
    <w:rsid w:val="00AA04C2"/>
    <w:rsid w:val="00AA23AB"/>
    <w:rsid w:val="00AA30BD"/>
    <w:rsid w:val="00AA6310"/>
    <w:rsid w:val="00AA6384"/>
    <w:rsid w:val="00AA72DC"/>
    <w:rsid w:val="00AA7539"/>
    <w:rsid w:val="00AB0F32"/>
    <w:rsid w:val="00AB111F"/>
    <w:rsid w:val="00AB3544"/>
    <w:rsid w:val="00AB5965"/>
    <w:rsid w:val="00AB6B29"/>
    <w:rsid w:val="00AC08B1"/>
    <w:rsid w:val="00AC0C6D"/>
    <w:rsid w:val="00AC1A51"/>
    <w:rsid w:val="00AC55B2"/>
    <w:rsid w:val="00AD49B8"/>
    <w:rsid w:val="00AD4D36"/>
    <w:rsid w:val="00AD5C6C"/>
    <w:rsid w:val="00AD785F"/>
    <w:rsid w:val="00AD7B1C"/>
    <w:rsid w:val="00AE2FF0"/>
    <w:rsid w:val="00AE5804"/>
    <w:rsid w:val="00AE79AA"/>
    <w:rsid w:val="00AE7FC4"/>
    <w:rsid w:val="00AF0664"/>
    <w:rsid w:val="00AF1001"/>
    <w:rsid w:val="00AF17F7"/>
    <w:rsid w:val="00AF1C7E"/>
    <w:rsid w:val="00AF1EC0"/>
    <w:rsid w:val="00AF355D"/>
    <w:rsid w:val="00AF7CFA"/>
    <w:rsid w:val="00B023A9"/>
    <w:rsid w:val="00B0403E"/>
    <w:rsid w:val="00B05586"/>
    <w:rsid w:val="00B05E88"/>
    <w:rsid w:val="00B118FA"/>
    <w:rsid w:val="00B11D8D"/>
    <w:rsid w:val="00B125FC"/>
    <w:rsid w:val="00B16020"/>
    <w:rsid w:val="00B17007"/>
    <w:rsid w:val="00B2003C"/>
    <w:rsid w:val="00B2005B"/>
    <w:rsid w:val="00B2305E"/>
    <w:rsid w:val="00B247FC"/>
    <w:rsid w:val="00B263E2"/>
    <w:rsid w:val="00B26828"/>
    <w:rsid w:val="00B30C8F"/>
    <w:rsid w:val="00B324C8"/>
    <w:rsid w:val="00B34C7E"/>
    <w:rsid w:val="00B35C1F"/>
    <w:rsid w:val="00B364E4"/>
    <w:rsid w:val="00B416BE"/>
    <w:rsid w:val="00B41D46"/>
    <w:rsid w:val="00B42A9D"/>
    <w:rsid w:val="00B43B3E"/>
    <w:rsid w:val="00B4448E"/>
    <w:rsid w:val="00B451AD"/>
    <w:rsid w:val="00B451C0"/>
    <w:rsid w:val="00B45EB6"/>
    <w:rsid w:val="00B50A2C"/>
    <w:rsid w:val="00B51176"/>
    <w:rsid w:val="00B517C5"/>
    <w:rsid w:val="00B51DC6"/>
    <w:rsid w:val="00B5295F"/>
    <w:rsid w:val="00B5448A"/>
    <w:rsid w:val="00B5460B"/>
    <w:rsid w:val="00B568FE"/>
    <w:rsid w:val="00B6050F"/>
    <w:rsid w:val="00B61BC8"/>
    <w:rsid w:val="00B624FE"/>
    <w:rsid w:val="00B639E9"/>
    <w:rsid w:val="00B65FAE"/>
    <w:rsid w:val="00B66C5C"/>
    <w:rsid w:val="00B66D1A"/>
    <w:rsid w:val="00B67C9E"/>
    <w:rsid w:val="00B704D4"/>
    <w:rsid w:val="00B705B5"/>
    <w:rsid w:val="00B71AB0"/>
    <w:rsid w:val="00B7221A"/>
    <w:rsid w:val="00B72F22"/>
    <w:rsid w:val="00B7486D"/>
    <w:rsid w:val="00B75DE3"/>
    <w:rsid w:val="00B75E45"/>
    <w:rsid w:val="00B81F51"/>
    <w:rsid w:val="00B83DED"/>
    <w:rsid w:val="00B84551"/>
    <w:rsid w:val="00B84FEA"/>
    <w:rsid w:val="00B85C56"/>
    <w:rsid w:val="00B861C7"/>
    <w:rsid w:val="00B90C00"/>
    <w:rsid w:val="00B90FE2"/>
    <w:rsid w:val="00B919CC"/>
    <w:rsid w:val="00B926DE"/>
    <w:rsid w:val="00B92A43"/>
    <w:rsid w:val="00B945B7"/>
    <w:rsid w:val="00B94D88"/>
    <w:rsid w:val="00B956A8"/>
    <w:rsid w:val="00B96253"/>
    <w:rsid w:val="00B96EDC"/>
    <w:rsid w:val="00BA0B03"/>
    <w:rsid w:val="00BA1B65"/>
    <w:rsid w:val="00BA2268"/>
    <w:rsid w:val="00BA2339"/>
    <w:rsid w:val="00BA4C76"/>
    <w:rsid w:val="00BA7D35"/>
    <w:rsid w:val="00BA7EDC"/>
    <w:rsid w:val="00BB1F5C"/>
    <w:rsid w:val="00BB4F29"/>
    <w:rsid w:val="00BC123C"/>
    <w:rsid w:val="00BC1E65"/>
    <w:rsid w:val="00BC36C4"/>
    <w:rsid w:val="00BC38A4"/>
    <w:rsid w:val="00BC528C"/>
    <w:rsid w:val="00BC6567"/>
    <w:rsid w:val="00BC6803"/>
    <w:rsid w:val="00BC7A0F"/>
    <w:rsid w:val="00BC7FE4"/>
    <w:rsid w:val="00BD12B0"/>
    <w:rsid w:val="00BD294C"/>
    <w:rsid w:val="00BD3D99"/>
    <w:rsid w:val="00BD410A"/>
    <w:rsid w:val="00BD46CA"/>
    <w:rsid w:val="00BD6077"/>
    <w:rsid w:val="00BD7541"/>
    <w:rsid w:val="00BE22D1"/>
    <w:rsid w:val="00BE2B66"/>
    <w:rsid w:val="00BE2C83"/>
    <w:rsid w:val="00BE2F66"/>
    <w:rsid w:val="00BE33F5"/>
    <w:rsid w:val="00BE35FA"/>
    <w:rsid w:val="00BE53E5"/>
    <w:rsid w:val="00BE5E24"/>
    <w:rsid w:val="00BE660B"/>
    <w:rsid w:val="00BE671F"/>
    <w:rsid w:val="00BE7FE4"/>
    <w:rsid w:val="00BF013B"/>
    <w:rsid w:val="00BF1D73"/>
    <w:rsid w:val="00BF234E"/>
    <w:rsid w:val="00BF23B3"/>
    <w:rsid w:val="00BF4696"/>
    <w:rsid w:val="00BF4889"/>
    <w:rsid w:val="00BF54D9"/>
    <w:rsid w:val="00BF6C75"/>
    <w:rsid w:val="00BF711F"/>
    <w:rsid w:val="00BF73D8"/>
    <w:rsid w:val="00C013DB"/>
    <w:rsid w:val="00C017BA"/>
    <w:rsid w:val="00C05784"/>
    <w:rsid w:val="00C05DD0"/>
    <w:rsid w:val="00C06A05"/>
    <w:rsid w:val="00C11EC3"/>
    <w:rsid w:val="00C12319"/>
    <w:rsid w:val="00C13149"/>
    <w:rsid w:val="00C137AE"/>
    <w:rsid w:val="00C14B08"/>
    <w:rsid w:val="00C14E63"/>
    <w:rsid w:val="00C16302"/>
    <w:rsid w:val="00C2022E"/>
    <w:rsid w:val="00C20262"/>
    <w:rsid w:val="00C21057"/>
    <w:rsid w:val="00C21588"/>
    <w:rsid w:val="00C22022"/>
    <w:rsid w:val="00C23516"/>
    <w:rsid w:val="00C240C5"/>
    <w:rsid w:val="00C243FB"/>
    <w:rsid w:val="00C2640F"/>
    <w:rsid w:val="00C26496"/>
    <w:rsid w:val="00C347DD"/>
    <w:rsid w:val="00C34F4E"/>
    <w:rsid w:val="00C355B3"/>
    <w:rsid w:val="00C3560A"/>
    <w:rsid w:val="00C367A0"/>
    <w:rsid w:val="00C40F13"/>
    <w:rsid w:val="00C42218"/>
    <w:rsid w:val="00C42B79"/>
    <w:rsid w:val="00C42F62"/>
    <w:rsid w:val="00C4367D"/>
    <w:rsid w:val="00C46A69"/>
    <w:rsid w:val="00C47727"/>
    <w:rsid w:val="00C517CD"/>
    <w:rsid w:val="00C52384"/>
    <w:rsid w:val="00C545AF"/>
    <w:rsid w:val="00C55FCF"/>
    <w:rsid w:val="00C574ED"/>
    <w:rsid w:val="00C576B8"/>
    <w:rsid w:val="00C62108"/>
    <w:rsid w:val="00C621C7"/>
    <w:rsid w:val="00C626B1"/>
    <w:rsid w:val="00C62970"/>
    <w:rsid w:val="00C632AD"/>
    <w:rsid w:val="00C63F0C"/>
    <w:rsid w:val="00C67A48"/>
    <w:rsid w:val="00C702A4"/>
    <w:rsid w:val="00C70510"/>
    <w:rsid w:val="00C7146C"/>
    <w:rsid w:val="00C71A88"/>
    <w:rsid w:val="00C7692D"/>
    <w:rsid w:val="00C77539"/>
    <w:rsid w:val="00C77BEE"/>
    <w:rsid w:val="00C80057"/>
    <w:rsid w:val="00C82B7E"/>
    <w:rsid w:val="00C8513E"/>
    <w:rsid w:val="00C852EF"/>
    <w:rsid w:val="00C859BE"/>
    <w:rsid w:val="00C90ADE"/>
    <w:rsid w:val="00C92ED3"/>
    <w:rsid w:val="00C93170"/>
    <w:rsid w:val="00C9334B"/>
    <w:rsid w:val="00C934EA"/>
    <w:rsid w:val="00C94ACE"/>
    <w:rsid w:val="00C94C4A"/>
    <w:rsid w:val="00C9505F"/>
    <w:rsid w:val="00C97417"/>
    <w:rsid w:val="00C9793E"/>
    <w:rsid w:val="00C97A43"/>
    <w:rsid w:val="00CA3DE8"/>
    <w:rsid w:val="00CA4080"/>
    <w:rsid w:val="00CA4155"/>
    <w:rsid w:val="00CA4165"/>
    <w:rsid w:val="00CA5648"/>
    <w:rsid w:val="00CA56B7"/>
    <w:rsid w:val="00CA5BCD"/>
    <w:rsid w:val="00CA7628"/>
    <w:rsid w:val="00CB37CE"/>
    <w:rsid w:val="00CB3C88"/>
    <w:rsid w:val="00CB696C"/>
    <w:rsid w:val="00CB7EED"/>
    <w:rsid w:val="00CC04E9"/>
    <w:rsid w:val="00CC2165"/>
    <w:rsid w:val="00CC2244"/>
    <w:rsid w:val="00CC4C00"/>
    <w:rsid w:val="00CC4EC4"/>
    <w:rsid w:val="00CC51C0"/>
    <w:rsid w:val="00CC5754"/>
    <w:rsid w:val="00CC67D1"/>
    <w:rsid w:val="00CC6A77"/>
    <w:rsid w:val="00CD0DB7"/>
    <w:rsid w:val="00CD43E1"/>
    <w:rsid w:val="00CD6A63"/>
    <w:rsid w:val="00CE0B0C"/>
    <w:rsid w:val="00CE1AC3"/>
    <w:rsid w:val="00CE2062"/>
    <w:rsid w:val="00CE3269"/>
    <w:rsid w:val="00CE33C0"/>
    <w:rsid w:val="00CE347F"/>
    <w:rsid w:val="00CE5F6D"/>
    <w:rsid w:val="00CE75E6"/>
    <w:rsid w:val="00CF0F34"/>
    <w:rsid w:val="00CF2B30"/>
    <w:rsid w:val="00D01B07"/>
    <w:rsid w:val="00D02E9F"/>
    <w:rsid w:val="00D04F8A"/>
    <w:rsid w:val="00D0502C"/>
    <w:rsid w:val="00D1124E"/>
    <w:rsid w:val="00D12D87"/>
    <w:rsid w:val="00D12FAB"/>
    <w:rsid w:val="00D1391E"/>
    <w:rsid w:val="00D13B8D"/>
    <w:rsid w:val="00D15125"/>
    <w:rsid w:val="00D15F4C"/>
    <w:rsid w:val="00D2132F"/>
    <w:rsid w:val="00D225FF"/>
    <w:rsid w:val="00D237A9"/>
    <w:rsid w:val="00D24EEF"/>
    <w:rsid w:val="00D25121"/>
    <w:rsid w:val="00D27AF6"/>
    <w:rsid w:val="00D30F38"/>
    <w:rsid w:val="00D315E7"/>
    <w:rsid w:val="00D31A88"/>
    <w:rsid w:val="00D3211C"/>
    <w:rsid w:val="00D34FCF"/>
    <w:rsid w:val="00D35B95"/>
    <w:rsid w:val="00D364E2"/>
    <w:rsid w:val="00D36EA3"/>
    <w:rsid w:val="00D40BC4"/>
    <w:rsid w:val="00D41B0B"/>
    <w:rsid w:val="00D4245E"/>
    <w:rsid w:val="00D44127"/>
    <w:rsid w:val="00D51A0C"/>
    <w:rsid w:val="00D52647"/>
    <w:rsid w:val="00D56C12"/>
    <w:rsid w:val="00D607CF"/>
    <w:rsid w:val="00D61334"/>
    <w:rsid w:val="00D617AF"/>
    <w:rsid w:val="00D6197C"/>
    <w:rsid w:val="00D619B8"/>
    <w:rsid w:val="00D632B7"/>
    <w:rsid w:val="00D6376A"/>
    <w:rsid w:val="00D64D6F"/>
    <w:rsid w:val="00D65DF8"/>
    <w:rsid w:val="00D66F49"/>
    <w:rsid w:val="00D70CDC"/>
    <w:rsid w:val="00D72A1A"/>
    <w:rsid w:val="00D7477B"/>
    <w:rsid w:val="00D77069"/>
    <w:rsid w:val="00D82975"/>
    <w:rsid w:val="00D85D15"/>
    <w:rsid w:val="00D86EEA"/>
    <w:rsid w:val="00D87188"/>
    <w:rsid w:val="00D87435"/>
    <w:rsid w:val="00D90E87"/>
    <w:rsid w:val="00D94CD6"/>
    <w:rsid w:val="00D94E99"/>
    <w:rsid w:val="00D97F03"/>
    <w:rsid w:val="00DA348A"/>
    <w:rsid w:val="00DA3C10"/>
    <w:rsid w:val="00DA538D"/>
    <w:rsid w:val="00DA6C68"/>
    <w:rsid w:val="00DA6F2A"/>
    <w:rsid w:val="00DB1B3E"/>
    <w:rsid w:val="00DB28FF"/>
    <w:rsid w:val="00DB2D7B"/>
    <w:rsid w:val="00DB68B3"/>
    <w:rsid w:val="00DB6AE9"/>
    <w:rsid w:val="00DB7362"/>
    <w:rsid w:val="00DC12FA"/>
    <w:rsid w:val="00DC1F88"/>
    <w:rsid w:val="00DC25A1"/>
    <w:rsid w:val="00DC3ED0"/>
    <w:rsid w:val="00DC48EB"/>
    <w:rsid w:val="00DC53DA"/>
    <w:rsid w:val="00DC5D53"/>
    <w:rsid w:val="00DD0D40"/>
    <w:rsid w:val="00DD3E29"/>
    <w:rsid w:val="00DD4D12"/>
    <w:rsid w:val="00DD564D"/>
    <w:rsid w:val="00DE121F"/>
    <w:rsid w:val="00DE2F43"/>
    <w:rsid w:val="00DE432D"/>
    <w:rsid w:val="00DE4CA1"/>
    <w:rsid w:val="00DE5ED0"/>
    <w:rsid w:val="00DE65D3"/>
    <w:rsid w:val="00DE7F5F"/>
    <w:rsid w:val="00DF1595"/>
    <w:rsid w:val="00DF26F5"/>
    <w:rsid w:val="00DF401A"/>
    <w:rsid w:val="00DF40A2"/>
    <w:rsid w:val="00DF4369"/>
    <w:rsid w:val="00DF5FC0"/>
    <w:rsid w:val="00DF6DBC"/>
    <w:rsid w:val="00DF7E51"/>
    <w:rsid w:val="00E00380"/>
    <w:rsid w:val="00E01143"/>
    <w:rsid w:val="00E01411"/>
    <w:rsid w:val="00E019C9"/>
    <w:rsid w:val="00E01D08"/>
    <w:rsid w:val="00E03A1B"/>
    <w:rsid w:val="00E05EA0"/>
    <w:rsid w:val="00E06F03"/>
    <w:rsid w:val="00E078D8"/>
    <w:rsid w:val="00E1161C"/>
    <w:rsid w:val="00E11994"/>
    <w:rsid w:val="00E11E4C"/>
    <w:rsid w:val="00E12AFF"/>
    <w:rsid w:val="00E130E7"/>
    <w:rsid w:val="00E17CBF"/>
    <w:rsid w:val="00E22D99"/>
    <w:rsid w:val="00E26382"/>
    <w:rsid w:val="00E2644A"/>
    <w:rsid w:val="00E3172D"/>
    <w:rsid w:val="00E337BF"/>
    <w:rsid w:val="00E340F8"/>
    <w:rsid w:val="00E34841"/>
    <w:rsid w:val="00E35655"/>
    <w:rsid w:val="00E35EC2"/>
    <w:rsid w:val="00E41E4A"/>
    <w:rsid w:val="00E42F91"/>
    <w:rsid w:val="00E44B30"/>
    <w:rsid w:val="00E44C05"/>
    <w:rsid w:val="00E45D53"/>
    <w:rsid w:val="00E4709B"/>
    <w:rsid w:val="00E479CB"/>
    <w:rsid w:val="00E50EDE"/>
    <w:rsid w:val="00E52367"/>
    <w:rsid w:val="00E53540"/>
    <w:rsid w:val="00E5414F"/>
    <w:rsid w:val="00E5450E"/>
    <w:rsid w:val="00E54BA9"/>
    <w:rsid w:val="00E569BA"/>
    <w:rsid w:val="00E570BD"/>
    <w:rsid w:val="00E57804"/>
    <w:rsid w:val="00E6019E"/>
    <w:rsid w:val="00E61D88"/>
    <w:rsid w:val="00E6217B"/>
    <w:rsid w:val="00E62A1C"/>
    <w:rsid w:val="00E63518"/>
    <w:rsid w:val="00E645C7"/>
    <w:rsid w:val="00E64BCD"/>
    <w:rsid w:val="00E708FA"/>
    <w:rsid w:val="00E71516"/>
    <w:rsid w:val="00E71845"/>
    <w:rsid w:val="00E726DE"/>
    <w:rsid w:val="00E73D67"/>
    <w:rsid w:val="00E74483"/>
    <w:rsid w:val="00E74998"/>
    <w:rsid w:val="00E76EC5"/>
    <w:rsid w:val="00E8279A"/>
    <w:rsid w:val="00E83E5D"/>
    <w:rsid w:val="00E8487E"/>
    <w:rsid w:val="00E84DE0"/>
    <w:rsid w:val="00E852AD"/>
    <w:rsid w:val="00E856AF"/>
    <w:rsid w:val="00E858A6"/>
    <w:rsid w:val="00E85C4F"/>
    <w:rsid w:val="00E873CC"/>
    <w:rsid w:val="00E90E35"/>
    <w:rsid w:val="00E9383F"/>
    <w:rsid w:val="00E94FD9"/>
    <w:rsid w:val="00E9635D"/>
    <w:rsid w:val="00E96F37"/>
    <w:rsid w:val="00E97ED5"/>
    <w:rsid w:val="00EA020F"/>
    <w:rsid w:val="00EA2068"/>
    <w:rsid w:val="00EA2630"/>
    <w:rsid w:val="00EA3507"/>
    <w:rsid w:val="00EA56B9"/>
    <w:rsid w:val="00EA5EB9"/>
    <w:rsid w:val="00EA7BCF"/>
    <w:rsid w:val="00EB1907"/>
    <w:rsid w:val="00EB3F8E"/>
    <w:rsid w:val="00EB4119"/>
    <w:rsid w:val="00EC0806"/>
    <w:rsid w:val="00EC13F4"/>
    <w:rsid w:val="00EC4867"/>
    <w:rsid w:val="00EC4A37"/>
    <w:rsid w:val="00EC5DB8"/>
    <w:rsid w:val="00ED0812"/>
    <w:rsid w:val="00ED212E"/>
    <w:rsid w:val="00ED46A0"/>
    <w:rsid w:val="00ED53FA"/>
    <w:rsid w:val="00ED5E8B"/>
    <w:rsid w:val="00ED6237"/>
    <w:rsid w:val="00ED7ADE"/>
    <w:rsid w:val="00EE10C7"/>
    <w:rsid w:val="00EE174F"/>
    <w:rsid w:val="00EE2A5E"/>
    <w:rsid w:val="00EE37A3"/>
    <w:rsid w:val="00EE5235"/>
    <w:rsid w:val="00EE52FF"/>
    <w:rsid w:val="00EF2646"/>
    <w:rsid w:val="00EF2940"/>
    <w:rsid w:val="00EF2CD7"/>
    <w:rsid w:val="00EF538C"/>
    <w:rsid w:val="00F033CE"/>
    <w:rsid w:val="00F0621A"/>
    <w:rsid w:val="00F07892"/>
    <w:rsid w:val="00F07DA3"/>
    <w:rsid w:val="00F07E95"/>
    <w:rsid w:val="00F1240B"/>
    <w:rsid w:val="00F14CDF"/>
    <w:rsid w:val="00F17A90"/>
    <w:rsid w:val="00F210C4"/>
    <w:rsid w:val="00F218EC"/>
    <w:rsid w:val="00F21AC0"/>
    <w:rsid w:val="00F24250"/>
    <w:rsid w:val="00F24BA4"/>
    <w:rsid w:val="00F27276"/>
    <w:rsid w:val="00F2734C"/>
    <w:rsid w:val="00F30592"/>
    <w:rsid w:val="00F3062A"/>
    <w:rsid w:val="00F31C4A"/>
    <w:rsid w:val="00F33694"/>
    <w:rsid w:val="00F33747"/>
    <w:rsid w:val="00F34E58"/>
    <w:rsid w:val="00F35F5B"/>
    <w:rsid w:val="00F41312"/>
    <w:rsid w:val="00F4196D"/>
    <w:rsid w:val="00F44571"/>
    <w:rsid w:val="00F4777C"/>
    <w:rsid w:val="00F50269"/>
    <w:rsid w:val="00F52392"/>
    <w:rsid w:val="00F55864"/>
    <w:rsid w:val="00F5613B"/>
    <w:rsid w:val="00F56189"/>
    <w:rsid w:val="00F56D6A"/>
    <w:rsid w:val="00F611F9"/>
    <w:rsid w:val="00F6317C"/>
    <w:rsid w:val="00F64046"/>
    <w:rsid w:val="00F6472D"/>
    <w:rsid w:val="00F64D17"/>
    <w:rsid w:val="00F66317"/>
    <w:rsid w:val="00F675F7"/>
    <w:rsid w:val="00F7195C"/>
    <w:rsid w:val="00F72B4D"/>
    <w:rsid w:val="00F747FC"/>
    <w:rsid w:val="00F7720D"/>
    <w:rsid w:val="00F81B00"/>
    <w:rsid w:val="00F83EA3"/>
    <w:rsid w:val="00F841FA"/>
    <w:rsid w:val="00F84898"/>
    <w:rsid w:val="00F86C87"/>
    <w:rsid w:val="00F9285B"/>
    <w:rsid w:val="00F93A1E"/>
    <w:rsid w:val="00F96914"/>
    <w:rsid w:val="00F96966"/>
    <w:rsid w:val="00F97323"/>
    <w:rsid w:val="00F97684"/>
    <w:rsid w:val="00FA0328"/>
    <w:rsid w:val="00FA12F3"/>
    <w:rsid w:val="00FA14BA"/>
    <w:rsid w:val="00FA1844"/>
    <w:rsid w:val="00FA365C"/>
    <w:rsid w:val="00FA614D"/>
    <w:rsid w:val="00FA69ED"/>
    <w:rsid w:val="00FA7D6E"/>
    <w:rsid w:val="00FB093C"/>
    <w:rsid w:val="00FB0C1B"/>
    <w:rsid w:val="00FB1711"/>
    <w:rsid w:val="00FB1EFE"/>
    <w:rsid w:val="00FB3172"/>
    <w:rsid w:val="00FB36A7"/>
    <w:rsid w:val="00FB3AD4"/>
    <w:rsid w:val="00FB4229"/>
    <w:rsid w:val="00FB757E"/>
    <w:rsid w:val="00FB769A"/>
    <w:rsid w:val="00FB77B3"/>
    <w:rsid w:val="00FC1972"/>
    <w:rsid w:val="00FC2151"/>
    <w:rsid w:val="00FC34EC"/>
    <w:rsid w:val="00FC3F3D"/>
    <w:rsid w:val="00FC4E70"/>
    <w:rsid w:val="00FC50A0"/>
    <w:rsid w:val="00FC61C9"/>
    <w:rsid w:val="00FC7D6F"/>
    <w:rsid w:val="00FD1761"/>
    <w:rsid w:val="00FD29D2"/>
    <w:rsid w:val="00FD361B"/>
    <w:rsid w:val="00FD764C"/>
    <w:rsid w:val="00FE02BB"/>
    <w:rsid w:val="00FE19A5"/>
    <w:rsid w:val="00FE1AD1"/>
    <w:rsid w:val="00FE40B0"/>
    <w:rsid w:val="00FE4A62"/>
    <w:rsid w:val="00FE4F81"/>
    <w:rsid w:val="00FE4F8C"/>
    <w:rsid w:val="00FE525F"/>
    <w:rsid w:val="00FE575D"/>
    <w:rsid w:val="00FE777B"/>
    <w:rsid w:val="00FE7D39"/>
    <w:rsid w:val="00FF0E72"/>
    <w:rsid w:val="00FF3C42"/>
    <w:rsid w:val="00FF5189"/>
    <w:rsid w:val="00FF534E"/>
    <w:rsid w:val="00FF5516"/>
    <w:rsid w:val="00FF597D"/>
    <w:rsid w:val="00FF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5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C55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 Знак Знак"/>
    <w:link w:val="a4"/>
    <w:rsid w:val="00252019"/>
    <w:pPr>
      <w:autoSpaceDE w:val="0"/>
      <w:autoSpaceDN w:val="0"/>
    </w:pPr>
    <w:rPr>
      <w:sz w:val="24"/>
      <w:szCs w:val="24"/>
    </w:rPr>
  </w:style>
  <w:style w:type="character" w:customStyle="1" w:styleId="a4">
    <w:name w:val="Îáû÷íûé Знак Знак Знак"/>
    <w:link w:val="a3"/>
    <w:rsid w:val="00252019"/>
    <w:rPr>
      <w:sz w:val="24"/>
      <w:szCs w:val="24"/>
      <w:lang w:val="ru-RU" w:eastAsia="ru-RU" w:bidi="ar-SA"/>
    </w:rPr>
  </w:style>
  <w:style w:type="paragraph" w:customStyle="1" w:styleId="3">
    <w:name w:val="çàãîëîâîê 3"/>
    <w:basedOn w:val="a"/>
    <w:next w:val="a"/>
    <w:rsid w:val="00252019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2520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2019"/>
  </w:style>
  <w:style w:type="paragraph" w:styleId="a8">
    <w:name w:val="Body Text"/>
    <w:basedOn w:val="a"/>
    <w:rsid w:val="0025201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9">
    <w:name w:val="Îáû÷íûé Знак Знак Знак Знак"/>
    <w:rsid w:val="00252019"/>
    <w:rPr>
      <w:sz w:val="24"/>
      <w:szCs w:val="24"/>
      <w:lang w:val="ru-RU" w:eastAsia="ru-RU" w:bidi="ar-SA"/>
    </w:rPr>
  </w:style>
  <w:style w:type="paragraph" w:styleId="aa">
    <w:name w:val="Body Text Indent"/>
    <w:basedOn w:val="a"/>
    <w:rsid w:val="00AA72DC"/>
    <w:pPr>
      <w:spacing w:after="120"/>
      <w:ind w:left="283"/>
    </w:pPr>
  </w:style>
  <w:style w:type="paragraph" w:styleId="2">
    <w:name w:val="Body Text Indent 2"/>
    <w:basedOn w:val="a"/>
    <w:rsid w:val="00AA72DC"/>
    <w:pPr>
      <w:spacing w:after="120" w:line="480" w:lineRule="auto"/>
      <w:ind w:left="283"/>
    </w:pPr>
  </w:style>
  <w:style w:type="paragraph" w:styleId="ab">
    <w:name w:val="Block Text"/>
    <w:basedOn w:val="a"/>
    <w:rsid w:val="00AA72DC"/>
    <w:pPr>
      <w:widowControl w:val="0"/>
      <w:autoSpaceDE w:val="0"/>
      <w:autoSpaceDN w:val="0"/>
      <w:adjustRightInd w:val="0"/>
      <w:spacing w:before="360" w:line="260" w:lineRule="auto"/>
      <w:ind w:left="2560" w:right="2400"/>
      <w:jc w:val="center"/>
    </w:pPr>
    <w:rPr>
      <w:b/>
      <w:bCs/>
    </w:rPr>
  </w:style>
  <w:style w:type="paragraph" w:styleId="ac">
    <w:name w:val="footer"/>
    <w:basedOn w:val="a"/>
    <w:link w:val="ad"/>
    <w:rsid w:val="004E6E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E6EA1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171F66"/>
    <w:rPr>
      <w:sz w:val="24"/>
      <w:szCs w:val="24"/>
    </w:rPr>
  </w:style>
  <w:style w:type="paragraph" w:styleId="ae">
    <w:name w:val="Balloon Text"/>
    <w:basedOn w:val="a"/>
    <w:link w:val="af"/>
    <w:rsid w:val="00E06F03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E06F03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3061E7"/>
    <w:rPr>
      <w:sz w:val="24"/>
      <w:szCs w:val="24"/>
    </w:rPr>
  </w:style>
  <w:style w:type="table" w:styleId="af1">
    <w:name w:val="Table Grid"/>
    <w:basedOn w:val="a1"/>
    <w:uiPriority w:val="39"/>
    <w:rsid w:val="00A00F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44F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F6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6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3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AC55B2"/>
    <w:rPr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36EA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rsid w:val="00E545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rsid w:val="00E54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3">
    <w:name w:val="Font Style33"/>
    <w:basedOn w:val="a0"/>
    <w:uiPriority w:val="99"/>
    <w:rsid w:val="003F668C"/>
    <w:rPr>
      <w:rFonts w:ascii="Times New Roman" w:hAnsi="Times New Roman" w:cs="Times New Roman"/>
      <w:sz w:val="28"/>
      <w:szCs w:val="28"/>
    </w:rPr>
  </w:style>
  <w:style w:type="paragraph" w:styleId="af3">
    <w:name w:val="footnote text"/>
    <w:basedOn w:val="a"/>
    <w:link w:val="af4"/>
    <w:uiPriority w:val="99"/>
    <w:unhideWhenUsed/>
    <w:rsid w:val="004B20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4B201E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4B20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6612-911C-4EBE-A180-6C9F040D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krup</dc:creator>
  <cp:lastModifiedBy>БобылеваМВ</cp:lastModifiedBy>
  <cp:revision>38</cp:revision>
  <cp:lastPrinted>2018-09-27T14:38:00Z</cp:lastPrinted>
  <dcterms:created xsi:type="dcterms:W3CDTF">2023-07-19T09:19:00Z</dcterms:created>
  <dcterms:modified xsi:type="dcterms:W3CDTF">2023-07-31T13:42:00Z</dcterms:modified>
</cp:coreProperties>
</file>