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0A67" w:rsidRDefault="00840A67" w:rsidP="00840A67">
      <w:pPr>
        <w:rPr>
          <w:sz w:val="2"/>
          <w:szCs w:val="2"/>
        </w:rPr>
      </w:pPr>
    </w:p>
    <w:p w:rsidR="00840A67" w:rsidRDefault="00840A67" w:rsidP="00840A67">
      <w:pPr>
        <w:pStyle w:val="aa"/>
        <w:rPr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2842260</wp:posOffset>
            </wp:positionH>
            <wp:positionV relativeFrom="paragraph">
              <wp:posOffset>4445</wp:posOffset>
            </wp:positionV>
            <wp:extent cx="809625" cy="981075"/>
            <wp:effectExtent l="19050" t="0" r="9525" b="0"/>
            <wp:wrapSquare wrapText="bothSides"/>
            <wp:docPr id="2" name="Рисунок 2" descr="герб района Ч 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района Ч 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981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40A67" w:rsidRDefault="00840A67" w:rsidP="00840A67">
      <w:pPr>
        <w:pStyle w:val="aa"/>
        <w:rPr>
          <w:sz w:val="32"/>
          <w:szCs w:val="32"/>
        </w:rPr>
      </w:pPr>
    </w:p>
    <w:p w:rsidR="00840A67" w:rsidRDefault="00840A67" w:rsidP="00840A67">
      <w:pPr>
        <w:pStyle w:val="aa"/>
        <w:rPr>
          <w:szCs w:val="40"/>
        </w:rPr>
      </w:pPr>
    </w:p>
    <w:p w:rsidR="00840A67" w:rsidRDefault="00840A67" w:rsidP="00840A67">
      <w:pPr>
        <w:pStyle w:val="aa"/>
        <w:rPr>
          <w:szCs w:val="40"/>
        </w:rPr>
      </w:pPr>
    </w:p>
    <w:p w:rsidR="00840A67" w:rsidRDefault="00840A67" w:rsidP="00840A67">
      <w:pPr>
        <w:pStyle w:val="aa"/>
        <w:rPr>
          <w:szCs w:val="40"/>
        </w:rPr>
      </w:pPr>
      <w:r>
        <w:rPr>
          <w:szCs w:val="40"/>
        </w:rPr>
        <w:t>СОВЕТ ДЕПУТАТОВ</w:t>
      </w:r>
    </w:p>
    <w:p w:rsidR="00840A67" w:rsidRDefault="00840A67" w:rsidP="00840A67">
      <w:pPr>
        <w:ind w:left="-142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ПУШКИНСКОГО ГОРОДСКОГО ОКРУГА  </w:t>
      </w:r>
    </w:p>
    <w:p w:rsidR="00840A67" w:rsidRDefault="00840A67" w:rsidP="00840A67">
      <w:pPr>
        <w:ind w:left="-142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36"/>
          <w:szCs w:val="36"/>
        </w:rPr>
        <w:t>МОСКОВСКОЙ ОБЛАСТИ</w:t>
      </w:r>
    </w:p>
    <w:p w:rsidR="00840A67" w:rsidRDefault="00840A67" w:rsidP="00840A67">
      <w:pPr>
        <w:pStyle w:val="ConsPlusTitle"/>
        <w:jc w:val="center"/>
        <w:rPr>
          <w:rFonts w:ascii="Arial" w:hAnsi="Arial" w:cs="Arial"/>
          <w:sz w:val="32"/>
          <w:szCs w:val="32"/>
        </w:rPr>
      </w:pPr>
    </w:p>
    <w:p w:rsidR="00840A67" w:rsidRDefault="00840A67" w:rsidP="00840A67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840A67" w:rsidRDefault="00840A67" w:rsidP="00840A67">
      <w:pPr>
        <w:pStyle w:val="ConsPlusTitle"/>
        <w:jc w:val="center"/>
        <w:rPr>
          <w:rFonts w:ascii="Arial" w:hAnsi="Arial" w:cs="Arial"/>
          <w:sz w:val="24"/>
          <w:szCs w:val="24"/>
        </w:rPr>
      </w:pPr>
    </w:p>
    <w:p w:rsidR="00840A67" w:rsidRDefault="00840A67" w:rsidP="00840A67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от </w:t>
      </w:r>
      <w:r w:rsidR="00103D60">
        <w:rPr>
          <w:rFonts w:ascii="Arial" w:hAnsi="Arial" w:cs="Arial"/>
          <w:b w:val="0"/>
          <w:sz w:val="24"/>
          <w:szCs w:val="24"/>
          <w:u w:val="single"/>
        </w:rPr>
        <w:t>30.01.2020</w:t>
      </w:r>
      <w:r>
        <w:rPr>
          <w:rFonts w:ascii="Arial" w:hAnsi="Arial" w:cs="Arial"/>
          <w:b w:val="0"/>
          <w:sz w:val="24"/>
          <w:szCs w:val="24"/>
        </w:rPr>
        <w:t xml:space="preserve"> №</w:t>
      </w:r>
      <w:r w:rsidR="00C14FF2">
        <w:rPr>
          <w:rFonts w:ascii="Arial" w:hAnsi="Arial" w:cs="Arial"/>
          <w:b w:val="0"/>
          <w:sz w:val="24"/>
          <w:szCs w:val="24"/>
        </w:rPr>
        <w:t xml:space="preserve"> </w:t>
      </w:r>
      <w:r w:rsidR="00103D60">
        <w:rPr>
          <w:rFonts w:ascii="Arial" w:hAnsi="Arial" w:cs="Arial"/>
          <w:b w:val="0"/>
          <w:sz w:val="24"/>
          <w:szCs w:val="24"/>
          <w:u w:val="single"/>
        </w:rPr>
        <w:t>130/11</w:t>
      </w:r>
    </w:p>
    <w:p w:rsidR="00840A67" w:rsidRDefault="00840A67" w:rsidP="00840A67"/>
    <w:p w:rsidR="00840A67" w:rsidRDefault="00840A67" w:rsidP="00840A67"/>
    <w:p w:rsidR="00874232" w:rsidRPr="00874232" w:rsidRDefault="00623F44" w:rsidP="00874232">
      <w:pPr>
        <w:pStyle w:val="20"/>
        <w:shd w:val="clear" w:color="auto" w:fill="auto"/>
        <w:spacing w:line="276" w:lineRule="auto"/>
        <w:contextualSpacing/>
        <w:rPr>
          <w:rFonts w:ascii="Arial" w:hAnsi="Arial" w:cs="Arial"/>
          <w:color w:val="000000"/>
          <w:sz w:val="24"/>
          <w:szCs w:val="24"/>
          <w:lang w:bidi="ru-RU"/>
        </w:rPr>
      </w:pPr>
      <w:r w:rsidRPr="00874232">
        <w:rPr>
          <w:rFonts w:ascii="Arial" w:hAnsi="Arial" w:cs="Arial"/>
          <w:color w:val="000000"/>
          <w:sz w:val="24"/>
          <w:szCs w:val="24"/>
          <w:lang w:bidi="ru-RU"/>
        </w:rPr>
        <w:t xml:space="preserve">Об утверждении промежуточного ликвидационного баланса </w:t>
      </w:r>
    </w:p>
    <w:p w:rsidR="00623F44" w:rsidRPr="005830D2" w:rsidRDefault="00720753" w:rsidP="00874232">
      <w:pPr>
        <w:pStyle w:val="20"/>
        <w:shd w:val="clear" w:color="auto" w:fill="auto"/>
        <w:spacing w:line="276" w:lineRule="auto"/>
        <w:contextualSpacing/>
        <w:rPr>
          <w:b w:val="0"/>
          <w:color w:val="000000"/>
          <w:sz w:val="28"/>
          <w:szCs w:val="28"/>
          <w:lang w:bidi="ru-RU"/>
        </w:rPr>
      </w:pPr>
      <w:r>
        <w:rPr>
          <w:rFonts w:ascii="Arial" w:hAnsi="Arial" w:cs="Arial"/>
          <w:color w:val="000000"/>
          <w:sz w:val="24"/>
          <w:szCs w:val="24"/>
          <w:lang w:bidi="ru-RU"/>
        </w:rPr>
        <w:t>Совета депутатов С</w:t>
      </w:r>
      <w:r w:rsidR="00623F44" w:rsidRPr="00874232">
        <w:rPr>
          <w:rFonts w:ascii="Arial" w:hAnsi="Arial" w:cs="Arial"/>
          <w:color w:val="000000"/>
          <w:sz w:val="24"/>
          <w:szCs w:val="24"/>
          <w:lang w:bidi="ru-RU"/>
        </w:rPr>
        <w:t>ельско</w:t>
      </w:r>
      <w:r w:rsidR="00874232" w:rsidRPr="00874232">
        <w:rPr>
          <w:rFonts w:ascii="Arial" w:hAnsi="Arial" w:cs="Arial"/>
          <w:color w:val="000000"/>
          <w:sz w:val="24"/>
          <w:szCs w:val="24"/>
          <w:lang w:bidi="ru-RU"/>
        </w:rPr>
        <w:t>го</w:t>
      </w:r>
      <w:r w:rsidR="00623F44" w:rsidRPr="00874232">
        <w:rPr>
          <w:rFonts w:ascii="Arial" w:hAnsi="Arial" w:cs="Arial"/>
          <w:color w:val="000000"/>
          <w:sz w:val="24"/>
          <w:szCs w:val="24"/>
          <w:lang w:bidi="ru-RU"/>
        </w:rPr>
        <w:t xml:space="preserve"> поселени</w:t>
      </w:r>
      <w:r w:rsidR="00874232" w:rsidRPr="00874232">
        <w:rPr>
          <w:rFonts w:ascii="Arial" w:hAnsi="Arial" w:cs="Arial"/>
          <w:color w:val="000000"/>
          <w:sz w:val="24"/>
          <w:szCs w:val="24"/>
          <w:lang w:bidi="ru-RU"/>
        </w:rPr>
        <w:t>я</w:t>
      </w:r>
      <w:r w:rsidR="00623F44" w:rsidRPr="00874232">
        <w:rPr>
          <w:rFonts w:ascii="Arial" w:hAnsi="Arial" w:cs="Arial"/>
          <w:color w:val="000000"/>
          <w:sz w:val="24"/>
          <w:szCs w:val="24"/>
          <w:lang w:bidi="ru-RU"/>
        </w:rPr>
        <w:t xml:space="preserve"> </w:t>
      </w:r>
      <w:proofErr w:type="spellStart"/>
      <w:r w:rsidR="00BA2897">
        <w:rPr>
          <w:rFonts w:ascii="Arial" w:hAnsi="Arial" w:cs="Arial"/>
          <w:color w:val="000000"/>
          <w:sz w:val="24"/>
          <w:szCs w:val="24"/>
          <w:lang w:bidi="ru-RU"/>
        </w:rPr>
        <w:t>Царёвско</w:t>
      </w:r>
      <w:r w:rsidR="00623F44" w:rsidRPr="00874232">
        <w:rPr>
          <w:rFonts w:ascii="Arial" w:hAnsi="Arial" w:cs="Arial"/>
          <w:color w:val="000000"/>
          <w:sz w:val="24"/>
          <w:szCs w:val="24"/>
          <w:lang w:bidi="ru-RU"/>
        </w:rPr>
        <w:t>е</w:t>
      </w:r>
      <w:proofErr w:type="spellEnd"/>
      <w:r w:rsidR="00623F44" w:rsidRPr="00874232">
        <w:rPr>
          <w:rFonts w:ascii="Arial" w:hAnsi="Arial" w:cs="Arial"/>
          <w:color w:val="000000"/>
          <w:sz w:val="24"/>
          <w:szCs w:val="24"/>
          <w:lang w:bidi="ru-RU"/>
        </w:rPr>
        <w:t xml:space="preserve"> Пушкинского муниципального района Московской области</w:t>
      </w:r>
    </w:p>
    <w:p w:rsidR="00623F44" w:rsidRDefault="00623F44" w:rsidP="00623F44">
      <w:pPr>
        <w:pStyle w:val="20"/>
        <w:shd w:val="clear" w:color="auto" w:fill="auto"/>
        <w:ind w:right="-1"/>
        <w:rPr>
          <w:sz w:val="28"/>
          <w:szCs w:val="28"/>
        </w:rPr>
      </w:pPr>
    </w:p>
    <w:p w:rsidR="00623F44" w:rsidRPr="00591CC2" w:rsidRDefault="00623F44" w:rsidP="00623F44">
      <w:pPr>
        <w:pStyle w:val="20"/>
        <w:shd w:val="clear" w:color="auto" w:fill="auto"/>
        <w:ind w:right="-1"/>
        <w:rPr>
          <w:sz w:val="28"/>
          <w:szCs w:val="28"/>
        </w:rPr>
      </w:pPr>
    </w:p>
    <w:p w:rsidR="00623F44" w:rsidRPr="00874232" w:rsidRDefault="00874232" w:rsidP="00874232">
      <w:pPr>
        <w:spacing w:line="276" w:lineRule="auto"/>
        <w:ind w:firstLine="709"/>
        <w:contextualSpacing/>
        <w:jc w:val="both"/>
        <w:rPr>
          <w:b/>
          <w:sz w:val="24"/>
          <w:szCs w:val="24"/>
        </w:rPr>
      </w:pPr>
      <w:r w:rsidRPr="00874232">
        <w:rPr>
          <w:sz w:val="24"/>
          <w:szCs w:val="24"/>
        </w:rPr>
        <w:t xml:space="preserve">В соответствии </w:t>
      </w:r>
      <w:r w:rsidR="005D3878">
        <w:rPr>
          <w:sz w:val="24"/>
          <w:szCs w:val="24"/>
        </w:rPr>
        <w:t>со ст</w:t>
      </w:r>
      <w:r w:rsidR="00E90569">
        <w:rPr>
          <w:sz w:val="24"/>
          <w:szCs w:val="24"/>
        </w:rPr>
        <w:t>.</w:t>
      </w:r>
      <w:r w:rsidR="005D3878">
        <w:rPr>
          <w:sz w:val="24"/>
          <w:szCs w:val="24"/>
        </w:rPr>
        <w:t xml:space="preserve"> </w:t>
      </w:r>
      <w:r w:rsidRPr="00874232">
        <w:rPr>
          <w:sz w:val="24"/>
          <w:szCs w:val="24"/>
        </w:rPr>
        <w:t xml:space="preserve">63 </w:t>
      </w:r>
      <w:r w:rsidR="00623F44" w:rsidRPr="00874232">
        <w:rPr>
          <w:sz w:val="24"/>
          <w:szCs w:val="24"/>
        </w:rPr>
        <w:t>Гражданск</w:t>
      </w:r>
      <w:r w:rsidRPr="00874232">
        <w:rPr>
          <w:sz w:val="24"/>
          <w:szCs w:val="24"/>
        </w:rPr>
        <w:t>ого</w:t>
      </w:r>
      <w:r w:rsidR="00623F44" w:rsidRPr="00874232">
        <w:rPr>
          <w:sz w:val="24"/>
          <w:szCs w:val="24"/>
        </w:rPr>
        <w:t xml:space="preserve"> кодекс</w:t>
      </w:r>
      <w:r w:rsidRPr="00874232">
        <w:rPr>
          <w:sz w:val="24"/>
          <w:szCs w:val="24"/>
        </w:rPr>
        <w:t>а</w:t>
      </w:r>
      <w:r w:rsidR="00623F44" w:rsidRPr="00874232">
        <w:rPr>
          <w:sz w:val="24"/>
          <w:szCs w:val="24"/>
        </w:rPr>
        <w:t xml:space="preserve"> Российской </w:t>
      </w:r>
      <w:proofErr w:type="gramStart"/>
      <w:r w:rsidR="00623F44" w:rsidRPr="00874232">
        <w:rPr>
          <w:sz w:val="24"/>
          <w:szCs w:val="24"/>
        </w:rPr>
        <w:t xml:space="preserve">Федерации, </w:t>
      </w:r>
      <w:r w:rsidR="00E90569">
        <w:rPr>
          <w:sz w:val="24"/>
          <w:szCs w:val="24"/>
        </w:rPr>
        <w:t xml:space="preserve">  </w:t>
      </w:r>
      <w:proofErr w:type="gramEnd"/>
      <w:r w:rsidR="00E90569">
        <w:rPr>
          <w:sz w:val="24"/>
          <w:szCs w:val="24"/>
        </w:rPr>
        <w:t xml:space="preserve">                </w:t>
      </w:r>
      <w:r w:rsidRPr="00874232">
        <w:rPr>
          <w:sz w:val="24"/>
          <w:szCs w:val="24"/>
        </w:rPr>
        <w:t>ст</w:t>
      </w:r>
      <w:r w:rsidR="00E90569">
        <w:rPr>
          <w:sz w:val="24"/>
          <w:szCs w:val="24"/>
        </w:rPr>
        <w:t>.</w:t>
      </w:r>
      <w:r>
        <w:rPr>
          <w:sz w:val="24"/>
          <w:szCs w:val="24"/>
        </w:rPr>
        <w:t xml:space="preserve"> 20 </w:t>
      </w:r>
      <w:r w:rsidRPr="00874232">
        <w:rPr>
          <w:sz w:val="24"/>
          <w:szCs w:val="24"/>
        </w:rPr>
        <w:t>Федерального закона от 08.08.2001 №129-ФЗ «О государственной регистрации юридических лиц и индивидуальных предпринимателей»</w:t>
      </w:r>
      <w:r w:rsidR="00623F44" w:rsidRPr="00874232">
        <w:rPr>
          <w:sz w:val="24"/>
          <w:szCs w:val="24"/>
        </w:rPr>
        <w:t xml:space="preserve"> и решением Совета депутатов Пушкинского городского округа от 23.09.2019 №2</w:t>
      </w:r>
      <w:r w:rsidR="00BA2897">
        <w:rPr>
          <w:sz w:val="24"/>
          <w:szCs w:val="24"/>
        </w:rPr>
        <w:t>7</w:t>
      </w:r>
      <w:r w:rsidR="00623F44" w:rsidRPr="00874232">
        <w:rPr>
          <w:sz w:val="24"/>
          <w:szCs w:val="24"/>
        </w:rPr>
        <w:t xml:space="preserve">/1 «О ликвидации Совета депутатов сельского поселения </w:t>
      </w:r>
      <w:proofErr w:type="spellStart"/>
      <w:r w:rsidR="00BA2897">
        <w:rPr>
          <w:sz w:val="24"/>
          <w:szCs w:val="24"/>
        </w:rPr>
        <w:t>Царёв</w:t>
      </w:r>
      <w:r w:rsidR="00623F44" w:rsidRPr="00874232">
        <w:rPr>
          <w:sz w:val="24"/>
          <w:szCs w:val="24"/>
        </w:rPr>
        <w:t>ское</w:t>
      </w:r>
      <w:proofErr w:type="spellEnd"/>
      <w:r w:rsidR="00623F44" w:rsidRPr="00874232">
        <w:rPr>
          <w:sz w:val="24"/>
          <w:szCs w:val="24"/>
        </w:rPr>
        <w:t xml:space="preserve"> Пушкинского муниципального района Московской области», Совет депутатов Пушкинского городского округа </w:t>
      </w:r>
      <w:r w:rsidR="00623F44" w:rsidRPr="00874232">
        <w:rPr>
          <w:b/>
          <w:sz w:val="24"/>
          <w:szCs w:val="24"/>
        </w:rPr>
        <w:t>решил:</w:t>
      </w:r>
    </w:p>
    <w:p w:rsidR="00623F44" w:rsidRDefault="00623F44" w:rsidP="00623F44">
      <w:pPr>
        <w:ind w:firstLine="709"/>
        <w:jc w:val="both"/>
      </w:pPr>
    </w:p>
    <w:p w:rsidR="00623F44" w:rsidRDefault="00623F44" w:rsidP="00E90569">
      <w:pPr>
        <w:spacing w:line="276" w:lineRule="auto"/>
        <w:ind w:firstLine="709"/>
        <w:contextualSpacing/>
        <w:jc w:val="both"/>
        <w:rPr>
          <w:rFonts w:eastAsia="Calibri"/>
          <w:sz w:val="24"/>
          <w:szCs w:val="24"/>
        </w:rPr>
      </w:pPr>
      <w:r w:rsidRPr="005D3878">
        <w:rPr>
          <w:sz w:val="24"/>
          <w:szCs w:val="24"/>
        </w:rPr>
        <w:t>1</w:t>
      </w:r>
      <w:r w:rsidRPr="005D3878">
        <w:rPr>
          <w:b/>
          <w:sz w:val="24"/>
          <w:szCs w:val="24"/>
        </w:rPr>
        <w:t>.</w:t>
      </w:r>
      <w:r w:rsidRPr="005D3878">
        <w:rPr>
          <w:rFonts w:eastAsia="Calibri"/>
          <w:sz w:val="24"/>
          <w:szCs w:val="24"/>
        </w:rPr>
        <w:t xml:space="preserve"> Утвердить промежуточный ликвидационный баланс Совета депутатов </w:t>
      </w:r>
      <w:r w:rsidR="00720753">
        <w:rPr>
          <w:rFonts w:eastAsia="Calibri"/>
          <w:sz w:val="24"/>
          <w:szCs w:val="24"/>
        </w:rPr>
        <w:t>С</w:t>
      </w:r>
      <w:r w:rsidRPr="005D3878">
        <w:rPr>
          <w:rFonts w:eastAsia="Calibri"/>
          <w:sz w:val="24"/>
          <w:szCs w:val="24"/>
        </w:rPr>
        <w:t xml:space="preserve">ельского поселения </w:t>
      </w:r>
      <w:proofErr w:type="spellStart"/>
      <w:r w:rsidR="00BA2897">
        <w:rPr>
          <w:rFonts w:eastAsia="Calibri"/>
          <w:sz w:val="24"/>
          <w:szCs w:val="24"/>
        </w:rPr>
        <w:t>Царёв</w:t>
      </w:r>
      <w:r w:rsidRPr="005D3878">
        <w:rPr>
          <w:rFonts w:eastAsia="Calibri"/>
          <w:sz w:val="24"/>
          <w:szCs w:val="24"/>
        </w:rPr>
        <w:t>ское</w:t>
      </w:r>
      <w:proofErr w:type="spellEnd"/>
      <w:r w:rsidRPr="005D3878">
        <w:rPr>
          <w:rFonts w:eastAsia="Calibri"/>
          <w:sz w:val="24"/>
          <w:szCs w:val="24"/>
        </w:rPr>
        <w:t xml:space="preserve"> Пушкинского муниципального района Московской области (прилагается).</w:t>
      </w:r>
    </w:p>
    <w:p w:rsidR="00C867B2" w:rsidRPr="005D3878" w:rsidRDefault="00C867B2" w:rsidP="00E90569">
      <w:pPr>
        <w:spacing w:line="276" w:lineRule="auto"/>
        <w:ind w:firstLine="709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2. Председателю ликвидационной комиссии Совета депутатов </w:t>
      </w:r>
      <w:r w:rsidR="00720753">
        <w:rPr>
          <w:rFonts w:eastAsia="Calibri"/>
          <w:sz w:val="24"/>
          <w:szCs w:val="24"/>
        </w:rPr>
        <w:t>С</w:t>
      </w:r>
      <w:r>
        <w:rPr>
          <w:rFonts w:eastAsia="Calibri"/>
          <w:sz w:val="24"/>
          <w:szCs w:val="24"/>
        </w:rPr>
        <w:t xml:space="preserve">ельского поселения </w:t>
      </w:r>
      <w:r w:rsidR="00BA2897">
        <w:rPr>
          <w:rFonts w:eastAsia="Calibri"/>
          <w:sz w:val="24"/>
          <w:szCs w:val="24"/>
        </w:rPr>
        <w:t>Царёв</w:t>
      </w:r>
      <w:r>
        <w:rPr>
          <w:rFonts w:eastAsia="Calibri"/>
          <w:sz w:val="24"/>
          <w:szCs w:val="24"/>
        </w:rPr>
        <w:t>ское Пушкинского муниципального района Московской области уведомить регистрирующий орган о составлении промежуточного ликвидационного баланса.</w:t>
      </w:r>
    </w:p>
    <w:p w:rsidR="00623F44" w:rsidRPr="005D3878" w:rsidRDefault="00C867B2" w:rsidP="00E90569">
      <w:pPr>
        <w:spacing w:line="276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623F44" w:rsidRPr="005D3878">
        <w:rPr>
          <w:sz w:val="24"/>
          <w:szCs w:val="24"/>
        </w:rPr>
        <w:t>.</w:t>
      </w:r>
      <w:r w:rsidR="00623F44" w:rsidRPr="005D3878">
        <w:rPr>
          <w:rFonts w:eastAsia="Calibri"/>
          <w:bCs/>
          <w:sz w:val="24"/>
          <w:szCs w:val="24"/>
        </w:rPr>
        <w:t xml:space="preserve"> </w:t>
      </w:r>
      <w:r>
        <w:rPr>
          <w:sz w:val="24"/>
          <w:szCs w:val="24"/>
        </w:rPr>
        <w:t>Разместить</w:t>
      </w:r>
      <w:r w:rsidR="00623F44" w:rsidRPr="005D3878">
        <w:rPr>
          <w:sz w:val="24"/>
          <w:szCs w:val="24"/>
        </w:rPr>
        <w:t xml:space="preserve"> настоящее решение в информационно - телекоммуникационной сети Интернет по адресу: www.adm-pushkino.ru.</w:t>
      </w:r>
    </w:p>
    <w:p w:rsidR="00FF62CF" w:rsidRPr="00FF62CF" w:rsidRDefault="00C867B2" w:rsidP="00E90569">
      <w:pPr>
        <w:spacing w:line="276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CB4068">
        <w:rPr>
          <w:sz w:val="24"/>
          <w:szCs w:val="24"/>
        </w:rPr>
        <w:t>.</w:t>
      </w:r>
      <w:r w:rsidR="000610B3">
        <w:rPr>
          <w:sz w:val="24"/>
          <w:szCs w:val="24"/>
        </w:rPr>
        <w:t xml:space="preserve"> </w:t>
      </w:r>
      <w:r w:rsidR="00FF62CF" w:rsidRPr="00FF62CF">
        <w:rPr>
          <w:sz w:val="24"/>
          <w:szCs w:val="24"/>
        </w:rPr>
        <w:t xml:space="preserve">Контроль за </w:t>
      </w:r>
      <w:r w:rsidR="00E1449B">
        <w:rPr>
          <w:sz w:val="24"/>
          <w:szCs w:val="24"/>
        </w:rPr>
        <w:t>ис</w:t>
      </w:r>
      <w:r w:rsidR="00FF62CF" w:rsidRPr="00FF62CF">
        <w:rPr>
          <w:sz w:val="24"/>
          <w:szCs w:val="24"/>
        </w:rPr>
        <w:t xml:space="preserve">полнением настоящего решения возложить на </w:t>
      </w:r>
      <w:r w:rsidR="00B55065">
        <w:rPr>
          <w:sz w:val="24"/>
          <w:szCs w:val="24"/>
        </w:rPr>
        <w:t xml:space="preserve">председателя Совета депутатов Пушкинского городского округа </w:t>
      </w:r>
      <w:r w:rsidR="00201ED0">
        <w:rPr>
          <w:sz w:val="24"/>
          <w:szCs w:val="24"/>
        </w:rPr>
        <w:t>С.В. Бабаченко</w:t>
      </w:r>
      <w:r w:rsidR="00EF5AE2">
        <w:rPr>
          <w:sz w:val="24"/>
          <w:szCs w:val="24"/>
        </w:rPr>
        <w:t>.</w:t>
      </w:r>
    </w:p>
    <w:p w:rsidR="00FF62CF" w:rsidRDefault="00FF62CF" w:rsidP="00E90569">
      <w:pPr>
        <w:spacing w:line="276" w:lineRule="auto"/>
        <w:ind w:firstLine="540"/>
        <w:contextualSpacing/>
        <w:jc w:val="both"/>
        <w:rPr>
          <w:b/>
          <w:sz w:val="24"/>
          <w:szCs w:val="24"/>
        </w:rPr>
      </w:pPr>
    </w:p>
    <w:p w:rsidR="00FF62CF" w:rsidRPr="00F757BA" w:rsidRDefault="00FF62CF" w:rsidP="00E90569">
      <w:pPr>
        <w:spacing w:line="276" w:lineRule="auto"/>
        <w:contextualSpacing/>
        <w:rPr>
          <w:sz w:val="24"/>
          <w:szCs w:val="24"/>
        </w:rPr>
      </w:pPr>
    </w:p>
    <w:tbl>
      <w:tblPr>
        <w:tblpPr w:leftFromText="180" w:rightFromText="180" w:vertAnchor="text" w:tblpY="40"/>
        <w:tblW w:w="1022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60"/>
        <w:gridCol w:w="2693"/>
        <w:gridCol w:w="2269"/>
      </w:tblGrid>
      <w:tr w:rsidR="00703305" w:rsidRPr="00703305" w:rsidTr="0007306A">
        <w:tc>
          <w:tcPr>
            <w:tcW w:w="5260" w:type="dxa"/>
            <w:shd w:val="clear" w:color="auto" w:fill="FFFFFF"/>
            <w:vAlign w:val="center"/>
            <w:hideMark/>
          </w:tcPr>
          <w:p w:rsidR="00703305" w:rsidRPr="0007306A" w:rsidRDefault="00703305" w:rsidP="00E90569">
            <w:pPr>
              <w:spacing w:line="276" w:lineRule="auto"/>
              <w:contextualSpacing/>
              <w:rPr>
                <w:b/>
                <w:bCs/>
                <w:color w:val="000000"/>
                <w:sz w:val="24"/>
                <w:szCs w:val="24"/>
              </w:rPr>
            </w:pPr>
            <w:r w:rsidRPr="0007306A">
              <w:rPr>
                <w:b/>
                <w:bCs/>
                <w:color w:val="000000"/>
                <w:sz w:val="24"/>
                <w:szCs w:val="24"/>
              </w:rPr>
              <w:t>Председатель Совета депутатов</w:t>
            </w:r>
          </w:p>
          <w:p w:rsidR="00703305" w:rsidRPr="0007306A" w:rsidRDefault="00703305" w:rsidP="00E90569">
            <w:pPr>
              <w:spacing w:line="276" w:lineRule="auto"/>
              <w:contextualSpacing/>
              <w:rPr>
                <w:b/>
                <w:color w:val="000000"/>
                <w:sz w:val="24"/>
                <w:szCs w:val="24"/>
              </w:rPr>
            </w:pPr>
            <w:r w:rsidRPr="0007306A">
              <w:rPr>
                <w:b/>
                <w:bCs/>
                <w:color w:val="000000"/>
                <w:sz w:val="24"/>
                <w:szCs w:val="24"/>
              </w:rPr>
              <w:t xml:space="preserve">Пушкинского городского округа  </w:t>
            </w:r>
          </w:p>
        </w:tc>
        <w:tc>
          <w:tcPr>
            <w:tcW w:w="2693" w:type="dxa"/>
            <w:shd w:val="clear" w:color="auto" w:fill="FFFFFF"/>
            <w:vAlign w:val="bottom"/>
            <w:hideMark/>
          </w:tcPr>
          <w:p w:rsidR="00703305" w:rsidRPr="0007306A" w:rsidRDefault="00703305" w:rsidP="00E90569">
            <w:pPr>
              <w:spacing w:line="276" w:lineRule="auto"/>
              <w:contextualSpacing/>
              <w:jc w:val="right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  <w:vAlign w:val="bottom"/>
          </w:tcPr>
          <w:p w:rsidR="00703305" w:rsidRPr="0007306A" w:rsidRDefault="00703305" w:rsidP="00E90569">
            <w:pPr>
              <w:spacing w:line="276" w:lineRule="auto"/>
              <w:contextualSpacing/>
              <w:rPr>
                <w:b/>
                <w:color w:val="000000"/>
                <w:sz w:val="24"/>
                <w:szCs w:val="24"/>
              </w:rPr>
            </w:pPr>
            <w:r w:rsidRPr="0007306A">
              <w:rPr>
                <w:b/>
                <w:color w:val="000000"/>
                <w:sz w:val="24"/>
                <w:szCs w:val="24"/>
              </w:rPr>
              <w:t>С.В. Бабаченко</w:t>
            </w:r>
          </w:p>
        </w:tc>
      </w:tr>
    </w:tbl>
    <w:p w:rsidR="00BD0FC4" w:rsidRDefault="00BD0FC4" w:rsidP="00E90569">
      <w:pPr>
        <w:spacing w:line="276" w:lineRule="auto"/>
        <w:contextualSpacing/>
        <w:rPr>
          <w:sz w:val="24"/>
          <w:szCs w:val="24"/>
        </w:rPr>
      </w:pPr>
      <w:bookmarkStart w:id="0" w:name="_GoBack"/>
      <w:bookmarkEnd w:id="0"/>
    </w:p>
    <w:sectPr w:rsidR="00BD0FC4" w:rsidSect="007A3EE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0B223C"/>
    <w:multiLevelType w:val="singleLevel"/>
    <w:tmpl w:val="FE4AEB62"/>
    <w:lvl w:ilvl="0">
      <w:start w:val="5"/>
      <w:numFmt w:val="decimal"/>
      <w:lvlText w:val="%1)"/>
      <w:legacy w:legacy="1" w:legacySpace="0" w:legacyIndent="403"/>
      <w:lvlJc w:val="left"/>
      <w:rPr>
        <w:rFonts w:ascii="Arial" w:hAnsi="Arial" w:cs="Arial" w:hint="default"/>
      </w:rPr>
    </w:lvl>
  </w:abstractNum>
  <w:abstractNum w:abstractNumId="1" w15:restartNumberingAfterBreak="0">
    <w:nsid w:val="0E157FEE"/>
    <w:multiLevelType w:val="singleLevel"/>
    <w:tmpl w:val="1F36DB02"/>
    <w:lvl w:ilvl="0">
      <w:start w:val="14"/>
      <w:numFmt w:val="decimal"/>
      <w:lvlText w:val="%1)"/>
      <w:legacy w:legacy="1" w:legacySpace="0" w:legacyIndent="455"/>
      <w:lvlJc w:val="left"/>
      <w:rPr>
        <w:rFonts w:ascii="Arial" w:hAnsi="Arial" w:cs="Arial" w:hint="default"/>
      </w:rPr>
    </w:lvl>
  </w:abstractNum>
  <w:abstractNum w:abstractNumId="2" w15:restartNumberingAfterBreak="0">
    <w:nsid w:val="167C5518"/>
    <w:multiLevelType w:val="hybridMultilevel"/>
    <w:tmpl w:val="9EDCE0E8"/>
    <w:lvl w:ilvl="0" w:tplc="DA0ECD7C">
      <w:start w:val="10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F76166C"/>
    <w:multiLevelType w:val="singleLevel"/>
    <w:tmpl w:val="C026FA0E"/>
    <w:lvl w:ilvl="0">
      <w:start w:val="34"/>
      <w:numFmt w:val="decimal"/>
      <w:lvlText w:val="%1)"/>
      <w:legacy w:legacy="1" w:legacySpace="0" w:legacyIndent="442"/>
      <w:lvlJc w:val="left"/>
      <w:rPr>
        <w:rFonts w:ascii="Arial" w:hAnsi="Arial" w:cs="Arial" w:hint="default"/>
      </w:rPr>
    </w:lvl>
  </w:abstractNum>
  <w:abstractNum w:abstractNumId="4" w15:restartNumberingAfterBreak="0">
    <w:nsid w:val="20EC2D7B"/>
    <w:multiLevelType w:val="singleLevel"/>
    <w:tmpl w:val="F09E9F0A"/>
    <w:lvl w:ilvl="0">
      <w:start w:val="27"/>
      <w:numFmt w:val="decimal"/>
      <w:lvlText w:val="%1)"/>
      <w:legacy w:legacy="1" w:legacySpace="0" w:legacyIndent="591"/>
      <w:lvlJc w:val="left"/>
      <w:rPr>
        <w:rFonts w:ascii="Arial" w:hAnsi="Arial" w:cs="Arial" w:hint="default"/>
      </w:rPr>
    </w:lvl>
  </w:abstractNum>
  <w:abstractNum w:abstractNumId="5" w15:restartNumberingAfterBreak="0">
    <w:nsid w:val="2B436910"/>
    <w:multiLevelType w:val="singleLevel"/>
    <w:tmpl w:val="F426059E"/>
    <w:lvl w:ilvl="0">
      <w:start w:val="2"/>
      <w:numFmt w:val="decimal"/>
      <w:lvlText w:val="%1)"/>
      <w:legacy w:legacy="1" w:legacySpace="0" w:legacyIndent="288"/>
      <w:lvlJc w:val="left"/>
      <w:rPr>
        <w:rFonts w:ascii="Arial" w:hAnsi="Arial" w:cs="Arial" w:hint="default"/>
        <w:color w:val="auto"/>
      </w:rPr>
    </w:lvl>
  </w:abstractNum>
  <w:abstractNum w:abstractNumId="6" w15:restartNumberingAfterBreak="0">
    <w:nsid w:val="2C9E61DE"/>
    <w:multiLevelType w:val="singleLevel"/>
    <w:tmpl w:val="B19C5214"/>
    <w:lvl w:ilvl="0">
      <w:start w:val="23"/>
      <w:numFmt w:val="decimal"/>
      <w:lvlText w:val="%1)"/>
      <w:legacy w:legacy="1" w:legacySpace="0" w:legacyIndent="528"/>
      <w:lvlJc w:val="left"/>
      <w:rPr>
        <w:rFonts w:ascii="Arial" w:hAnsi="Arial" w:cs="Arial" w:hint="default"/>
      </w:rPr>
    </w:lvl>
  </w:abstractNum>
  <w:abstractNum w:abstractNumId="7" w15:restartNumberingAfterBreak="0">
    <w:nsid w:val="319E290E"/>
    <w:multiLevelType w:val="singleLevel"/>
    <w:tmpl w:val="84D4444A"/>
    <w:lvl w:ilvl="0">
      <w:start w:val="10"/>
      <w:numFmt w:val="decimal"/>
      <w:lvlText w:val="%1)"/>
      <w:legacy w:legacy="1" w:legacySpace="0" w:legacyIndent="447"/>
      <w:lvlJc w:val="left"/>
      <w:rPr>
        <w:rFonts w:ascii="Arial" w:hAnsi="Arial" w:cs="Arial" w:hint="default"/>
      </w:rPr>
    </w:lvl>
  </w:abstractNum>
  <w:abstractNum w:abstractNumId="8" w15:restartNumberingAfterBreak="0">
    <w:nsid w:val="35070BCF"/>
    <w:multiLevelType w:val="singleLevel"/>
    <w:tmpl w:val="47223212"/>
    <w:lvl w:ilvl="0">
      <w:start w:val="1"/>
      <w:numFmt w:val="decimal"/>
      <w:lvlText w:val="%1)"/>
      <w:legacy w:legacy="1" w:legacySpace="0" w:legacyIndent="292"/>
      <w:lvlJc w:val="left"/>
      <w:rPr>
        <w:rFonts w:ascii="Arial" w:hAnsi="Arial" w:cs="Arial" w:hint="default"/>
      </w:rPr>
    </w:lvl>
  </w:abstractNum>
  <w:abstractNum w:abstractNumId="9" w15:restartNumberingAfterBreak="0">
    <w:nsid w:val="48576EC1"/>
    <w:multiLevelType w:val="singleLevel"/>
    <w:tmpl w:val="528AE146"/>
    <w:lvl w:ilvl="0">
      <w:start w:val="36"/>
      <w:numFmt w:val="decimal"/>
      <w:lvlText w:val="%1)"/>
      <w:legacy w:legacy="1" w:legacySpace="0" w:legacyIndent="518"/>
      <w:lvlJc w:val="left"/>
      <w:rPr>
        <w:rFonts w:ascii="Arial" w:hAnsi="Arial" w:cs="Arial" w:hint="default"/>
      </w:rPr>
    </w:lvl>
  </w:abstractNum>
  <w:abstractNum w:abstractNumId="10" w15:restartNumberingAfterBreak="0">
    <w:nsid w:val="50081944"/>
    <w:multiLevelType w:val="singleLevel"/>
    <w:tmpl w:val="F3CA4480"/>
    <w:lvl w:ilvl="0">
      <w:start w:val="8"/>
      <w:numFmt w:val="decimal"/>
      <w:lvlText w:val="%1)"/>
      <w:legacy w:legacy="1" w:legacySpace="0" w:legacyIndent="480"/>
      <w:lvlJc w:val="left"/>
      <w:rPr>
        <w:rFonts w:ascii="Arial" w:hAnsi="Arial" w:cs="Arial" w:hint="default"/>
      </w:rPr>
    </w:lvl>
  </w:abstractNum>
  <w:abstractNum w:abstractNumId="11" w15:restartNumberingAfterBreak="0">
    <w:nsid w:val="5FE93916"/>
    <w:multiLevelType w:val="singleLevel"/>
    <w:tmpl w:val="9FFABE3A"/>
    <w:lvl w:ilvl="0">
      <w:start w:val="29"/>
      <w:numFmt w:val="decimal"/>
      <w:lvlText w:val="%1)"/>
      <w:legacy w:legacy="1" w:legacySpace="0" w:legacyIndent="423"/>
      <w:lvlJc w:val="left"/>
      <w:rPr>
        <w:rFonts w:ascii="Arial" w:hAnsi="Arial" w:cs="Arial" w:hint="default"/>
      </w:rPr>
    </w:lvl>
  </w:abstractNum>
  <w:abstractNum w:abstractNumId="12" w15:restartNumberingAfterBreak="0">
    <w:nsid w:val="637976CE"/>
    <w:multiLevelType w:val="singleLevel"/>
    <w:tmpl w:val="FC669A8C"/>
    <w:lvl w:ilvl="0">
      <w:start w:val="38"/>
      <w:numFmt w:val="decimal"/>
      <w:lvlText w:val="%1)"/>
      <w:legacy w:legacy="1" w:legacySpace="0" w:legacyIndent="418"/>
      <w:lvlJc w:val="left"/>
      <w:rPr>
        <w:rFonts w:ascii="Arial" w:hAnsi="Arial" w:cs="Arial" w:hint="default"/>
      </w:rPr>
    </w:lvl>
  </w:abstractNum>
  <w:abstractNum w:abstractNumId="13" w15:restartNumberingAfterBreak="0">
    <w:nsid w:val="6CD60DF6"/>
    <w:multiLevelType w:val="singleLevel"/>
    <w:tmpl w:val="848C55A6"/>
    <w:lvl w:ilvl="0">
      <w:start w:val="6"/>
      <w:numFmt w:val="decimal"/>
      <w:lvlText w:val="%1."/>
      <w:legacy w:legacy="1" w:legacySpace="0" w:legacyIndent="427"/>
      <w:lvlJc w:val="left"/>
      <w:rPr>
        <w:rFonts w:ascii="Arial" w:hAnsi="Arial" w:cs="Arial" w:hint="default"/>
      </w:rPr>
    </w:lvl>
  </w:abstractNum>
  <w:abstractNum w:abstractNumId="14" w15:restartNumberingAfterBreak="0">
    <w:nsid w:val="6F584E97"/>
    <w:multiLevelType w:val="hybridMultilevel"/>
    <w:tmpl w:val="FDB25A00"/>
    <w:lvl w:ilvl="0" w:tplc="5DB66512">
      <w:start w:val="6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7C64BE8"/>
    <w:multiLevelType w:val="hybridMultilevel"/>
    <w:tmpl w:val="57CCAC46"/>
    <w:lvl w:ilvl="0" w:tplc="925A1B5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7C9669B5"/>
    <w:multiLevelType w:val="singleLevel"/>
    <w:tmpl w:val="0A4C46E0"/>
    <w:lvl w:ilvl="0">
      <w:start w:val="7"/>
      <w:numFmt w:val="decimal"/>
      <w:lvlText w:val="%1)"/>
      <w:legacy w:legacy="1" w:legacySpace="0" w:legacyIndent="403"/>
      <w:lvlJc w:val="left"/>
      <w:rPr>
        <w:rFonts w:ascii="Arial" w:hAnsi="Arial" w:cs="Arial" w:hint="default"/>
      </w:rPr>
    </w:lvl>
  </w:abstractNum>
  <w:num w:numId="1">
    <w:abstractNumId w:val="16"/>
  </w:num>
  <w:num w:numId="2">
    <w:abstractNumId w:val="7"/>
  </w:num>
  <w:num w:numId="3">
    <w:abstractNumId w:val="1"/>
  </w:num>
  <w:num w:numId="4">
    <w:abstractNumId w:val="1"/>
    <w:lvlOverride w:ilvl="0">
      <w:lvl w:ilvl="0">
        <w:start w:val="18"/>
        <w:numFmt w:val="decimal"/>
        <w:lvlText w:val="%1)"/>
        <w:legacy w:legacy="1" w:legacySpace="0" w:legacyIndent="423"/>
        <w:lvlJc w:val="left"/>
        <w:rPr>
          <w:rFonts w:ascii="Arial" w:hAnsi="Arial" w:cs="Arial" w:hint="default"/>
        </w:rPr>
      </w:lvl>
    </w:lvlOverride>
  </w:num>
  <w:num w:numId="5">
    <w:abstractNumId w:val="6"/>
  </w:num>
  <w:num w:numId="6">
    <w:abstractNumId w:val="4"/>
  </w:num>
  <w:num w:numId="7">
    <w:abstractNumId w:val="11"/>
  </w:num>
  <w:num w:numId="8">
    <w:abstractNumId w:val="3"/>
  </w:num>
  <w:num w:numId="9">
    <w:abstractNumId w:val="9"/>
  </w:num>
  <w:num w:numId="10">
    <w:abstractNumId w:val="12"/>
  </w:num>
  <w:num w:numId="11">
    <w:abstractNumId w:val="13"/>
  </w:num>
  <w:num w:numId="12">
    <w:abstractNumId w:val="0"/>
  </w:num>
  <w:num w:numId="13">
    <w:abstractNumId w:val="10"/>
  </w:num>
  <w:num w:numId="14">
    <w:abstractNumId w:val="5"/>
  </w:num>
  <w:num w:numId="15">
    <w:abstractNumId w:val="8"/>
  </w:num>
  <w:num w:numId="16">
    <w:abstractNumId w:val="14"/>
  </w:num>
  <w:num w:numId="17">
    <w:abstractNumId w:val="2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1B12"/>
    <w:rsid w:val="00003C2D"/>
    <w:rsid w:val="0000463A"/>
    <w:rsid w:val="0001194C"/>
    <w:rsid w:val="00012DCE"/>
    <w:rsid w:val="0001368F"/>
    <w:rsid w:val="00016770"/>
    <w:rsid w:val="000259EC"/>
    <w:rsid w:val="00030337"/>
    <w:rsid w:val="00040909"/>
    <w:rsid w:val="00041AC6"/>
    <w:rsid w:val="00043185"/>
    <w:rsid w:val="000439DE"/>
    <w:rsid w:val="000446B8"/>
    <w:rsid w:val="000461E4"/>
    <w:rsid w:val="00050772"/>
    <w:rsid w:val="00050F1D"/>
    <w:rsid w:val="00053053"/>
    <w:rsid w:val="00054EFC"/>
    <w:rsid w:val="0005798B"/>
    <w:rsid w:val="000610B3"/>
    <w:rsid w:val="0007306A"/>
    <w:rsid w:val="00075710"/>
    <w:rsid w:val="00077562"/>
    <w:rsid w:val="000833F4"/>
    <w:rsid w:val="0008601A"/>
    <w:rsid w:val="00086560"/>
    <w:rsid w:val="00097025"/>
    <w:rsid w:val="000A2248"/>
    <w:rsid w:val="000C23B4"/>
    <w:rsid w:val="000C4927"/>
    <w:rsid w:val="000E19B5"/>
    <w:rsid w:val="000E1CA6"/>
    <w:rsid w:val="000E61B3"/>
    <w:rsid w:val="000E7BDD"/>
    <w:rsid w:val="000F39D7"/>
    <w:rsid w:val="000F6A65"/>
    <w:rsid w:val="000F7C2D"/>
    <w:rsid w:val="00103B05"/>
    <w:rsid w:val="00103D60"/>
    <w:rsid w:val="00104C48"/>
    <w:rsid w:val="00111B0B"/>
    <w:rsid w:val="0012252C"/>
    <w:rsid w:val="001239AC"/>
    <w:rsid w:val="001309F7"/>
    <w:rsid w:val="00137B8C"/>
    <w:rsid w:val="0014327A"/>
    <w:rsid w:val="00143D00"/>
    <w:rsid w:val="00151A8E"/>
    <w:rsid w:val="00153CA7"/>
    <w:rsid w:val="00155BFF"/>
    <w:rsid w:val="00175057"/>
    <w:rsid w:val="001753E2"/>
    <w:rsid w:val="00183FD2"/>
    <w:rsid w:val="00187BF2"/>
    <w:rsid w:val="0019267B"/>
    <w:rsid w:val="001A20BB"/>
    <w:rsid w:val="001A3735"/>
    <w:rsid w:val="001D02B0"/>
    <w:rsid w:val="001D0362"/>
    <w:rsid w:val="001D3001"/>
    <w:rsid w:val="001D5957"/>
    <w:rsid w:val="001D5E35"/>
    <w:rsid w:val="001D6E74"/>
    <w:rsid w:val="001D76F9"/>
    <w:rsid w:val="001E01DE"/>
    <w:rsid w:val="001F3C77"/>
    <w:rsid w:val="001F617E"/>
    <w:rsid w:val="001F7DAB"/>
    <w:rsid w:val="002004E0"/>
    <w:rsid w:val="00201ED0"/>
    <w:rsid w:val="00211813"/>
    <w:rsid w:val="00217869"/>
    <w:rsid w:val="00222AFF"/>
    <w:rsid w:val="002266F4"/>
    <w:rsid w:val="002318CC"/>
    <w:rsid w:val="00234B73"/>
    <w:rsid w:val="002424CF"/>
    <w:rsid w:val="002456A4"/>
    <w:rsid w:val="00246E5D"/>
    <w:rsid w:val="00247420"/>
    <w:rsid w:val="00250A72"/>
    <w:rsid w:val="00257559"/>
    <w:rsid w:val="00267341"/>
    <w:rsid w:val="002703DA"/>
    <w:rsid w:val="00286DC1"/>
    <w:rsid w:val="002876D5"/>
    <w:rsid w:val="00294EA5"/>
    <w:rsid w:val="00295450"/>
    <w:rsid w:val="00296CE5"/>
    <w:rsid w:val="002A19C0"/>
    <w:rsid w:val="002A1D94"/>
    <w:rsid w:val="002A5731"/>
    <w:rsid w:val="002B1198"/>
    <w:rsid w:val="002B287D"/>
    <w:rsid w:val="002B5360"/>
    <w:rsid w:val="002B7158"/>
    <w:rsid w:val="002C2F13"/>
    <w:rsid w:val="002E2EEF"/>
    <w:rsid w:val="002F0E52"/>
    <w:rsid w:val="002F4C21"/>
    <w:rsid w:val="002F56BA"/>
    <w:rsid w:val="00307625"/>
    <w:rsid w:val="003209B5"/>
    <w:rsid w:val="003328CD"/>
    <w:rsid w:val="00336224"/>
    <w:rsid w:val="00342B9C"/>
    <w:rsid w:val="003452F6"/>
    <w:rsid w:val="00365418"/>
    <w:rsid w:val="003726B4"/>
    <w:rsid w:val="00373206"/>
    <w:rsid w:val="00373C0B"/>
    <w:rsid w:val="00375121"/>
    <w:rsid w:val="0037691D"/>
    <w:rsid w:val="003860F8"/>
    <w:rsid w:val="00391F16"/>
    <w:rsid w:val="003A481D"/>
    <w:rsid w:val="003B1F12"/>
    <w:rsid w:val="003B31F4"/>
    <w:rsid w:val="003B69FC"/>
    <w:rsid w:val="003C4AB2"/>
    <w:rsid w:val="003C7D96"/>
    <w:rsid w:val="003D3A71"/>
    <w:rsid w:val="003D63B7"/>
    <w:rsid w:val="003D7A8B"/>
    <w:rsid w:val="003E068E"/>
    <w:rsid w:val="003E1FD0"/>
    <w:rsid w:val="003E266B"/>
    <w:rsid w:val="003E3E36"/>
    <w:rsid w:val="003E73F7"/>
    <w:rsid w:val="003F325C"/>
    <w:rsid w:val="003F44CB"/>
    <w:rsid w:val="003F4773"/>
    <w:rsid w:val="003F73F4"/>
    <w:rsid w:val="003F7AD4"/>
    <w:rsid w:val="00402141"/>
    <w:rsid w:val="00422C3A"/>
    <w:rsid w:val="00426318"/>
    <w:rsid w:val="00426E09"/>
    <w:rsid w:val="0042778F"/>
    <w:rsid w:val="00434709"/>
    <w:rsid w:val="00435461"/>
    <w:rsid w:val="004370C9"/>
    <w:rsid w:val="004425A1"/>
    <w:rsid w:val="00452058"/>
    <w:rsid w:val="0045528E"/>
    <w:rsid w:val="0046002C"/>
    <w:rsid w:val="0046248F"/>
    <w:rsid w:val="00466042"/>
    <w:rsid w:val="00467DA2"/>
    <w:rsid w:val="00470929"/>
    <w:rsid w:val="00480CB3"/>
    <w:rsid w:val="00481B79"/>
    <w:rsid w:val="004847F2"/>
    <w:rsid w:val="00490DAC"/>
    <w:rsid w:val="004A1A58"/>
    <w:rsid w:val="004A3056"/>
    <w:rsid w:val="004A3AD4"/>
    <w:rsid w:val="004A446A"/>
    <w:rsid w:val="004B6A03"/>
    <w:rsid w:val="004C3F08"/>
    <w:rsid w:val="004D0FE6"/>
    <w:rsid w:val="004D7DDA"/>
    <w:rsid w:val="004E01C6"/>
    <w:rsid w:val="004F249D"/>
    <w:rsid w:val="0050732D"/>
    <w:rsid w:val="00512D67"/>
    <w:rsid w:val="005168F8"/>
    <w:rsid w:val="005178B8"/>
    <w:rsid w:val="00525851"/>
    <w:rsid w:val="005353FD"/>
    <w:rsid w:val="005374C0"/>
    <w:rsid w:val="00540871"/>
    <w:rsid w:val="005430E9"/>
    <w:rsid w:val="00550460"/>
    <w:rsid w:val="00550F60"/>
    <w:rsid w:val="005536EC"/>
    <w:rsid w:val="00557D20"/>
    <w:rsid w:val="005642F3"/>
    <w:rsid w:val="00570CE4"/>
    <w:rsid w:val="00573931"/>
    <w:rsid w:val="005748CE"/>
    <w:rsid w:val="0058625E"/>
    <w:rsid w:val="005873AC"/>
    <w:rsid w:val="00592E01"/>
    <w:rsid w:val="005A47C2"/>
    <w:rsid w:val="005A5E95"/>
    <w:rsid w:val="005B0089"/>
    <w:rsid w:val="005C2C03"/>
    <w:rsid w:val="005C5275"/>
    <w:rsid w:val="005C53D5"/>
    <w:rsid w:val="005D3878"/>
    <w:rsid w:val="005E2A9D"/>
    <w:rsid w:val="005F3911"/>
    <w:rsid w:val="00600753"/>
    <w:rsid w:val="00603550"/>
    <w:rsid w:val="00606112"/>
    <w:rsid w:val="006106A8"/>
    <w:rsid w:val="00610F44"/>
    <w:rsid w:val="00614EB4"/>
    <w:rsid w:val="006158D4"/>
    <w:rsid w:val="00616572"/>
    <w:rsid w:val="006170EE"/>
    <w:rsid w:val="00623F44"/>
    <w:rsid w:val="0063103C"/>
    <w:rsid w:val="00637BBB"/>
    <w:rsid w:val="006405BF"/>
    <w:rsid w:val="00640C83"/>
    <w:rsid w:val="00643E9D"/>
    <w:rsid w:val="00650AB4"/>
    <w:rsid w:val="00656573"/>
    <w:rsid w:val="00657614"/>
    <w:rsid w:val="00661742"/>
    <w:rsid w:val="00667711"/>
    <w:rsid w:val="00676BB0"/>
    <w:rsid w:val="006848EA"/>
    <w:rsid w:val="006938CA"/>
    <w:rsid w:val="0069552B"/>
    <w:rsid w:val="00697A68"/>
    <w:rsid w:val="006A08C2"/>
    <w:rsid w:val="006A1724"/>
    <w:rsid w:val="006A4A88"/>
    <w:rsid w:val="006A7488"/>
    <w:rsid w:val="006B05BA"/>
    <w:rsid w:val="006B27DF"/>
    <w:rsid w:val="006B7448"/>
    <w:rsid w:val="006C1235"/>
    <w:rsid w:val="006C4DBB"/>
    <w:rsid w:val="006C6611"/>
    <w:rsid w:val="006D0513"/>
    <w:rsid w:val="006D33B6"/>
    <w:rsid w:val="006D582D"/>
    <w:rsid w:val="006D7E70"/>
    <w:rsid w:val="006F76EC"/>
    <w:rsid w:val="00703305"/>
    <w:rsid w:val="007048F2"/>
    <w:rsid w:val="00704D79"/>
    <w:rsid w:val="00706A95"/>
    <w:rsid w:val="00712664"/>
    <w:rsid w:val="0071799A"/>
    <w:rsid w:val="00720753"/>
    <w:rsid w:val="0072558B"/>
    <w:rsid w:val="00726D17"/>
    <w:rsid w:val="007324E6"/>
    <w:rsid w:val="0073348F"/>
    <w:rsid w:val="00743F55"/>
    <w:rsid w:val="007562B3"/>
    <w:rsid w:val="007652E3"/>
    <w:rsid w:val="007653C5"/>
    <w:rsid w:val="00776962"/>
    <w:rsid w:val="00781F5C"/>
    <w:rsid w:val="00791583"/>
    <w:rsid w:val="007A09FE"/>
    <w:rsid w:val="007A3EE1"/>
    <w:rsid w:val="007A5495"/>
    <w:rsid w:val="007B285B"/>
    <w:rsid w:val="007B735E"/>
    <w:rsid w:val="007C5E9D"/>
    <w:rsid w:val="007C7ABC"/>
    <w:rsid w:val="007C7D4B"/>
    <w:rsid w:val="007D54F0"/>
    <w:rsid w:val="007E092D"/>
    <w:rsid w:val="007E23AF"/>
    <w:rsid w:val="007E4343"/>
    <w:rsid w:val="00803951"/>
    <w:rsid w:val="0080578D"/>
    <w:rsid w:val="00815973"/>
    <w:rsid w:val="008159CB"/>
    <w:rsid w:val="00815EC2"/>
    <w:rsid w:val="008161DA"/>
    <w:rsid w:val="00822397"/>
    <w:rsid w:val="00826AD0"/>
    <w:rsid w:val="00826BB9"/>
    <w:rsid w:val="00832CBB"/>
    <w:rsid w:val="00833DEB"/>
    <w:rsid w:val="00840A67"/>
    <w:rsid w:val="008417B7"/>
    <w:rsid w:val="00852297"/>
    <w:rsid w:val="008568B8"/>
    <w:rsid w:val="008618A8"/>
    <w:rsid w:val="00864CDC"/>
    <w:rsid w:val="008657DF"/>
    <w:rsid w:val="008671C5"/>
    <w:rsid w:val="00871FB4"/>
    <w:rsid w:val="0087268E"/>
    <w:rsid w:val="00874232"/>
    <w:rsid w:val="00874A6C"/>
    <w:rsid w:val="00875450"/>
    <w:rsid w:val="008823E6"/>
    <w:rsid w:val="00884B12"/>
    <w:rsid w:val="0089099A"/>
    <w:rsid w:val="00892BE8"/>
    <w:rsid w:val="00893CCA"/>
    <w:rsid w:val="00893D0C"/>
    <w:rsid w:val="0089611F"/>
    <w:rsid w:val="008A0212"/>
    <w:rsid w:val="008A2420"/>
    <w:rsid w:val="008A5666"/>
    <w:rsid w:val="008A7A75"/>
    <w:rsid w:val="008B2D63"/>
    <w:rsid w:val="008B539B"/>
    <w:rsid w:val="008B74D6"/>
    <w:rsid w:val="008C46AC"/>
    <w:rsid w:val="008D3A78"/>
    <w:rsid w:val="008D3E5A"/>
    <w:rsid w:val="008E2D39"/>
    <w:rsid w:val="008E67A9"/>
    <w:rsid w:val="008E722E"/>
    <w:rsid w:val="00904ED4"/>
    <w:rsid w:val="0093105E"/>
    <w:rsid w:val="00933CF1"/>
    <w:rsid w:val="00934C42"/>
    <w:rsid w:val="00940333"/>
    <w:rsid w:val="009437B6"/>
    <w:rsid w:val="009454AF"/>
    <w:rsid w:val="00946B37"/>
    <w:rsid w:val="00950DB1"/>
    <w:rsid w:val="00951E21"/>
    <w:rsid w:val="00960AA4"/>
    <w:rsid w:val="00960F16"/>
    <w:rsid w:val="00962D71"/>
    <w:rsid w:val="00965106"/>
    <w:rsid w:val="00967D64"/>
    <w:rsid w:val="00972502"/>
    <w:rsid w:val="009753E8"/>
    <w:rsid w:val="009759E3"/>
    <w:rsid w:val="00975E34"/>
    <w:rsid w:val="0098528F"/>
    <w:rsid w:val="00993C8F"/>
    <w:rsid w:val="00997E5A"/>
    <w:rsid w:val="009A1B71"/>
    <w:rsid w:val="009A620E"/>
    <w:rsid w:val="009B469D"/>
    <w:rsid w:val="009B4F32"/>
    <w:rsid w:val="009B619F"/>
    <w:rsid w:val="009C07A2"/>
    <w:rsid w:val="009C440F"/>
    <w:rsid w:val="009C7816"/>
    <w:rsid w:val="009D1226"/>
    <w:rsid w:val="009F0A90"/>
    <w:rsid w:val="009F12DD"/>
    <w:rsid w:val="00A01545"/>
    <w:rsid w:val="00A04788"/>
    <w:rsid w:val="00A135E4"/>
    <w:rsid w:val="00A20023"/>
    <w:rsid w:val="00A245C2"/>
    <w:rsid w:val="00A42936"/>
    <w:rsid w:val="00A51217"/>
    <w:rsid w:val="00A6085C"/>
    <w:rsid w:val="00A61FAB"/>
    <w:rsid w:val="00A663A6"/>
    <w:rsid w:val="00A753E3"/>
    <w:rsid w:val="00A81D4F"/>
    <w:rsid w:val="00A821E6"/>
    <w:rsid w:val="00A82835"/>
    <w:rsid w:val="00A84258"/>
    <w:rsid w:val="00A871A8"/>
    <w:rsid w:val="00A87761"/>
    <w:rsid w:val="00A9451C"/>
    <w:rsid w:val="00AA1FCE"/>
    <w:rsid w:val="00AA594F"/>
    <w:rsid w:val="00AB5A13"/>
    <w:rsid w:val="00AC46D2"/>
    <w:rsid w:val="00AD0B63"/>
    <w:rsid w:val="00AE0B79"/>
    <w:rsid w:val="00AE620D"/>
    <w:rsid w:val="00AF091A"/>
    <w:rsid w:val="00AF3A6D"/>
    <w:rsid w:val="00B02FC5"/>
    <w:rsid w:val="00B4782A"/>
    <w:rsid w:val="00B55065"/>
    <w:rsid w:val="00B62CAC"/>
    <w:rsid w:val="00B637DE"/>
    <w:rsid w:val="00B7222B"/>
    <w:rsid w:val="00B81DA1"/>
    <w:rsid w:val="00B8574D"/>
    <w:rsid w:val="00B941D1"/>
    <w:rsid w:val="00BA0623"/>
    <w:rsid w:val="00BA2897"/>
    <w:rsid w:val="00BB228B"/>
    <w:rsid w:val="00BB505C"/>
    <w:rsid w:val="00BB55A8"/>
    <w:rsid w:val="00BD0FC4"/>
    <w:rsid w:val="00BD1B12"/>
    <w:rsid w:val="00BD394C"/>
    <w:rsid w:val="00BE22C3"/>
    <w:rsid w:val="00BE5CD1"/>
    <w:rsid w:val="00BE7743"/>
    <w:rsid w:val="00BF18A9"/>
    <w:rsid w:val="00BF4D6E"/>
    <w:rsid w:val="00BF5449"/>
    <w:rsid w:val="00BF6D00"/>
    <w:rsid w:val="00C05786"/>
    <w:rsid w:val="00C14FF2"/>
    <w:rsid w:val="00C31172"/>
    <w:rsid w:val="00C31209"/>
    <w:rsid w:val="00C313A2"/>
    <w:rsid w:val="00C343D2"/>
    <w:rsid w:val="00C47925"/>
    <w:rsid w:val="00C57873"/>
    <w:rsid w:val="00C608C7"/>
    <w:rsid w:val="00C65298"/>
    <w:rsid w:val="00C70B4A"/>
    <w:rsid w:val="00C73844"/>
    <w:rsid w:val="00C80F58"/>
    <w:rsid w:val="00C867B2"/>
    <w:rsid w:val="00CA16E9"/>
    <w:rsid w:val="00CA2263"/>
    <w:rsid w:val="00CB4068"/>
    <w:rsid w:val="00CB4F71"/>
    <w:rsid w:val="00CB5488"/>
    <w:rsid w:val="00CC3932"/>
    <w:rsid w:val="00CD0553"/>
    <w:rsid w:val="00CD4BC6"/>
    <w:rsid w:val="00CD5AB2"/>
    <w:rsid w:val="00CE3D7C"/>
    <w:rsid w:val="00CE796C"/>
    <w:rsid w:val="00CF1784"/>
    <w:rsid w:val="00CF2266"/>
    <w:rsid w:val="00D01E31"/>
    <w:rsid w:val="00D1297B"/>
    <w:rsid w:val="00D234B3"/>
    <w:rsid w:val="00D25979"/>
    <w:rsid w:val="00D33705"/>
    <w:rsid w:val="00D4259B"/>
    <w:rsid w:val="00D50DFA"/>
    <w:rsid w:val="00D656AD"/>
    <w:rsid w:val="00D678BE"/>
    <w:rsid w:val="00D9579C"/>
    <w:rsid w:val="00DA1E10"/>
    <w:rsid w:val="00DB4F84"/>
    <w:rsid w:val="00DB5670"/>
    <w:rsid w:val="00DC6415"/>
    <w:rsid w:val="00DC743E"/>
    <w:rsid w:val="00DD0C95"/>
    <w:rsid w:val="00DD5D45"/>
    <w:rsid w:val="00E06980"/>
    <w:rsid w:val="00E126F2"/>
    <w:rsid w:val="00E13C02"/>
    <w:rsid w:val="00E1449B"/>
    <w:rsid w:val="00E1604C"/>
    <w:rsid w:val="00E23818"/>
    <w:rsid w:val="00E24AD0"/>
    <w:rsid w:val="00E27E1F"/>
    <w:rsid w:val="00E36F48"/>
    <w:rsid w:val="00E515D6"/>
    <w:rsid w:val="00E52BF1"/>
    <w:rsid w:val="00E550B7"/>
    <w:rsid w:val="00E57C02"/>
    <w:rsid w:val="00E60361"/>
    <w:rsid w:val="00E60CE4"/>
    <w:rsid w:val="00E67A0A"/>
    <w:rsid w:val="00E71162"/>
    <w:rsid w:val="00E80536"/>
    <w:rsid w:val="00E86974"/>
    <w:rsid w:val="00E87EC1"/>
    <w:rsid w:val="00E901B7"/>
    <w:rsid w:val="00E90569"/>
    <w:rsid w:val="00EA524B"/>
    <w:rsid w:val="00EB1EC5"/>
    <w:rsid w:val="00EB3159"/>
    <w:rsid w:val="00EE4065"/>
    <w:rsid w:val="00EE55EE"/>
    <w:rsid w:val="00EF5980"/>
    <w:rsid w:val="00EF5AE2"/>
    <w:rsid w:val="00F019F7"/>
    <w:rsid w:val="00F04517"/>
    <w:rsid w:val="00F15907"/>
    <w:rsid w:val="00F17AD6"/>
    <w:rsid w:val="00F2684B"/>
    <w:rsid w:val="00F26EA2"/>
    <w:rsid w:val="00F3192B"/>
    <w:rsid w:val="00F37D3D"/>
    <w:rsid w:val="00F40E8F"/>
    <w:rsid w:val="00F47FDA"/>
    <w:rsid w:val="00F64E41"/>
    <w:rsid w:val="00F65DC4"/>
    <w:rsid w:val="00F700B0"/>
    <w:rsid w:val="00F713EB"/>
    <w:rsid w:val="00F743A2"/>
    <w:rsid w:val="00F757BA"/>
    <w:rsid w:val="00F85907"/>
    <w:rsid w:val="00F86883"/>
    <w:rsid w:val="00F96845"/>
    <w:rsid w:val="00F9748E"/>
    <w:rsid w:val="00FA062A"/>
    <w:rsid w:val="00FA4AC5"/>
    <w:rsid w:val="00FB0555"/>
    <w:rsid w:val="00FB1614"/>
    <w:rsid w:val="00FB714E"/>
    <w:rsid w:val="00FB7C7D"/>
    <w:rsid w:val="00FC60C6"/>
    <w:rsid w:val="00FC751A"/>
    <w:rsid w:val="00FF0F1B"/>
    <w:rsid w:val="00FF2A70"/>
    <w:rsid w:val="00FF62CF"/>
    <w:rsid w:val="00FF7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34CDD4-63E0-40C9-A469-DF3957822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B12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1">
    <w:name w:val="heading 1"/>
    <w:basedOn w:val="a"/>
    <w:next w:val="a"/>
    <w:link w:val="10"/>
    <w:qFormat/>
    <w:rsid w:val="00FF62CF"/>
    <w:pPr>
      <w:keepNext/>
      <w:widowControl/>
      <w:autoSpaceDE/>
      <w:autoSpaceDN/>
      <w:adjustRightInd/>
      <w:outlineLvl w:val="0"/>
    </w:pPr>
    <w:rPr>
      <w:rFonts w:ascii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619F"/>
    <w:pPr>
      <w:ind w:left="720"/>
      <w:contextualSpacing/>
    </w:pPr>
  </w:style>
  <w:style w:type="paragraph" w:customStyle="1" w:styleId="ConsPlusNormal">
    <w:name w:val="ConsPlusNormal"/>
    <w:rsid w:val="002C2F13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character" w:styleId="a4">
    <w:name w:val="Hyperlink"/>
    <w:uiPriority w:val="99"/>
    <w:unhideWhenUsed/>
    <w:rsid w:val="00CC3932"/>
    <w:rPr>
      <w:color w:val="0000FF"/>
      <w:u w:val="single"/>
    </w:rPr>
  </w:style>
  <w:style w:type="paragraph" w:customStyle="1" w:styleId="ConsNormal">
    <w:name w:val="ConsNormal"/>
    <w:rsid w:val="00FA062A"/>
    <w:pPr>
      <w:overflowPunct w:val="0"/>
      <w:autoSpaceDE w:val="0"/>
      <w:autoSpaceDN w:val="0"/>
      <w:adjustRightInd w:val="0"/>
      <w:ind w:firstLine="720"/>
      <w:textAlignment w:val="baseline"/>
    </w:pPr>
    <w:rPr>
      <w:rFonts w:ascii="Arial" w:eastAsia="Times New Roman" w:hAnsi="Arial"/>
    </w:rPr>
  </w:style>
  <w:style w:type="table" w:styleId="a5">
    <w:name w:val="Table Grid"/>
    <w:basedOn w:val="a1"/>
    <w:rsid w:val="004370C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sid w:val="00FF62C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ody Text"/>
    <w:basedOn w:val="a"/>
    <w:link w:val="a7"/>
    <w:rsid w:val="00FF62CF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8"/>
      <w:szCs w:val="24"/>
    </w:rPr>
  </w:style>
  <w:style w:type="character" w:customStyle="1" w:styleId="a7">
    <w:name w:val="Основной текст Знак"/>
    <w:link w:val="a6"/>
    <w:rsid w:val="00FF62C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F62CF"/>
    <w:rPr>
      <w:rFonts w:ascii="Tahoma" w:hAnsi="Tahoma" w:cs="Times New Roman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FF62CF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caption"/>
    <w:basedOn w:val="a"/>
    <w:next w:val="a"/>
    <w:qFormat/>
    <w:rsid w:val="005B0089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spacing w:val="20"/>
      <w:sz w:val="40"/>
    </w:rPr>
  </w:style>
  <w:style w:type="character" w:customStyle="1" w:styleId="2">
    <w:name w:val="Основной текст (2)_"/>
    <w:basedOn w:val="a0"/>
    <w:link w:val="20"/>
    <w:rsid w:val="00840A67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character" w:customStyle="1" w:styleId="ab">
    <w:name w:val="Основной текст + Полужирный"/>
    <w:basedOn w:val="a0"/>
    <w:rsid w:val="00840A6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40A67"/>
    <w:pPr>
      <w:shd w:val="clear" w:color="auto" w:fill="FFFFFF"/>
      <w:autoSpaceDE/>
      <w:autoSpaceDN/>
      <w:adjustRightInd/>
      <w:spacing w:line="322" w:lineRule="exact"/>
      <w:jc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Title">
    <w:name w:val="ConsPlusTitle"/>
    <w:rsid w:val="00840A67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814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6048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9693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6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B0B250-81DA-4E49-8276-CE844087A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1451</CharactersWithSpaces>
  <SharedDoc>false</SharedDoc>
  <HLinks>
    <vt:vector size="24" baseType="variant">
      <vt:variant>
        <vt:i4>7667820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consultantplus://offline/ref=2F3950AD4DEB7B5BEBBCAFB9689F597CF08BA730DCC66D1C15FAF525C7F7C17EF9FA8AE49FD5DAE3sAt0F</vt:lpwstr>
      </vt:variant>
      <vt:variant>
        <vt:lpwstr/>
      </vt:variant>
      <vt:variant>
        <vt:i4>7667770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consultantplus://offline/ref=2F3950AD4DEB7B5BEBBCAFB9689F597CF08AAF38D4C96D1C15FAF525C7F7C17EF9FA8AE49FD5DAE2sAtEF</vt:lpwstr>
      </vt:variant>
      <vt:variant>
        <vt:lpwstr/>
      </vt:variant>
      <vt:variant>
        <vt:i4>852079</vt:i4>
      </vt:variant>
      <vt:variant>
        <vt:i4>3</vt:i4>
      </vt:variant>
      <vt:variant>
        <vt:i4>0</vt:i4>
      </vt:variant>
      <vt:variant>
        <vt:i4>5</vt:i4>
      </vt:variant>
      <vt:variant>
        <vt:lpwstr>mailto:info@adm-pushkino.ru</vt:lpwstr>
      </vt:variant>
      <vt:variant>
        <vt:lpwstr/>
      </vt:variant>
      <vt:variant>
        <vt:i4>1572944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consultantplus://offline/ref=9FE76DED5F49FF7355FA6B9705D63C10425914ECF90D9EE236AA48EEAAoE4CO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2020-01-31T11:04:00Z</cp:lastPrinted>
  <dcterms:created xsi:type="dcterms:W3CDTF">2019-12-17T07:04:00Z</dcterms:created>
  <dcterms:modified xsi:type="dcterms:W3CDTF">2020-01-31T11:04:00Z</dcterms:modified>
</cp:coreProperties>
</file>