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Pr="00A070E4" w:rsidRDefault="000C126A" w:rsidP="007725DF">
      <w:pPr>
        <w:jc w:val="center"/>
        <w:rPr>
          <w:b/>
          <w:spacing w:val="20"/>
          <w:sz w:val="40"/>
        </w:rPr>
      </w:pPr>
      <w:r w:rsidRPr="000C126A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6" o:title=""/>
          </v:shape>
          <o:OLEObject Type="Embed" ProgID="PBrush" ShapeID="_x0000_s1027" DrawAspect="Content" ObjectID="_1596360672" r:id="rId7"/>
        </w:pict>
      </w:r>
      <w:r w:rsidR="002E3CA3">
        <w:rPr>
          <w:b/>
          <w:spacing w:val="20"/>
          <w:sz w:val="40"/>
        </w:rPr>
        <w:t>-</w:t>
      </w:r>
    </w:p>
    <w:p w:rsidR="003A16F9" w:rsidRPr="007876A0" w:rsidRDefault="003A16F9" w:rsidP="007725DF">
      <w:pPr>
        <w:jc w:val="center"/>
        <w:rPr>
          <w:b/>
          <w:spacing w:val="20"/>
          <w:sz w:val="40"/>
        </w:rPr>
      </w:pPr>
    </w:p>
    <w:p w:rsidR="003A16F9" w:rsidRPr="00A070E4" w:rsidRDefault="003A16F9" w:rsidP="007725DF">
      <w:pPr>
        <w:rPr>
          <w:b/>
          <w:spacing w:val="20"/>
          <w:sz w:val="40"/>
        </w:rPr>
      </w:pPr>
    </w:p>
    <w:p w:rsidR="00844B82" w:rsidRPr="00A070E4" w:rsidRDefault="00844B82" w:rsidP="007725DF">
      <w:pPr>
        <w:rPr>
          <w:b/>
          <w:spacing w:val="20"/>
          <w:sz w:val="40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BA2A8B" w:rsidRPr="00A070E4" w:rsidRDefault="00BA2A8B" w:rsidP="007725DF">
      <w:pPr>
        <w:jc w:val="both"/>
        <w:rPr>
          <w:sz w:val="22"/>
        </w:rPr>
      </w:pPr>
    </w:p>
    <w:p w:rsidR="00BA2A8B" w:rsidRPr="00BA2A8B" w:rsidRDefault="00BA2A8B" w:rsidP="00BA2A8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</w:t>
      </w:r>
      <w:r w:rsidR="00AE51C8">
        <w:rPr>
          <w:rFonts w:ascii="Arial" w:hAnsi="Arial" w:cs="Arial"/>
          <w:sz w:val="24"/>
          <w:szCs w:val="24"/>
          <w:u w:val="single"/>
        </w:rPr>
        <w:t>17.08.2018</w:t>
      </w:r>
      <w:r w:rsidR="00013302">
        <w:rPr>
          <w:rFonts w:ascii="Arial" w:hAnsi="Arial" w:cs="Arial"/>
          <w:sz w:val="24"/>
          <w:szCs w:val="24"/>
          <w:u w:val="single"/>
        </w:rPr>
        <w:t>_</w:t>
      </w:r>
      <w:r w:rsidRPr="00BA2A8B">
        <w:rPr>
          <w:rFonts w:ascii="Arial" w:hAnsi="Arial" w:cs="Arial"/>
          <w:sz w:val="24"/>
          <w:szCs w:val="24"/>
        </w:rPr>
        <w:t xml:space="preserve"> </w:t>
      </w:r>
      <w:r w:rsidR="00AE51C8">
        <w:rPr>
          <w:rFonts w:ascii="Arial" w:hAnsi="Arial" w:cs="Arial"/>
          <w:sz w:val="24"/>
          <w:szCs w:val="24"/>
        </w:rPr>
        <w:t xml:space="preserve"> </w:t>
      </w:r>
      <w:r w:rsidRPr="00BA2A8B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AE51C8">
        <w:rPr>
          <w:rFonts w:ascii="Arial" w:hAnsi="Arial" w:cs="Arial"/>
          <w:sz w:val="24"/>
          <w:szCs w:val="24"/>
          <w:u w:val="single"/>
        </w:rPr>
        <w:t>1672</w:t>
      </w:r>
      <w:r w:rsidR="00013302">
        <w:rPr>
          <w:rFonts w:ascii="Arial" w:hAnsi="Arial" w:cs="Arial"/>
          <w:sz w:val="24"/>
          <w:szCs w:val="24"/>
          <w:u w:val="single"/>
        </w:rPr>
        <w:t>__</w:t>
      </w:r>
    </w:p>
    <w:p w:rsidR="003A16F9" w:rsidRPr="00BA2A8B" w:rsidRDefault="00A259D9" w:rsidP="007725DF">
      <w:pPr>
        <w:jc w:val="both"/>
        <w:rPr>
          <w:rFonts w:ascii="Arial" w:hAnsi="Arial" w:cs="Arial"/>
          <w:sz w:val="24"/>
          <w:szCs w:val="24"/>
        </w:rPr>
      </w:pPr>
      <w:r w:rsidRPr="00BA2A8B">
        <w:rPr>
          <w:rFonts w:ascii="Arial" w:hAnsi="Arial" w:cs="Arial"/>
          <w:sz w:val="24"/>
          <w:szCs w:val="24"/>
        </w:rPr>
        <w:t xml:space="preserve"> </w:t>
      </w:r>
    </w:p>
    <w:p w:rsidR="00AE51C8" w:rsidRDefault="00AE51C8" w:rsidP="006E699B">
      <w:pPr>
        <w:jc w:val="center"/>
        <w:rPr>
          <w:rFonts w:ascii="Arial" w:hAnsi="Arial" w:cs="Arial"/>
          <w:b/>
          <w:sz w:val="24"/>
          <w:szCs w:val="24"/>
        </w:rPr>
      </w:pPr>
    </w:p>
    <w:p w:rsidR="002165DF" w:rsidRDefault="002165DF" w:rsidP="006E6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Пушкинского муниципального района от 01.12.2017 № 2900 «О создании комиссии по осуществлению закупок товаров, работ, услуг</w:t>
      </w:r>
    </w:p>
    <w:p w:rsidR="002165DF" w:rsidRDefault="002165DF" w:rsidP="006E6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обеспечения муниципальных нужд учреждений образования и социальной сферы Пушкинского муниципального района Московской области</w:t>
      </w:r>
    </w:p>
    <w:p w:rsidR="002165DF" w:rsidRDefault="002165DF" w:rsidP="006E6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путем проведения  конкурсов, аукционов, запросов котировок,</w:t>
      </w:r>
    </w:p>
    <w:p w:rsidR="002165DF" w:rsidRDefault="002165DF" w:rsidP="006E69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запросов предложений»</w:t>
      </w:r>
    </w:p>
    <w:p w:rsidR="00D75F86" w:rsidRDefault="00D75F86" w:rsidP="007725DF">
      <w:pPr>
        <w:jc w:val="both"/>
        <w:rPr>
          <w:rFonts w:ascii="Arial" w:hAnsi="Arial" w:cs="Arial"/>
          <w:sz w:val="24"/>
          <w:szCs w:val="24"/>
        </w:rPr>
      </w:pPr>
    </w:p>
    <w:p w:rsidR="00AE51C8" w:rsidRDefault="00AE51C8" w:rsidP="007725DF">
      <w:pPr>
        <w:jc w:val="both"/>
        <w:rPr>
          <w:rFonts w:ascii="Arial" w:hAnsi="Arial" w:cs="Arial"/>
          <w:sz w:val="24"/>
          <w:szCs w:val="24"/>
        </w:rPr>
      </w:pPr>
    </w:p>
    <w:p w:rsidR="004F68F9" w:rsidRDefault="004F68F9" w:rsidP="002165D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кадровыми изменениями в администрации Пушкинского муниципального района, руководствуясь Федеральным законом от 06.10.2003 № 131-ФЗ «Об общих принципах организации местного самоуправления в Российской Федерации», постановлением  администрации  Пушкинского  муниципального  района  от </w:t>
      </w:r>
      <w:r w:rsidR="002165D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</w:t>
      </w:r>
      <w:r w:rsidR="002165D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.2017 </w:t>
      </w:r>
    </w:p>
    <w:p w:rsidR="00D75F86" w:rsidRPr="00123F78" w:rsidRDefault="004F68F9" w:rsidP="00216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2165DF">
        <w:rPr>
          <w:rFonts w:ascii="Arial" w:hAnsi="Arial" w:cs="Arial"/>
          <w:sz w:val="24"/>
          <w:szCs w:val="24"/>
        </w:rPr>
        <w:t>2900</w:t>
      </w:r>
      <w:r>
        <w:rPr>
          <w:rFonts w:ascii="Arial" w:hAnsi="Arial" w:cs="Arial"/>
          <w:sz w:val="24"/>
          <w:szCs w:val="24"/>
        </w:rPr>
        <w:t xml:space="preserve"> </w:t>
      </w:r>
      <w:r w:rsidR="002165DF" w:rsidRPr="002165DF">
        <w:rPr>
          <w:rFonts w:ascii="Arial" w:hAnsi="Arial" w:cs="Arial"/>
          <w:sz w:val="24"/>
          <w:szCs w:val="24"/>
        </w:rPr>
        <w:t>«О создании комиссии по осуществлению закупок товаров, работ, услуг</w:t>
      </w:r>
      <w:r w:rsidR="002165DF">
        <w:rPr>
          <w:rFonts w:ascii="Arial" w:hAnsi="Arial" w:cs="Arial"/>
          <w:sz w:val="24"/>
          <w:szCs w:val="24"/>
        </w:rPr>
        <w:t xml:space="preserve"> </w:t>
      </w:r>
      <w:r w:rsidR="002165DF" w:rsidRPr="002165DF">
        <w:rPr>
          <w:rFonts w:ascii="Arial" w:hAnsi="Arial" w:cs="Arial"/>
          <w:sz w:val="24"/>
          <w:szCs w:val="24"/>
        </w:rPr>
        <w:t xml:space="preserve"> для обеспечения муниципальных нужд учреждений образования и социальной сферы Пушкинского муниципального района Московской области путем проведения  конкурсов, аукционов, запросов котировок, запросов предложений»</w:t>
      </w:r>
      <w:r>
        <w:rPr>
          <w:rFonts w:ascii="Arial" w:hAnsi="Arial" w:cs="Arial"/>
          <w:sz w:val="24"/>
          <w:szCs w:val="24"/>
        </w:rPr>
        <w:t>, Уставом Пушкинского муниципального района Московской области</w:t>
      </w:r>
      <w:r w:rsidR="00150A85" w:rsidRPr="00123F78">
        <w:rPr>
          <w:rFonts w:ascii="Arial" w:hAnsi="Arial" w:cs="Arial"/>
          <w:sz w:val="24"/>
          <w:szCs w:val="24"/>
        </w:rPr>
        <w:t>,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4F68F9" w:rsidRDefault="00776DBB" w:rsidP="004F68F9">
      <w:pPr>
        <w:jc w:val="center"/>
        <w:rPr>
          <w:rFonts w:ascii="Arial" w:hAnsi="Arial" w:cs="Arial"/>
          <w:sz w:val="24"/>
          <w:szCs w:val="24"/>
        </w:rPr>
      </w:pPr>
      <w:r w:rsidRPr="00123F78">
        <w:rPr>
          <w:rFonts w:ascii="Arial" w:hAnsi="Arial" w:cs="Arial"/>
          <w:sz w:val="24"/>
          <w:szCs w:val="24"/>
        </w:rPr>
        <w:t>ПОСТАНОВЛЯЮ:</w:t>
      </w:r>
    </w:p>
    <w:p w:rsidR="004F68F9" w:rsidRDefault="004F68F9" w:rsidP="004F68F9">
      <w:pPr>
        <w:jc w:val="center"/>
        <w:rPr>
          <w:rFonts w:ascii="Arial" w:hAnsi="Arial" w:cs="Arial"/>
          <w:sz w:val="24"/>
          <w:szCs w:val="24"/>
        </w:rPr>
      </w:pPr>
    </w:p>
    <w:p w:rsidR="004F68F9" w:rsidRPr="004F68F9" w:rsidRDefault="004F68F9" w:rsidP="004F68F9">
      <w:pPr>
        <w:pStyle w:val="a8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F68F9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  в   </w:t>
      </w:r>
      <w:r w:rsidRPr="004F68F9">
        <w:rPr>
          <w:rFonts w:ascii="Arial" w:hAnsi="Arial" w:cs="Arial"/>
          <w:sz w:val="24"/>
          <w:szCs w:val="24"/>
        </w:rPr>
        <w:t xml:space="preserve">постановление  </w:t>
      </w:r>
      <w:r>
        <w:rPr>
          <w:rFonts w:ascii="Arial" w:hAnsi="Arial" w:cs="Arial"/>
          <w:sz w:val="24"/>
          <w:szCs w:val="24"/>
        </w:rPr>
        <w:t xml:space="preserve">  </w:t>
      </w:r>
      <w:r w:rsidRPr="004F68F9">
        <w:rPr>
          <w:rFonts w:ascii="Arial" w:hAnsi="Arial" w:cs="Arial"/>
          <w:sz w:val="24"/>
          <w:szCs w:val="24"/>
        </w:rPr>
        <w:t xml:space="preserve">администрации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F68F9">
        <w:rPr>
          <w:rFonts w:ascii="Arial" w:hAnsi="Arial" w:cs="Arial"/>
          <w:sz w:val="24"/>
          <w:szCs w:val="24"/>
        </w:rPr>
        <w:t>Пушкинского</w:t>
      </w:r>
      <w:proofErr w:type="gramEnd"/>
      <w:r w:rsidRPr="004F68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4F68F9">
        <w:rPr>
          <w:rFonts w:ascii="Arial" w:hAnsi="Arial" w:cs="Arial"/>
          <w:sz w:val="24"/>
          <w:szCs w:val="24"/>
        </w:rPr>
        <w:t xml:space="preserve">муниципального </w:t>
      </w:r>
    </w:p>
    <w:p w:rsidR="00993A55" w:rsidRDefault="004F68F9" w:rsidP="002165DF">
      <w:pPr>
        <w:jc w:val="both"/>
        <w:rPr>
          <w:rFonts w:ascii="Arial" w:hAnsi="Arial" w:cs="Arial"/>
          <w:sz w:val="24"/>
          <w:szCs w:val="24"/>
        </w:rPr>
      </w:pPr>
      <w:r w:rsidRPr="004F68F9">
        <w:rPr>
          <w:rFonts w:ascii="Arial" w:hAnsi="Arial" w:cs="Arial"/>
          <w:sz w:val="24"/>
          <w:szCs w:val="24"/>
        </w:rPr>
        <w:t xml:space="preserve">района </w:t>
      </w:r>
      <w:r w:rsidR="002165DF">
        <w:rPr>
          <w:rFonts w:ascii="Arial" w:hAnsi="Arial" w:cs="Arial"/>
          <w:sz w:val="24"/>
          <w:szCs w:val="24"/>
        </w:rPr>
        <w:t xml:space="preserve">от 01.12.2017 № 2900 </w:t>
      </w:r>
      <w:r w:rsidR="002165DF" w:rsidRPr="002165DF">
        <w:rPr>
          <w:rFonts w:ascii="Arial" w:hAnsi="Arial" w:cs="Arial"/>
          <w:sz w:val="24"/>
          <w:szCs w:val="24"/>
        </w:rPr>
        <w:t>«О создании комиссии по осуществлению закупок товаров, работ, услуг</w:t>
      </w:r>
      <w:r w:rsidR="002165DF">
        <w:rPr>
          <w:rFonts w:ascii="Arial" w:hAnsi="Arial" w:cs="Arial"/>
          <w:sz w:val="24"/>
          <w:szCs w:val="24"/>
        </w:rPr>
        <w:t xml:space="preserve"> </w:t>
      </w:r>
      <w:r w:rsidR="002165DF" w:rsidRPr="002165DF">
        <w:rPr>
          <w:rFonts w:ascii="Arial" w:hAnsi="Arial" w:cs="Arial"/>
          <w:sz w:val="24"/>
          <w:szCs w:val="24"/>
        </w:rPr>
        <w:t xml:space="preserve"> для обеспечения муниципальных нужд учреждений образования и социальной сферы Пушкинского муниципального района Московской области путем проведения  конкурсов, аукционов, запросов котировок, запросов предложений»</w:t>
      </w:r>
      <w:r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4F68F9" w:rsidRDefault="00993A55" w:rsidP="00216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D7FA7">
        <w:rPr>
          <w:rFonts w:ascii="Arial" w:hAnsi="Arial" w:cs="Arial"/>
          <w:sz w:val="24"/>
          <w:szCs w:val="24"/>
        </w:rPr>
        <w:t xml:space="preserve">- </w:t>
      </w:r>
      <w:r w:rsidR="004F68F9">
        <w:rPr>
          <w:rFonts w:ascii="Arial" w:hAnsi="Arial" w:cs="Arial"/>
          <w:sz w:val="24"/>
          <w:szCs w:val="24"/>
        </w:rPr>
        <w:t>Приложение № 1 «</w:t>
      </w:r>
      <w:r w:rsidR="004F68F9" w:rsidRPr="00FE708B">
        <w:rPr>
          <w:rFonts w:ascii="Arial" w:hAnsi="Arial" w:cs="Arial"/>
          <w:sz w:val="24"/>
          <w:szCs w:val="24"/>
        </w:rPr>
        <w:t xml:space="preserve">Состав </w:t>
      </w:r>
      <w:r w:rsidR="004F68F9">
        <w:rPr>
          <w:rFonts w:ascii="Arial" w:hAnsi="Arial" w:cs="Arial"/>
          <w:sz w:val="24"/>
          <w:szCs w:val="24"/>
        </w:rPr>
        <w:t>К</w:t>
      </w:r>
      <w:r w:rsidR="004F68F9" w:rsidRPr="00FE708B">
        <w:rPr>
          <w:rFonts w:ascii="Arial" w:hAnsi="Arial" w:cs="Arial"/>
          <w:sz w:val="24"/>
          <w:szCs w:val="24"/>
        </w:rPr>
        <w:t>омиссии</w:t>
      </w:r>
      <w:r w:rsidR="004F68F9">
        <w:rPr>
          <w:rFonts w:ascii="Arial" w:hAnsi="Arial" w:cs="Arial"/>
          <w:sz w:val="24"/>
          <w:szCs w:val="24"/>
        </w:rPr>
        <w:t xml:space="preserve"> по закупкам в сфере </w:t>
      </w:r>
      <w:r w:rsidR="002165DF">
        <w:rPr>
          <w:rFonts w:ascii="Arial" w:hAnsi="Arial" w:cs="Arial"/>
          <w:sz w:val="24"/>
          <w:szCs w:val="24"/>
        </w:rPr>
        <w:t>образования и социальной сферы</w:t>
      </w:r>
      <w:r w:rsidR="004F68F9">
        <w:rPr>
          <w:rFonts w:ascii="Arial" w:hAnsi="Arial" w:cs="Arial"/>
          <w:sz w:val="24"/>
          <w:szCs w:val="24"/>
        </w:rPr>
        <w:t>» читать в редакции Приложения к настоящему постановлению.</w:t>
      </w:r>
    </w:p>
    <w:p w:rsidR="00013302" w:rsidRDefault="004F68F9" w:rsidP="0076788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казенному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учреждению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>Московской области «</w:t>
      </w:r>
      <w:r w:rsidR="00013302">
        <w:rPr>
          <w:rFonts w:ascii="Arial" w:hAnsi="Arial" w:cs="Arial"/>
          <w:sz w:val="24"/>
          <w:szCs w:val="24"/>
        </w:rPr>
        <w:t>Сервис-Центр</w:t>
      </w:r>
      <w:r w:rsidR="0076788A" w:rsidRPr="00674D9C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76788A"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="00BA2A8B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 настоящее </w:t>
      </w:r>
      <w:r w:rsidR="00BA2A8B">
        <w:rPr>
          <w:rFonts w:ascii="Arial" w:hAnsi="Arial" w:cs="Arial"/>
          <w:sz w:val="24"/>
          <w:szCs w:val="24"/>
        </w:rPr>
        <w:t xml:space="preserve">  </w:t>
      </w:r>
      <w:r w:rsidR="0076788A">
        <w:rPr>
          <w:rFonts w:ascii="Arial" w:hAnsi="Arial" w:cs="Arial"/>
          <w:sz w:val="24"/>
          <w:szCs w:val="24"/>
        </w:rPr>
        <w:t>постановление</w:t>
      </w:r>
      <w:r w:rsidR="0076788A" w:rsidRPr="00674D9C">
        <w:rPr>
          <w:rFonts w:ascii="Arial" w:hAnsi="Arial" w:cs="Arial"/>
          <w:sz w:val="24"/>
          <w:szCs w:val="24"/>
        </w:rPr>
        <w:t xml:space="preserve">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на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официальном </w:t>
      </w:r>
      <w:r w:rsidR="00BA2A8B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сайте </w:t>
      </w:r>
      <w:r w:rsidR="00BA2A8B">
        <w:rPr>
          <w:rFonts w:ascii="Arial" w:hAnsi="Arial" w:cs="Arial"/>
          <w:sz w:val="24"/>
          <w:szCs w:val="24"/>
        </w:rPr>
        <w:t xml:space="preserve">  </w:t>
      </w:r>
      <w:r w:rsidR="00013302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администрации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</w:t>
      </w:r>
      <w:r w:rsidR="00013302">
        <w:rPr>
          <w:rFonts w:ascii="Arial" w:hAnsi="Arial" w:cs="Arial"/>
          <w:sz w:val="24"/>
          <w:szCs w:val="24"/>
        </w:rPr>
        <w:t xml:space="preserve">   </w:t>
      </w:r>
      <w:r w:rsidR="0076788A" w:rsidRPr="00674D9C">
        <w:rPr>
          <w:rFonts w:ascii="Arial" w:hAnsi="Arial" w:cs="Arial"/>
          <w:sz w:val="24"/>
          <w:szCs w:val="24"/>
        </w:rPr>
        <w:t xml:space="preserve">района </w:t>
      </w:r>
    </w:p>
    <w:p w:rsidR="0076788A" w:rsidRDefault="0076788A" w:rsidP="0076788A">
      <w:pPr>
        <w:pStyle w:val="a7"/>
        <w:jc w:val="both"/>
        <w:rPr>
          <w:rFonts w:ascii="Arial" w:hAnsi="Arial" w:cs="Arial"/>
          <w:sz w:val="24"/>
          <w:szCs w:val="24"/>
        </w:rPr>
      </w:pPr>
      <w:r w:rsidRPr="00674D9C">
        <w:rPr>
          <w:rFonts w:ascii="Arial" w:hAnsi="Arial" w:cs="Arial"/>
          <w:sz w:val="24"/>
          <w:szCs w:val="24"/>
        </w:rPr>
        <w:t>Московской области.</w:t>
      </w:r>
    </w:p>
    <w:p w:rsidR="00AE51C8" w:rsidRDefault="00BA2A8B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AE51C8" w:rsidRDefault="00AE51C8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E51C8" w:rsidRDefault="00AE51C8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76DBB" w:rsidRPr="00123F78" w:rsidRDefault="00AE51C8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4F68F9">
        <w:rPr>
          <w:rFonts w:ascii="Arial" w:hAnsi="Arial" w:cs="Arial"/>
          <w:sz w:val="24"/>
          <w:szCs w:val="24"/>
        </w:rPr>
        <w:t>3</w:t>
      </w:r>
      <w:r w:rsidR="00123F78" w:rsidRPr="00123F78">
        <w:rPr>
          <w:rFonts w:ascii="Arial" w:hAnsi="Arial" w:cs="Arial"/>
          <w:sz w:val="24"/>
          <w:szCs w:val="24"/>
        </w:rPr>
        <w:t>.</w:t>
      </w:r>
      <w:r w:rsidR="00776DBB" w:rsidRPr="00123F78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DC3D76">
        <w:rPr>
          <w:rFonts w:ascii="Arial" w:hAnsi="Arial" w:cs="Arial"/>
          <w:sz w:val="24"/>
          <w:szCs w:val="24"/>
        </w:rPr>
        <w:t>п</w:t>
      </w:r>
      <w:r w:rsidR="00776DBB" w:rsidRPr="00B205B6">
        <w:rPr>
          <w:rFonts w:ascii="Arial" w:hAnsi="Arial" w:cs="Arial"/>
          <w:sz w:val="24"/>
          <w:szCs w:val="24"/>
        </w:rPr>
        <w:t xml:space="preserve">остановления </w:t>
      </w:r>
      <w:r w:rsidR="0057150D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760201">
        <w:rPr>
          <w:rFonts w:ascii="Arial" w:hAnsi="Arial" w:cs="Arial"/>
          <w:sz w:val="24"/>
          <w:szCs w:val="24"/>
        </w:rPr>
        <w:t xml:space="preserve">Пушкинского муниципального </w:t>
      </w:r>
      <w:r w:rsidR="00ED1748">
        <w:rPr>
          <w:rFonts w:ascii="Arial" w:hAnsi="Arial" w:cs="Arial"/>
          <w:sz w:val="24"/>
          <w:szCs w:val="24"/>
        </w:rPr>
        <w:t xml:space="preserve">района </w:t>
      </w:r>
      <w:r w:rsidR="00DC3D76">
        <w:rPr>
          <w:rFonts w:ascii="Arial" w:hAnsi="Arial" w:cs="Arial"/>
          <w:sz w:val="24"/>
          <w:szCs w:val="24"/>
        </w:rPr>
        <w:t>Т</w:t>
      </w:r>
      <w:r w:rsidR="0076788A">
        <w:rPr>
          <w:rFonts w:ascii="Arial" w:hAnsi="Arial" w:cs="Arial"/>
          <w:sz w:val="24"/>
          <w:szCs w:val="24"/>
        </w:rPr>
        <w:t xml:space="preserve">.А. </w:t>
      </w:r>
      <w:r w:rsidR="00DC3D76">
        <w:rPr>
          <w:rFonts w:ascii="Arial" w:hAnsi="Arial" w:cs="Arial"/>
          <w:sz w:val="24"/>
          <w:szCs w:val="24"/>
        </w:rPr>
        <w:t>Тищенко</w:t>
      </w:r>
      <w:r w:rsidR="0057150D" w:rsidRPr="00155FE3">
        <w:rPr>
          <w:rFonts w:ascii="Arial" w:hAnsi="Arial" w:cs="Arial"/>
          <w:sz w:val="24"/>
          <w:szCs w:val="24"/>
        </w:rPr>
        <w:t>.</w:t>
      </w:r>
      <w:r w:rsidR="0057150D">
        <w:rPr>
          <w:rFonts w:ascii="Arial" w:hAnsi="Arial" w:cs="Arial"/>
          <w:sz w:val="24"/>
          <w:szCs w:val="24"/>
        </w:rPr>
        <w:t xml:space="preserve"> </w:t>
      </w:r>
    </w:p>
    <w:p w:rsidR="00C13675" w:rsidRDefault="00C13675" w:rsidP="007725DF">
      <w:pPr>
        <w:jc w:val="both"/>
        <w:rPr>
          <w:rFonts w:ascii="Arial" w:hAnsi="Arial" w:cs="Arial"/>
          <w:sz w:val="24"/>
          <w:szCs w:val="24"/>
        </w:rPr>
      </w:pPr>
    </w:p>
    <w:p w:rsidR="006E699B" w:rsidRPr="00123F78" w:rsidRDefault="006E699B" w:rsidP="007725DF">
      <w:pPr>
        <w:jc w:val="both"/>
        <w:rPr>
          <w:rFonts w:ascii="Arial" w:hAnsi="Arial" w:cs="Arial"/>
          <w:sz w:val="24"/>
          <w:szCs w:val="24"/>
        </w:rPr>
      </w:pPr>
    </w:p>
    <w:p w:rsidR="00DD3D9F" w:rsidRDefault="00DD3D9F" w:rsidP="00DD3D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3D6939" w:rsidRPr="00123F7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939" w:rsidRPr="00123F78" w:rsidRDefault="003D6939" w:rsidP="00DD3D9F">
      <w:pPr>
        <w:jc w:val="both"/>
        <w:rPr>
          <w:rFonts w:ascii="Arial" w:hAnsi="Arial" w:cs="Arial"/>
          <w:b/>
          <w:sz w:val="24"/>
          <w:szCs w:val="24"/>
        </w:rPr>
      </w:pPr>
      <w:r w:rsidRPr="00123F7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               С.М. </w:t>
      </w:r>
      <w:proofErr w:type="spellStart"/>
      <w:r w:rsidRPr="00123F7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993A55" w:rsidRDefault="00993A55" w:rsidP="0001330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AE51C8" w:rsidRDefault="00AE51C8" w:rsidP="00AE51C8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AE51C8" w:rsidRDefault="00AE51C8" w:rsidP="00AE51C8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AE51C8" w:rsidRDefault="00AE51C8" w:rsidP="00AE51C8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AE51C8" w:rsidRDefault="00AE51C8" w:rsidP="00AE51C8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AE51C8" w:rsidRDefault="00AE51C8" w:rsidP="00AE51C8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    В.И. Сухарев</w:t>
      </w:r>
    </w:p>
    <w:p w:rsidR="006E699B" w:rsidRDefault="006E699B" w:rsidP="00AE51C8">
      <w:pPr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AE51C8" w:rsidRDefault="00AE51C8" w:rsidP="002165DF">
      <w:pPr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93A55">
        <w:rPr>
          <w:rFonts w:ascii="Arial" w:hAnsi="Arial" w:cs="Arial"/>
          <w:sz w:val="24"/>
          <w:szCs w:val="24"/>
        </w:rPr>
        <w:t>№ 1</w:t>
      </w:r>
    </w:p>
    <w:p w:rsidR="002165DF" w:rsidRDefault="002165DF" w:rsidP="002165DF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165DF" w:rsidRDefault="002165DF" w:rsidP="002165DF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2165DF" w:rsidRDefault="00993A55" w:rsidP="002165DF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AE51C8">
        <w:rPr>
          <w:rFonts w:ascii="Arial" w:hAnsi="Arial" w:cs="Arial"/>
          <w:sz w:val="24"/>
          <w:szCs w:val="24"/>
        </w:rPr>
        <w:t>1672</w:t>
      </w:r>
      <w:r>
        <w:rPr>
          <w:rFonts w:ascii="Arial" w:hAnsi="Arial" w:cs="Arial"/>
          <w:sz w:val="24"/>
          <w:szCs w:val="24"/>
        </w:rPr>
        <w:t xml:space="preserve"> </w:t>
      </w:r>
      <w:r w:rsidR="002165D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AE51C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  <w:r w:rsidR="00AE51C8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.201</w:t>
      </w:r>
      <w:r w:rsidR="00AE51C8">
        <w:rPr>
          <w:rFonts w:ascii="Arial" w:hAnsi="Arial" w:cs="Arial"/>
          <w:sz w:val="24"/>
          <w:szCs w:val="24"/>
        </w:rPr>
        <w:t>8</w:t>
      </w:r>
    </w:p>
    <w:p w:rsidR="002165DF" w:rsidRDefault="002165DF" w:rsidP="002165D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2165DF" w:rsidTr="002165DF">
        <w:tc>
          <w:tcPr>
            <w:tcW w:w="9996" w:type="dxa"/>
            <w:gridSpan w:val="2"/>
          </w:tcPr>
          <w:p w:rsidR="002165DF" w:rsidRDefault="0021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 Комиссии по закупкам в сфере образования и социальной сферы</w:t>
            </w:r>
          </w:p>
          <w:p w:rsidR="002165DF" w:rsidRDefault="00216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5DF" w:rsidTr="002165DF">
        <w:tc>
          <w:tcPr>
            <w:tcW w:w="3936" w:type="dxa"/>
          </w:tcPr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2165DF" w:rsidRDefault="002165DF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5DF" w:rsidTr="002165DF">
        <w:tc>
          <w:tcPr>
            <w:tcW w:w="3936" w:type="dxa"/>
            <w:hideMark/>
          </w:tcPr>
          <w:p w:rsidR="002165DF" w:rsidRDefault="00084722" w:rsidP="00084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Илюшина</w:t>
            </w:r>
            <w:r w:rsidR="002165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Г.В.</w:t>
            </w:r>
            <w:r w:rsidR="002165D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6060" w:type="dxa"/>
            <w:hideMark/>
          </w:tcPr>
          <w:p w:rsidR="002165DF" w:rsidRDefault="00084722" w:rsidP="00084722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2165DF">
              <w:rPr>
                <w:rFonts w:ascii="Arial" w:hAnsi="Arial" w:cs="Arial"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2165DF">
              <w:rPr>
                <w:rFonts w:ascii="Arial" w:hAnsi="Arial" w:cs="Arial"/>
                <w:sz w:val="24"/>
                <w:szCs w:val="24"/>
              </w:rPr>
              <w:t xml:space="preserve"> Главы администрации Пушкинского муниципального района </w:t>
            </w:r>
          </w:p>
        </w:tc>
      </w:tr>
      <w:tr w:rsidR="002165DF" w:rsidTr="002165DF">
        <w:tc>
          <w:tcPr>
            <w:tcW w:w="3936" w:type="dxa"/>
            <w:hideMark/>
          </w:tcPr>
          <w:p w:rsidR="002165DF" w:rsidRDefault="002165DF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Заместители председателя комиссии:</w:t>
            </w:r>
          </w:p>
        </w:tc>
        <w:tc>
          <w:tcPr>
            <w:tcW w:w="6060" w:type="dxa"/>
          </w:tcPr>
          <w:p w:rsidR="002165DF" w:rsidRDefault="002165DF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165DF" w:rsidTr="002165DF">
        <w:tc>
          <w:tcPr>
            <w:tcW w:w="3936" w:type="dxa"/>
          </w:tcPr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Богачева И.Н.</w:t>
            </w: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722" w:rsidRDefault="00084722" w:rsidP="006E69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E699B" w:rsidRDefault="006E699B" w:rsidP="006E69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образования</w:t>
            </w: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5DF" w:rsidTr="002165DF">
        <w:tc>
          <w:tcPr>
            <w:tcW w:w="3936" w:type="dxa"/>
          </w:tcPr>
          <w:p w:rsidR="002165DF" w:rsidRDefault="006E6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Ю.А.</w:t>
            </w:r>
          </w:p>
        </w:tc>
        <w:tc>
          <w:tcPr>
            <w:tcW w:w="6060" w:type="dxa"/>
          </w:tcPr>
          <w:p w:rsidR="002165DF" w:rsidRDefault="006E699B" w:rsidP="006E6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2165DF" w:rsidTr="002165DF">
        <w:tc>
          <w:tcPr>
            <w:tcW w:w="3936" w:type="dxa"/>
          </w:tcPr>
          <w:p w:rsidR="006E699B" w:rsidRDefault="006E699B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Афонина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В.М.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6E699B" w:rsidRDefault="006E699B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делам молодежи, физической культуры и спорту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Управления развития социальной сферы администрации Пушкинского муниципального района</w:t>
            </w:r>
            <w:proofErr w:type="gramEnd"/>
          </w:p>
        </w:tc>
      </w:tr>
      <w:tr w:rsidR="002165DF" w:rsidTr="002165DF">
        <w:tc>
          <w:tcPr>
            <w:tcW w:w="3936" w:type="dxa"/>
          </w:tcPr>
          <w:p w:rsidR="006E699B" w:rsidRDefault="006E699B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Лотыш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Полуянова И.О.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0CF" w:rsidRDefault="005240C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социальной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политики Управления развития социальной сферы администрации Пушкинского муниципального района</w:t>
            </w:r>
            <w:proofErr w:type="gramEnd"/>
          </w:p>
          <w:p w:rsidR="005240CF" w:rsidRDefault="005240C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 w:rsidP="005240C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культуры и туризма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Управления развития социальной сферы администрации Пушкинского муниципального района</w:t>
            </w:r>
            <w:proofErr w:type="gramEnd"/>
          </w:p>
        </w:tc>
      </w:tr>
    </w:tbl>
    <w:p w:rsidR="002165DF" w:rsidRDefault="005240CF" w:rsidP="005240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района</w:t>
      </w: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2165DF" w:rsidTr="002165DF">
        <w:tc>
          <w:tcPr>
            <w:tcW w:w="3936" w:type="dxa"/>
          </w:tcPr>
          <w:p w:rsidR="005240CF" w:rsidRDefault="005240C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Малахова М.С.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5240CF" w:rsidRDefault="005240CF" w:rsidP="005240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отдела по созданию условий для оказания медицинской помощи населению Управления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</w:tr>
    </w:tbl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40CF" w:rsidRDefault="005240CF" w:rsidP="005240CF">
      <w:pPr>
        <w:ind w:left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Кудрявцева Е.И.                               консультант      отдела      по      делам      молодежи, </w:t>
      </w:r>
    </w:p>
    <w:p w:rsidR="005240CF" w:rsidRDefault="005240CF" w:rsidP="005240CF">
      <w:pPr>
        <w:ind w:left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физической культуры и спорту Управления развития</w:t>
      </w:r>
    </w:p>
    <w:p w:rsidR="005240CF" w:rsidRDefault="005240CF" w:rsidP="005240CF">
      <w:pPr>
        <w:ind w:left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социальной   сферы    администрации  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240CF" w:rsidRDefault="005240CF" w:rsidP="005240CF">
      <w:pPr>
        <w:ind w:left="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муниципального района  </w:t>
      </w:r>
    </w:p>
    <w:p w:rsidR="005240CF" w:rsidRDefault="005240C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DA5DAD" w:rsidTr="000C4B82">
        <w:tc>
          <w:tcPr>
            <w:tcW w:w="3936" w:type="dxa"/>
          </w:tcPr>
          <w:p w:rsidR="00DA5DAD" w:rsidRDefault="00DA5DAD" w:rsidP="000C4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722" w:rsidRDefault="00084722" w:rsidP="000C4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722" w:rsidRDefault="00084722" w:rsidP="000C4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722" w:rsidRDefault="00084722" w:rsidP="000C4B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DA5DAD" w:rsidRDefault="00DA5DAD" w:rsidP="000C4B82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0CF" w:rsidRDefault="005240C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40CF" w:rsidRDefault="005240C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представители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заказчика,                структурного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подразделения администрации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 согласованию)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  без права       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голоса:</w:t>
      </w: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2165DF" w:rsidTr="002165DF">
        <w:tc>
          <w:tcPr>
            <w:tcW w:w="3936" w:type="dxa"/>
          </w:tcPr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Горбункова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</w:t>
            </w:r>
          </w:p>
          <w:p w:rsidR="002165DF" w:rsidRDefault="00216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5DF" w:rsidRDefault="002165DF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по оценке обоснованности закупок и определению поставщика МКУ «Тендерный комитет»</w:t>
            </w:r>
          </w:p>
        </w:tc>
      </w:tr>
    </w:tbl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2165DF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2165DF" w:rsidRDefault="002165DF" w:rsidP="00FD6435">
      <w:pPr>
        <w:ind w:right="317"/>
        <w:rPr>
          <w:rFonts w:ascii="Arial" w:hAnsi="Arial" w:cs="Arial"/>
          <w:sz w:val="24"/>
          <w:szCs w:val="24"/>
        </w:rPr>
      </w:pPr>
    </w:p>
    <w:sectPr w:rsidR="002165DF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B557F"/>
    <w:multiLevelType w:val="hybridMultilevel"/>
    <w:tmpl w:val="ABBE4BE0"/>
    <w:lvl w:ilvl="0" w:tplc="3D80D1B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9056928"/>
    <w:multiLevelType w:val="hybridMultilevel"/>
    <w:tmpl w:val="F718DC32"/>
    <w:lvl w:ilvl="0" w:tplc="75FE20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01A8A"/>
    <w:rsid w:val="00013302"/>
    <w:rsid w:val="00014E49"/>
    <w:rsid w:val="0001501B"/>
    <w:rsid w:val="00043FDD"/>
    <w:rsid w:val="000805F1"/>
    <w:rsid w:val="00084722"/>
    <w:rsid w:val="000A6393"/>
    <w:rsid w:val="000B2460"/>
    <w:rsid w:val="000B79E8"/>
    <w:rsid w:val="000C119E"/>
    <w:rsid w:val="000C126A"/>
    <w:rsid w:val="000C4B82"/>
    <w:rsid w:val="000C6BD0"/>
    <w:rsid w:val="000D1B64"/>
    <w:rsid w:val="000D6A19"/>
    <w:rsid w:val="000E0518"/>
    <w:rsid w:val="000E792E"/>
    <w:rsid w:val="00111BD3"/>
    <w:rsid w:val="00120576"/>
    <w:rsid w:val="00123F78"/>
    <w:rsid w:val="00127091"/>
    <w:rsid w:val="00150A85"/>
    <w:rsid w:val="001657C0"/>
    <w:rsid w:val="00167DBD"/>
    <w:rsid w:val="00186893"/>
    <w:rsid w:val="001D0CE4"/>
    <w:rsid w:val="001F082F"/>
    <w:rsid w:val="001F71EE"/>
    <w:rsid w:val="00211AB1"/>
    <w:rsid w:val="00215D45"/>
    <w:rsid w:val="0021645D"/>
    <w:rsid w:val="002165DF"/>
    <w:rsid w:val="002240D0"/>
    <w:rsid w:val="00246113"/>
    <w:rsid w:val="002475A0"/>
    <w:rsid w:val="002507D5"/>
    <w:rsid w:val="002616EA"/>
    <w:rsid w:val="00280C3A"/>
    <w:rsid w:val="00291CBF"/>
    <w:rsid w:val="002A101A"/>
    <w:rsid w:val="002A5199"/>
    <w:rsid w:val="002B55DA"/>
    <w:rsid w:val="002C1FF4"/>
    <w:rsid w:val="002D1A3D"/>
    <w:rsid w:val="002D3794"/>
    <w:rsid w:val="002D5C36"/>
    <w:rsid w:val="002E161A"/>
    <w:rsid w:val="002E3CA3"/>
    <w:rsid w:val="002E54CA"/>
    <w:rsid w:val="002F0684"/>
    <w:rsid w:val="0030392A"/>
    <w:rsid w:val="00304A74"/>
    <w:rsid w:val="00312EAB"/>
    <w:rsid w:val="00333FAC"/>
    <w:rsid w:val="00352DE1"/>
    <w:rsid w:val="003827C3"/>
    <w:rsid w:val="00393B0E"/>
    <w:rsid w:val="00394A92"/>
    <w:rsid w:val="003973B4"/>
    <w:rsid w:val="003A16F9"/>
    <w:rsid w:val="003A2FD6"/>
    <w:rsid w:val="003A3F17"/>
    <w:rsid w:val="003A48FD"/>
    <w:rsid w:val="003B7963"/>
    <w:rsid w:val="003C57F5"/>
    <w:rsid w:val="003D6939"/>
    <w:rsid w:val="003D7FA7"/>
    <w:rsid w:val="003E1816"/>
    <w:rsid w:val="003F5F1D"/>
    <w:rsid w:val="003F7420"/>
    <w:rsid w:val="004043A3"/>
    <w:rsid w:val="00411FA1"/>
    <w:rsid w:val="00414B8E"/>
    <w:rsid w:val="004277A4"/>
    <w:rsid w:val="00431B3B"/>
    <w:rsid w:val="00456739"/>
    <w:rsid w:val="00467652"/>
    <w:rsid w:val="00470740"/>
    <w:rsid w:val="004745FB"/>
    <w:rsid w:val="004822A8"/>
    <w:rsid w:val="00487C78"/>
    <w:rsid w:val="004A1CE9"/>
    <w:rsid w:val="004B0C23"/>
    <w:rsid w:val="004D7FDA"/>
    <w:rsid w:val="004F68F9"/>
    <w:rsid w:val="0050218E"/>
    <w:rsid w:val="0050307F"/>
    <w:rsid w:val="00511A33"/>
    <w:rsid w:val="00517112"/>
    <w:rsid w:val="00517F28"/>
    <w:rsid w:val="005240CF"/>
    <w:rsid w:val="005452F8"/>
    <w:rsid w:val="00560AD2"/>
    <w:rsid w:val="0057150D"/>
    <w:rsid w:val="005A01A3"/>
    <w:rsid w:val="005C1AF3"/>
    <w:rsid w:val="005C6188"/>
    <w:rsid w:val="005D2FD1"/>
    <w:rsid w:val="00614A9F"/>
    <w:rsid w:val="006211F6"/>
    <w:rsid w:val="0062399C"/>
    <w:rsid w:val="00624DC4"/>
    <w:rsid w:val="006256E4"/>
    <w:rsid w:val="00627436"/>
    <w:rsid w:val="00651287"/>
    <w:rsid w:val="0066217A"/>
    <w:rsid w:val="006627CF"/>
    <w:rsid w:val="00667290"/>
    <w:rsid w:val="00671B0A"/>
    <w:rsid w:val="00674BEB"/>
    <w:rsid w:val="00676657"/>
    <w:rsid w:val="00683AC7"/>
    <w:rsid w:val="00684779"/>
    <w:rsid w:val="006B32A4"/>
    <w:rsid w:val="006C5725"/>
    <w:rsid w:val="006D081B"/>
    <w:rsid w:val="006D4366"/>
    <w:rsid w:val="006E699B"/>
    <w:rsid w:val="006F0D63"/>
    <w:rsid w:val="00700FF2"/>
    <w:rsid w:val="00707F46"/>
    <w:rsid w:val="00713B9F"/>
    <w:rsid w:val="0072101F"/>
    <w:rsid w:val="0073482F"/>
    <w:rsid w:val="007363B9"/>
    <w:rsid w:val="00736DD7"/>
    <w:rsid w:val="0075033F"/>
    <w:rsid w:val="00757B1F"/>
    <w:rsid w:val="00760201"/>
    <w:rsid w:val="0076788A"/>
    <w:rsid w:val="007725DF"/>
    <w:rsid w:val="00776DBB"/>
    <w:rsid w:val="0077709F"/>
    <w:rsid w:val="00782041"/>
    <w:rsid w:val="007876A0"/>
    <w:rsid w:val="00796F05"/>
    <w:rsid w:val="007A0680"/>
    <w:rsid w:val="007A2AD2"/>
    <w:rsid w:val="007A6667"/>
    <w:rsid w:val="007E5085"/>
    <w:rsid w:val="007E7109"/>
    <w:rsid w:val="007F43C5"/>
    <w:rsid w:val="007F691D"/>
    <w:rsid w:val="0080753B"/>
    <w:rsid w:val="00810C56"/>
    <w:rsid w:val="008252E5"/>
    <w:rsid w:val="008337EC"/>
    <w:rsid w:val="00835B76"/>
    <w:rsid w:val="00840721"/>
    <w:rsid w:val="00844B82"/>
    <w:rsid w:val="00847CE2"/>
    <w:rsid w:val="00854EE5"/>
    <w:rsid w:val="00855DFD"/>
    <w:rsid w:val="00856FD4"/>
    <w:rsid w:val="00865C87"/>
    <w:rsid w:val="008755E8"/>
    <w:rsid w:val="008779A4"/>
    <w:rsid w:val="0088193C"/>
    <w:rsid w:val="00884C04"/>
    <w:rsid w:val="008910FD"/>
    <w:rsid w:val="00891C45"/>
    <w:rsid w:val="00893F6C"/>
    <w:rsid w:val="008C0908"/>
    <w:rsid w:val="008E28C2"/>
    <w:rsid w:val="008E31F1"/>
    <w:rsid w:val="008E54AF"/>
    <w:rsid w:val="0090202D"/>
    <w:rsid w:val="00906698"/>
    <w:rsid w:val="0091422B"/>
    <w:rsid w:val="009245A2"/>
    <w:rsid w:val="00927EC1"/>
    <w:rsid w:val="00933E56"/>
    <w:rsid w:val="00950C9A"/>
    <w:rsid w:val="00951707"/>
    <w:rsid w:val="00956981"/>
    <w:rsid w:val="00966128"/>
    <w:rsid w:val="00970828"/>
    <w:rsid w:val="00973B85"/>
    <w:rsid w:val="00987594"/>
    <w:rsid w:val="00993A55"/>
    <w:rsid w:val="0099458C"/>
    <w:rsid w:val="009C142B"/>
    <w:rsid w:val="009C3152"/>
    <w:rsid w:val="009C48F6"/>
    <w:rsid w:val="009F0C0D"/>
    <w:rsid w:val="009F5FB5"/>
    <w:rsid w:val="00A008FD"/>
    <w:rsid w:val="00A01345"/>
    <w:rsid w:val="00A070E4"/>
    <w:rsid w:val="00A1312A"/>
    <w:rsid w:val="00A1521E"/>
    <w:rsid w:val="00A17FF8"/>
    <w:rsid w:val="00A259D9"/>
    <w:rsid w:val="00A361AB"/>
    <w:rsid w:val="00A40487"/>
    <w:rsid w:val="00A441A7"/>
    <w:rsid w:val="00A465A6"/>
    <w:rsid w:val="00A468B3"/>
    <w:rsid w:val="00A50CF3"/>
    <w:rsid w:val="00A66F9E"/>
    <w:rsid w:val="00A91138"/>
    <w:rsid w:val="00AA2784"/>
    <w:rsid w:val="00AC10FE"/>
    <w:rsid w:val="00AD07B2"/>
    <w:rsid w:val="00AD157A"/>
    <w:rsid w:val="00AE51C8"/>
    <w:rsid w:val="00AE7E4C"/>
    <w:rsid w:val="00AF206B"/>
    <w:rsid w:val="00AF5083"/>
    <w:rsid w:val="00B07DBF"/>
    <w:rsid w:val="00B14393"/>
    <w:rsid w:val="00B205B6"/>
    <w:rsid w:val="00B212F7"/>
    <w:rsid w:val="00B269E7"/>
    <w:rsid w:val="00B31B7A"/>
    <w:rsid w:val="00B32BE9"/>
    <w:rsid w:val="00B400B7"/>
    <w:rsid w:val="00B44E0C"/>
    <w:rsid w:val="00B466EB"/>
    <w:rsid w:val="00B669B8"/>
    <w:rsid w:val="00B866B5"/>
    <w:rsid w:val="00BA2A8B"/>
    <w:rsid w:val="00BB278A"/>
    <w:rsid w:val="00BB546D"/>
    <w:rsid w:val="00BC59EF"/>
    <w:rsid w:val="00BE2839"/>
    <w:rsid w:val="00BF2C47"/>
    <w:rsid w:val="00BF3F17"/>
    <w:rsid w:val="00C02212"/>
    <w:rsid w:val="00C13675"/>
    <w:rsid w:val="00C14D1E"/>
    <w:rsid w:val="00C333BE"/>
    <w:rsid w:val="00C412F8"/>
    <w:rsid w:val="00C41BF4"/>
    <w:rsid w:val="00C44F54"/>
    <w:rsid w:val="00C60301"/>
    <w:rsid w:val="00C61FE1"/>
    <w:rsid w:val="00C70D19"/>
    <w:rsid w:val="00C74F74"/>
    <w:rsid w:val="00C94F82"/>
    <w:rsid w:val="00C96F92"/>
    <w:rsid w:val="00CA05BF"/>
    <w:rsid w:val="00CA4070"/>
    <w:rsid w:val="00CA422C"/>
    <w:rsid w:val="00CC7312"/>
    <w:rsid w:val="00CF6CB7"/>
    <w:rsid w:val="00CF73B3"/>
    <w:rsid w:val="00D071C7"/>
    <w:rsid w:val="00D43466"/>
    <w:rsid w:val="00D54417"/>
    <w:rsid w:val="00D549E2"/>
    <w:rsid w:val="00D70F9C"/>
    <w:rsid w:val="00D75F86"/>
    <w:rsid w:val="00D96726"/>
    <w:rsid w:val="00DA5DAD"/>
    <w:rsid w:val="00DB01BC"/>
    <w:rsid w:val="00DC3D76"/>
    <w:rsid w:val="00DD3D9F"/>
    <w:rsid w:val="00DD7373"/>
    <w:rsid w:val="00DF3D87"/>
    <w:rsid w:val="00DF7BA9"/>
    <w:rsid w:val="00E0211A"/>
    <w:rsid w:val="00E0381C"/>
    <w:rsid w:val="00E05D0D"/>
    <w:rsid w:val="00E15EBB"/>
    <w:rsid w:val="00E206C6"/>
    <w:rsid w:val="00E34DD9"/>
    <w:rsid w:val="00E46E59"/>
    <w:rsid w:val="00E47C4B"/>
    <w:rsid w:val="00E52F18"/>
    <w:rsid w:val="00E628EE"/>
    <w:rsid w:val="00E64D1C"/>
    <w:rsid w:val="00E66D6B"/>
    <w:rsid w:val="00EB4131"/>
    <w:rsid w:val="00EB7D73"/>
    <w:rsid w:val="00EC32A7"/>
    <w:rsid w:val="00ED1748"/>
    <w:rsid w:val="00EE2893"/>
    <w:rsid w:val="00EE6118"/>
    <w:rsid w:val="00EF458E"/>
    <w:rsid w:val="00EF603B"/>
    <w:rsid w:val="00EF725F"/>
    <w:rsid w:val="00F04D4B"/>
    <w:rsid w:val="00F05DF6"/>
    <w:rsid w:val="00F0795E"/>
    <w:rsid w:val="00F17140"/>
    <w:rsid w:val="00F41EDA"/>
    <w:rsid w:val="00F476CF"/>
    <w:rsid w:val="00F56440"/>
    <w:rsid w:val="00F64D97"/>
    <w:rsid w:val="00F70E9F"/>
    <w:rsid w:val="00F7108B"/>
    <w:rsid w:val="00F7226C"/>
    <w:rsid w:val="00F73D1B"/>
    <w:rsid w:val="00F80F70"/>
    <w:rsid w:val="00F861F2"/>
    <w:rsid w:val="00F876B0"/>
    <w:rsid w:val="00FA2CAE"/>
    <w:rsid w:val="00FA3611"/>
    <w:rsid w:val="00FA4A21"/>
    <w:rsid w:val="00FB7CEB"/>
    <w:rsid w:val="00FC1749"/>
    <w:rsid w:val="00FC5D47"/>
    <w:rsid w:val="00FD6435"/>
    <w:rsid w:val="00FE0AEB"/>
    <w:rsid w:val="00FE328F"/>
    <w:rsid w:val="00FE35D9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  <w:style w:type="paragraph" w:styleId="a8">
    <w:name w:val="List Paragraph"/>
    <w:basedOn w:val="a"/>
    <w:uiPriority w:val="34"/>
    <w:qFormat/>
    <w:rsid w:val="004F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0376E-701E-4917-9797-8C3A00ED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4071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2</cp:revision>
  <cp:lastPrinted>2018-08-21T09:44:00Z</cp:lastPrinted>
  <dcterms:created xsi:type="dcterms:W3CDTF">2018-08-21T09:45:00Z</dcterms:created>
  <dcterms:modified xsi:type="dcterms:W3CDTF">2018-08-21T09:45:00Z</dcterms:modified>
  <dc:description>exif_MSED_60db038c9c81c835da92f354ed9531bb04156375fb628f78712a1c73470702a0</dc:description>
</cp:coreProperties>
</file>